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D84804" w14:textId="337B8236" w:rsidR="004667AB" w:rsidRPr="00CF20C1" w:rsidRDefault="004667AB" w:rsidP="00F10567">
      <w:pPr>
        <w:spacing w:before="240" w:after="0" w:line="240" w:lineRule="auto"/>
        <w:jc w:val="center"/>
        <w:rPr>
          <w:rFonts w:asciiTheme="minorBidi" w:hAnsiTheme="minorBidi"/>
          <w:b/>
          <w:bCs/>
          <w:sz w:val="44"/>
          <w:szCs w:val="48"/>
        </w:rPr>
      </w:pPr>
      <w:r w:rsidRPr="00CF20C1">
        <w:rPr>
          <w:rFonts w:asciiTheme="minorBidi" w:hAnsiTheme="minorBidi"/>
          <w:b/>
          <w:bCs/>
          <w:sz w:val="44"/>
          <w:szCs w:val="48"/>
          <w:cs/>
        </w:rPr>
        <w:t>หุ่นยนต์กู้ภัย (ด่านเขาวงกต)</w:t>
      </w:r>
    </w:p>
    <w:p w14:paraId="02F0F65C" w14:textId="075FCA61" w:rsidR="0093101C" w:rsidRPr="00CF20C1" w:rsidRDefault="000B2BD1" w:rsidP="00F10567">
      <w:pPr>
        <w:spacing w:before="240" w:after="0" w:line="240" w:lineRule="auto"/>
        <w:jc w:val="thaiDistribute"/>
        <w:rPr>
          <w:rFonts w:asciiTheme="minorBidi" w:eastAsia="A-OTF Gothic MB101 Pro B" w:hAnsiTheme="minorBidi"/>
          <w:b/>
          <w:bCs/>
          <w:sz w:val="40"/>
          <w:szCs w:val="40"/>
        </w:rPr>
      </w:pPr>
      <w:r>
        <w:rPr>
          <w:rFonts w:asciiTheme="minorBidi" w:eastAsia="A-OTF Gothic MB101 Pro B" w:hAnsiTheme="minorBidi" w:hint="cs"/>
          <w:b/>
          <w:bCs/>
          <w:sz w:val="40"/>
          <w:szCs w:val="40"/>
          <w:cs/>
        </w:rPr>
        <w:t>1</w:t>
      </w:r>
      <w:r w:rsidR="0093101C" w:rsidRPr="00CF20C1">
        <w:rPr>
          <w:rFonts w:asciiTheme="minorBidi" w:eastAsia="A-OTF Gothic MB101 Pro B" w:hAnsiTheme="minorBidi"/>
          <w:b/>
          <w:bCs/>
          <w:sz w:val="40"/>
          <w:szCs w:val="40"/>
        </w:rPr>
        <w:tab/>
      </w:r>
      <w:r w:rsidR="004667AB" w:rsidRPr="00CF20C1">
        <w:rPr>
          <w:rFonts w:asciiTheme="minorBidi" w:eastAsia="A-OTF Gothic MB101 Pro B" w:hAnsiTheme="minorBidi"/>
          <w:b/>
          <w:bCs/>
          <w:sz w:val="40"/>
          <w:szCs w:val="40"/>
          <w:cs/>
        </w:rPr>
        <w:t>แนะนำ</w:t>
      </w:r>
    </w:p>
    <w:p w14:paraId="6A527B9C" w14:textId="2F016765" w:rsidR="003A6C54" w:rsidRPr="00CF20C1" w:rsidRDefault="004667AB" w:rsidP="00F10567">
      <w:pPr>
        <w:spacing w:before="240" w:after="0" w:line="240" w:lineRule="auto"/>
        <w:ind w:firstLine="720"/>
        <w:jc w:val="thaiDistribute"/>
        <w:rPr>
          <w:rFonts w:asciiTheme="minorBidi" w:eastAsia="A-OTF Gothic MB101 Pro L" w:hAnsiTheme="minorBidi"/>
          <w:sz w:val="32"/>
          <w:szCs w:val="32"/>
        </w:rPr>
      </w:pPr>
      <w:r w:rsidRPr="00CF20C1">
        <w:rPr>
          <w:rFonts w:asciiTheme="minorBidi" w:eastAsia="A-OTF Gothic MB101 Pro L" w:hAnsiTheme="minorBidi"/>
          <w:sz w:val="32"/>
          <w:szCs w:val="32"/>
          <w:cs/>
        </w:rPr>
        <w:t>ทางทีมงานออกแบบหุ่นยนต์ 2 ล้อให้เป็นสอนการใช้งานในเกมหุ่นยนต์กู้ภัยอัจฉริยะสำหรับงานมหกรรม</w:t>
      </w:r>
      <w:r w:rsidR="000F0D3E" w:rsidRPr="00CF20C1">
        <w:rPr>
          <w:rFonts w:asciiTheme="minorBidi" w:eastAsia="A-OTF Gothic MB101 Pro L" w:hAnsiTheme="minorBidi"/>
          <w:sz w:val="32"/>
          <w:szCs w:val="32"/>
          <w:cs/>
        </w:rPr>
        <w:br/>
      </w:r>
      <w:r w:rsidRPr="00CF20C1">
        <w:rPr>
          <w:rFonts w:asciiTheme="minorBidi" w:eastAsia="A-OTF Gothic MB101 Pro L" w:hAnsiTheme="minorBidi"/>
          <w:sz w:val="32"/>
          <w:szCs w:val="32"/>
          <w:cs/>
        </w:rPr>
        <w:t>แข่งขันเกมหุ่นยนต์ระดับโลก</w:t>
      </w:r>
      <w:r w:rsidR="000F0D3E" w:rsidRPr="00CF20C1">
        <w:rPr>
          <w:rFonts w:asciiTheme="minorBidi" w:eastAsia="A-OTF Gothic MB101 Pro L" w:hAnsiTheme="minorBidi"/>
          <w:sz w:val="32"/>
          <w:szCs w:val="32"/>
        </w:rPr>
        <w:t xml:space="preserve"> World Robot Games</w:t>
      </w:r>
    </w:p>
    <w:p w14:paraId="61AB4E30" w14:textId="77777777" w:rsidR="000F0D3E" w:rsidRPr="00CF20C1" w:rsidRDefault="000F0D3E" w:rsidP="00F10567">
      <w:pPr>
        <w:spacing w:before="240" w:after="0" w:line="240" w:lineRule="auto"/>
        <w:jc w:val="thaiDistribute"/>
        <w:rPr>
          <w:rFonts w:asciiTheme="minorBidi" w:eastAsia="A-OTF Gothic MB101 Pro L" w:hAnsiTheme="minorBidi"/>
          <w:sz w:val="32"/>
          <w:szCs w:val="32"/>
        </w:rPr>
      </w:pPr>
    </w:p>
    <w:p w14:paraId="7127EB01" w14:textId="63E84BA8" w:rsidR="0093101C" w:rsidRPr="00CF20C1" w:rsidRDefault="004667AB" w:rsidP="00F10567">
      <w:pPr>
        <w:spacing w:before="240" w:after="0" w:line="240" w:lineRule="auto"/>
        <w:jc w:val="thaiDistribute"/>
        <w:rPr>
          <w:rFonts w:asciiTheme="minorBidi" w:eastAsia="A-OTF Gothic MB101 Pro L" w:hAnsiTheme="minorBidi"/>
          <w:b/>
          <w:bCs/>
          <w:sz w:val="36"/>
          <w:szCs w:val="36"/>
        </w:rPr>
      </w:pPr>
      <w:r w:rsidRPr="00CF20C1">
        <w:rPr>
          <w:rFonts w:asciiTheme="minorBidi" w:eastAsia="A-OTF Gothic MB101 Pro L" w:hAnsiTheme="minorBidi"/>
          <w:b/>
          <w:bCs/>
          <w:sz w:val="36"/>
          <w:szCs w:val="36"/>
          <w:cs/>
        </w:rPr>
        <w:t>รายการอุปกรณ์</w:t>
      </w:r>
    </w:p>
    <w:p w14:paraId="236F7F6D" w14:textId="67BEFB3F" w:rsidR="0093101C" w:rsidRPr="00CF20C1" w:rsidRDefault="004667AB" w:rsidP="00F10567">
      <w:pPr>
        <w:pStyle w:val="ListParagraph"/>
        <w:numPr>
          <w:ilvl w:val="0"/>
          <w:numId w:val="1"/>
        </w:numPr>
        <w:spacing w:before="240" w:after="0" w:line="240" w:lineRule="auto"/>
        <w:jc w:val="thaiDistribute"/>
        <w:rPr>
          <w:rFonts w:asciiTheme="minorBidi" w:eastAsia="A-OTF Gothic MB101 Pro L" w:hAnsiTheme="minorBidi"/>
          <w:sz w:val="32"/>
          <w:szCs w:val="32"/>
        </w:rPr>
      </w:pPr>
      <w:r w:rsidRPr="00CF20C1">
        <w:rPr>
          <w:rFonts w:asciiTheme="minorBidi" w:eastAsia="A-OTF Gothic MB101 Pro L" w:hAnsiTheme="minorBidi"/>
          <w:sz w:val="32"/>
          <w:szCs w:val="32"/>
          <w:cs/>
        </w:rPr>
        <w:t xml:space="preserve">บอร์ดควบคุมหลัก </w:t>
      </w:r>
      <w:r w:rsidRPr="00CF20C1">
        <w:rPr>
          <w:rFonts w:asciiTheme="minorBidi" w:eastAsia="A-OTF Gothic MB101 Pro L" w:hAnsiTheme="minorBidi"/>
          <w:sz w:val="32"/>
          <w:szCs w:val="32"/>
        </w:rPr>
        <w:t>POP-32i</w:t>
      </w:r>
    </w:p>
    <w:p w14:paraId="46B7FF88" w14:textId="67C4FBA3" w:rsidR="001D63FF" w:rsidRDefault="000F0D3E" w:rsidP="00F10567">
      <w:pPr>
        <w:pStyle w:val="ListParagraph"/>
        <w:numPr>
          <w:ilvl w:val="0"/>
          <w:numId w:val="1"/>
        </w:numPr>
        <w:spacing w:before="240" w:after="0" w:line="240" w:lineRule="auto"/>
        <w:jc w:val="thaiDistribute"/>
        <w:rPr>
          <w:rFonts w:asciiTheme="minorBidi" w:eastAsia="A-OTF Gothic MB101 Pro L" w:hAnsiTheme="minorBidi"/>
          <w:sz w:val="32"/>
          <w:szCs w:val="32"/>
        </w:rPr>
      </w:pPr>
      <w:r w:rsidRPr="00CF20C1">
        <w:rPr>
          <w:rFonts w:asciiTheme="minorBidi" w:eastAsia="A-OTF Gothic MB101 Pro L" w:hAnsiTheme="minorBidi"/>
          <w:sz w:val="32"/>
          <w:szCs w:val="32"/>
          <w:cs/>
        </w:rPr>
        <w:t xml:space="preserve">แผงวงจรตรวจจับแสงสีแดงสะท้อน </w:t>
      </w:r>
      <w:r w:rsidR="001D63FF" w:rsidRPr="00CF20C1">
        <w:rPr>
          <w:rFonts w:asciiTheme="minorBidi" w:eastAsia="A-OTF Gothic MB101 Pro L" w:hAnsiTheme="minorBidi"/>
          <w:sz w:val="32"/>
          <w:szCs w:val="32"/>
        </w:rPr>
        <w:t>ZX-03R × 5</w:t>
      </w:r>
    </w:p>
    <w:p w14:paraId="79A2B054" w14:textId="13A7D639" w:rsidR="00EB7963" w:rsidRPr="00CF20C1" w:rsidRDefault="00EB7963" w:rsidP="00F10567">
      <w:pPr>
        <w:pStyle w:val="ListParagraph"/>
        <w:numPr>
          <w:ilvl w:val="0"/>
          <w:numId w:val="1"/>
        </w:numPr>
        <w:spacing w:before="240" w:after="0" w:line="240" w:lineRule="auto"/>
        <w:jc w:val="thaiDistribute"/>
        <w:rPr>
          <w:rFonts w:asciiTheme="minorBidi" w:eastAsia="A-OTF Gothic MB101 Pro L" w:hAnsiTheme="minorBidi"/>
          <w:sz w:val="32"/>
          <w:szCs w:val="32"/>
        </w:rPr>
      </w:pPr>
      <w:r>
        <w:rPr>
          <w:rFonts w:asciiTheme="minorBidi" w:eastAsia="A-OTF Gothic MB101 Pro L" w:hAnsiTheme="minorBidi" w:hint="cs"/>
          <w:sz w:val="32"/>
          <w:szCs w:val="32"/>
          <w:cs/>
        </w:rPr>
        <w:t xml:space="preserve">แผงวงจรตรวจจับระยะห่างด้วยคลื่นอัลตร้าโซนิค </w:t>
      </w:r>
      <w:r>
        <w:rPr>
          <w:rFonts w:asciiTheme="minorBidi" w:eastAsia="A-OTF Gothic MB101 Pro L" w:hAnsiTheme="minorBidi"/>
          <w:sz w:val="32"/>
          <w:szCs w:val="32"/>
        </w:rPr>
        <w:t>ZX-SONAR</w:t>
      </w:r>
      <w:r w:rsidRPr="00CF20C1">
        <w:rPr>
          <w:rFonts w:asciiTheme="minorBidi" w:eastAsia="A-OTF Gothic MB101 Pro L" w:hAnsiTheme="minorBidi"/>
          <w:sz w:val="32"/>
          <w:szCs w:val="32"/>
        </w:rPr>
        <w:t xml:space="preserve"> × </w:t>
      </w:r>
      <w:r>
        <w:rPr>
          <w:rFonts w:asciiTheme="minorBidi" w:eastAsia="A-OTF Gothic MB101 Pro L" w:hAnsiTheme="minorBidi"/>
          <w:sz w:val="32"/>
          <w:szCs w:val="32"/>
        </w:rPr>
        <w:t xml:space="preserve">1 </w:t>
      </w:r>
    </w:p>
    <w:p w14:paraId="1C351ECE" w14:textId="4BA74793" w:rsidR="001D63FF" w:rsidRPr="00CF20C1" w:rsidRDefault="000F0D3E" w:rsidP="00F10567">
      <w:pPr>
        <w:pStyle w:val="ListParagraph"/>
        <w:numPr>
          <w:ilvl w:val="0"/>
          <w:numId w:val="1"/>
        </w:numPr>
        <w:spacing w:before="240" w:after="0" w:line="240" w:lineRule="auto"/>
        <w:jc w:val="thaiDistribute"/>
        <w:rPr>
          <w:rFonts w:asciiTheme="minorBidi" w:eastAsia="A-OTF Gothic MB101 Pro L" w:hAnsiTheme="minorBidi"/>
          <w:sz w:val="32"/>
          <w:szCs w:val="32"/>
        </w:rPr>
      </w:pPr>
      <w:r w:rsidRPr="00CF20C1">
        <w:rPr>
          <w:rFonts w:asciiTheme="minorBidi" w:eastAsia="A-OTF Gothic MB101 Pro L" w:hAnsiTheme="minorBidi"/>
          <w:sz w:val="32"/>
          <w:szCs w:val="32"/>
          <w:cs/>
        </w:rPr>
        <w:t xml:space="preserve">แผงวงจรสวิตช์ </w:t>
      </w:r>
      <w:r w:rsidR="001D63FF" w:rsidRPr="00CF20C1">
        <w:rPr>
          <w:rFonts w:asciiTheme="minorBidi" w:eastAsia="A-OTF Gothic MB101 Pro L" w:hAnsiTheme="minorBidi"/>
          <w:sz w:val="32"/>
          <w:szCs w:val="32"/>
        </w:rPr>
        <w:t>ZX-Switch01 × 2</w:t>
      </w:r>
    </w:p>
    <w:p w14:paraId="07783EF6" w14:textId="09EA0CF1" w:rsidR="0093101C" w:rsidRPr="00CF20C1" w:rsidRDefault="000F0D3E" w:rsidP="00F10567">
      <w:pPr>
        <w:pStyle w:val="ListParagraph"/>
        <w:numPr>
          <w:ilvl w:val="0"/>
          <w:numId w:val="1"/>
        </w:numPr>
        <w:spacing w:before="240" w:after="0" w:line="240" w:lineRule="auto"/>
        <w:jc w:val="thaiDistribute"/>
        <w:rPr>
          <w:rFonts w:asciiTheme="minorBidi" w:eastAsia="A-OTF Gothic MB101 Pro L" w:hAnsiTheme="minorBidi"/>
          <w:sz w:val="32"/>
          <w:szCs w:val="32"/>
        </w:rPr>
      </w:pPr>
      <w:r w:rsidRPr="00CF20C1">
        <w:rPr>
          <w:rFonts w:asciiTheme="minorBidi" w:eastAsia="A-OTF Gothic MB101 Pro L" w:hAnsiTheme="minorBidi"/>
          <w:sz w:val="32"/>
          <w:szCs w:val="32"/>
          <w:cs/>
        </w:rPr>
        <w:t xml:space="preserve">แผ่นฐานหุ่นยนต์ </w:t>
      </w:r>
      <w:r w:rsidR="00EA2FA8" w:rsidRPr="00CF20C1">
        <w:rPr>
          <w:rFonts w:asciiTheme="minorBidi" w:eastAsia="A-OTF Gothic MB101 Pro L" w:hAnsiTheme="minorBidi"/>
          <w:sz w:val="32"/>
          <w:szCs w:val="32"/>
        </w:rPr>
        <w:t>iR</w:t>
      </w:r>
      <w:r w:rsidR="000504A7" w:rsidRPr="00CF20C1">
        <w:rPr>
          <w:rFonts w:asciiTheme="minorBidi" w:eastAsia="A-OTF Gothic MB101 Pro L" w:hAnsiTheme="minorBidi"/>
          <w:sz w:val="32"/>
          <w:szCs w:val="32"/>
        </w:rPr>
        <w:t>C</w:t>
      </w:r>
      <w:r w:rsidR="001D63FF" w:rsidRPr="00CF20C1">
        <w:rPr>
          <w:rFonts w:asciiTheme="minorBidi" w:eastAsia="A-OTF Gothic MB101 Pro L" w:hAnsiTheme="minorBidi"/>
          <w:sz w:val="32"/>
          <w:szCs w:val="32"/>
        </w:rPr>
        <w:t>1</w:t>
      </w:r>
      <w:r w:rsidR="0093101C" w:rsidRPr="00CF20C1">
        <w:rPr>
          <w:rFonts w:asciiTheme="minorBidi" w:eastAsia="A-OTF Gothic MB101 Pro L" w:hAnsiTheme="minorBidi"/>
          <w:sz w:val="32"/>
          <w:szCs w:val="32"/>
        </w:rPr>
        <w:t xml:space="preserve"> Chassis </w:t>
      </w:r>
      <w:r w:rsidR="001D63FF" w:rsidRPr="00CF20C1">
        <w:rPr>
          <w:rFonts w:asciiTheme="minorBidi" w:eastAsia="A-OTF Gothic MB101 Pro L" w:hAnsiTheme="minorBidi"/>
          <w:sz w:val="32"/>
          <w:szCs w:val="32"/>
        </w:rPr>
        <w:t xml:space="preserve">× </w:t>
      </w:r>
      <w:r w:rsidR="0093101C" w:rsidRPr="00CF20C1">
        <w:rPr>
          <w:rFonts w:asciiTheme="minorBidi" w:eastAsia="A-OTF Gothic MB101 Pro L" w:hAnsiTheme="minorBidi"/>
          <w:sz w:val="32"/>
          <w:szCs w:val="32"/>
        </w:rPr>
        <w:t>1</w:t>
      </w:r>
    </w:p>
    <w:p w14:paraId="6D5FF032" w14:textId="4E855C94" w:rsidR="0093101C" w:rsidRPr="00CF20C1" w:rsidRDefault="00CF20C1" w:rsidP="00F10567">
      <w:pPr>
        <w:pStyle w:val="ListParagraph"/>
        <w:numPr>
          <w:ilvl w:val="0"/>
          <w:numId w:val="1"/>
        </w:numPr>
        <w:spacing w:before="240" w:after="0" w:line="240" w:lineRule="auto"/>
        <w:jc w:val="thaiDistribute"/>
        <w:rPr>
          <w:rFonts w:asciiTheme="minorBidi" w:eastAsia="A-OTF Gothic MB101 Pro L" w:hAnsiTheme="minorBidi"/>
          <w:sz w:val="32"/>
          <w:szCs w:val="32"/>
        </w:rPr>
      </w:pPr>
      <w:r w:rsidRPr="00CF20C1">
        <w:rPr>
          <w:rFonts w:asciiTheme="minorBidi" w:eastAsia="A-OTF Gothic MB101 Pro L" w:hAnsiTheme="minorBidi"/>
          <w:sz w:val="32"/>
          <w:szCs w:val="32"/>
          <w:cs/>
        </w:rPr>
        <w:t xml:space="preserve">มอเตอร์ </w:t>
      </w:r>
      <w:r w:rsidR="009B080D" w:rsidRPr="00CF20C1">
        <w:rPr>
          <w:rFonts w:asciiTheme="minorBidi" w:eastAsia="A-OTF Gothic MB101 Pro L" w:hAnsiTheme="minorBidi"/>
          <w:sz w:val="32"/>
          <w:szCs w:val="32"/>
        </w:rPr>
        <w:t xml:space="preserve">N20 </w:t>
      </w:r>
      <w:r w:rsidRPr="00CF20C1">
        <w:rPr>
          <w:rFonts w:asciiTheme="minorBidi" w:eastAsia="A-OTF Gothic MB101 Pro L" w:hAnsiTheme="minorBidi"/>
          <w:sz w:val="32"/>
          <w:szCs w:val="32"/>
          <w:cs/>
        </w:rPr>
        <w:t>พร้อมล้อยาง</w:t>
      </w:r>
      <w:r w:rsidR="001D63FF" w:rsidRPr="00CF20C1">
        <w:rPr>
          <w:rFonts w:asciiTheme="minorBidi" w:eastAsia="A-OTF Gothic MB101 Pro L" w:hAnsiTheme="minorBidi"/>
          <w:sz w:val="32"/>
          <w:szCs w:val="32"/>
        </w:rPr>
        <w:t xml:space="preserve"> </w:t>
      </w:r>
      <w:r w:rsidR="0093101C" w:rsidRPr="00CF20C1">
        <w:rPr>
          <w:rFonts w:asciiTheme="minorBidi" w:eastAsia="A-OTF Gothic MB101 Pro L" w:hAnsiTheme="minorBidi"/>
          <w:sz w:val="32"/>
          <w:szCs w:val="32"/>
        </w:rPr>
        <w:t xml:space="preserve">× </w:t>
      </w:r>
      <w:r w:rsidR="00EA2FA8" w:rsidRPr="00CF20C1">
        <w:rPr>
          <w:rFonts w:asciiTheme="minorBidi" w:eastAsia="A-OTF Gothic MB101 Pro L" w:hAnsiTheme="minorBidi"/>
          <w:sz w:val="32"/>
          <w:szCs w:val="32"/>
        </w:rPr>
        <w:t>2</w:t>
      </w:r>
    </w:p>
    <w:p w14:paraId="0C5246AE" w14:textId="6AAF9BF8" w:rsidR="00FE5B80" w:rsidRPr="00CF20C1" w:rsidRDefault="00CF20C1" w:rsidP="00F10567">
      <w:pPr>
        <w:pStyle w:val="ListParagraph"/>
        <w:numPr>
          <w:ilvl w:val="0"/>
          <w:numId w:val="1"/>
        </w:numPr>
        <w:spacing w:before="240" w:after="0" w:line="240" w:lineRule="auto"/>
        <w:jc w:val="thaiDistribute"/>
        <w:rPr>
          <w:rFonts w:asciiTheme="minorBidi" w:eastAsia="A-OTF Gothic MB101 Pro L" w:hAnsiTheme="minorBidi"/>
          <w:sz w:val="32"/>
          <w:szCs w:val="32"/>
        </w:rPr>
      </w:pPr>
      <w:r w:rsidRPr="00CF20C1">
        <w:rPr>
          <w:rFonts w:asciiTheme="minorBidi" w:eastAsia="A-OTF Gothic MB101 Pro L" w:hAnsiTheme="minorBidi"/>
          <w:sz w:val="32"/>
          <w:szCs w:val="32"/>
          <w:cs/>
        </w:rPr>
        <w:t xml:space="preserve">อุปกรณ์หนีบจับยกวัตถุ </w:t>
      </w:r>
      <w:r w:rsidR="0093101C" w:rsidRPr="00CF20C1">
        <w:rPr>
          <w:rFonts w:asciiTheme="minorBidi" w:eastAsia="A-OTF Gothic MB101 Pro L" w:hAnsiTheme="minorBidi"/>
          <w:sz w:val="32"/>
          <w:szCs w:val="32"/>
        </w:rPr>
        <w:t>Gripper-X ×1</w:t>
      </w:r>
    </w:p>
    <w:p w14:paraId="52759681" w14:textId="4A73BFD8" w:rsidR="001D63FF" w:rsidRPr="00CF20C1" w:rsidRDefault="00CF20C1" w:rsidP="00F10567">
      <w:pPr>
        <w:pStyle w:val="ListParagraph"/>
        <w:numPr>
          <w:ilvl w:val="0"/>
          <w:numId w:val="1"/>
        </w:numPr>
        <w:spacing w:before="240" w:after="0" w:line="240" w:lineRule="auto"/>
        <w:jc w:val="thaiDistribute"/>
        <w:rPr>
          <w:rFonts w:asciiTheme="minorBidi" w:eastAsia="A-OTF Gothic MB101 Pro L" w:hAnsiTheme="minorBidi"/>
          <w:sz w:val="32"/>
          <w:szCs w:val="32"/>
        </w:rPr>
      </w:pPr>
      <w:r w:rsidRPr="00CF20C1">
        <w:rPr>
          <w:rFonts w:asciiTheme="minorBidi" w:eastAsia="A-OTF Gothic MB101 Pro L" w:hAnsiTheme="minorBidi"/>
          <w:sz w:val="32"/>
          <w:szCs w:val="32"/>
          <w:cs/>
        </w:rPr>
        <w:t xml:space="preserve">แบตเตอรี่ </w:t>
      </w:r>
      <w:r w:rsidR="001D63FF" w:rsidRPr="00CF20C1">
        <w:rPr>
          <w:rFonts w:asciiTheme="minorBidi" w:eastAsia="A-OTF Gothic MB101 Pro L" w:hAnsiTheme="minorBidi"/>
          <w:sz w:val="32"/>
          <w:szCs w:val="32"/>
        </w:rPr>
        <w:t xml:space="preserve">Li-po </w:t>
      </w:r>
      <w:r w:rsidRPr="00CF20C1">
        <w:rPr>
          <w:rFonts w:asciiTheme="minorBidi" w:eastAsia="A-OTF Gothic MB101 Pro L" w:hAnsiTheme="minorBidi"/>
          <w:sz w:val="32"/>
          <w:szCs w:val="32"/>
          <w:cs/>
        </w:rPr>
        <w:t>2 เซล</w:t>
      </w:r>
      <w:r w:rsidR="001D63FF" w:rsidRPr="00CF20C1">
        <w:rPr>
          <w:rFonts w:asciiTheme="minorBidi" w:eastAsia="A-OTF Gothic MB101 Pro L" w:hAnsiTheme="minorBidi"/>
          <w:sz w:val="32"/>
          <w:szCs w:val="32"/>
        </w:rPr>
        <w:t xml:space="preserve"> 7.4V ×1</w:t>
      </w:r>
    </w:p>
    <w:p w14:paraId="3B7EB853" w14:textId="626AEF5C" w:rsidR="001D63FF" w:rsidRPr="00CF20C1" w:rsidRDefault="001D63FF" w:rsidP="00F10567">
      <w:pPr>
        <w:spacing w:before="240" w:after="0" w:line="240" w:lineRule="auto"/>
        <w:jc w:val="center"/>
        <w:rPr>
          <w:rFonts w:asciiTheme="minorBidi" w:eastAsia="A-OTF Gothic MB101 Pro L" w:hAnsiTheme="minorBidi"/>
          <w:sz w:val="22"/>
          <w:szCs w:val="24"/>
        </w:rPr>
      </w:pPr>
      <w:r w:rsidRPr="00CF20C1">
        <w:rPr>
          <w:rFonts w:asciiTheme="minorBidi" w:eastAsia="A-OTF Gothic MB101 Pro L" w:hAnsiTheme="minorBidi"/>
          <w:noProof/>
          <w:sz w:val="22"/>
          <w:szCs w:val="24"/>
        </w:rPr>
        <w:drawing>
          <wp:inline distT="0" distB="0" distL="0" distR="0" wp14:anchorId="494EA985" wp14:editId="331CF644">
            <wp:extent cx="3133856" cy="3266396"/>
            <wp:effectExtent l="0" t="0" r="0" b="0"/>
            <wp:docPr id="145923620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856" cy="3266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20C1">
        <w:rPr>
          <w:rFonts w:asciiTheme="minorBidi" w:eastAsia="A-OTF Gothic MB101 Pro L" w:hAnsiTheme="minorBidi"/>
          <w:noProof/>
          <w:sz w:val="22"/>
          <w:szCs w:val="24"/>
        </w:rPr>
        <w:drawing>
          <wp:inline distT="0" distB="0" distL="0" distR="0" wp14:anchorId="3735CD35" wp14:editId="357EE138">
            <wp:extent cx="3258883" cy="3258883"/>
            <wp:effectExtent l="0" t="0" r="0" b="0"/>
            <wp:docPr id="203055826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6941" cy="3266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EA2E0" w14:textId="77777777" w:rsidR="00687048" w:rsidRPr="00CF20C1" w:rsidRDefault="00687048" w:rsidP="00F10567">
      <w:pPr>
        <w:spacing w:before="240" w:after="0" w:line="240" w:lineRule="auto"/>
        <w:rPr>
          <w:rFonts w:asciiTheme="minorBidi" w:eastAsia="A-OTF Gothic MB101 Pro B" w:hAnsiTheme="minorBidi"/>
          <w:sz w:val="22"/>
          <w:szCs w:val="24"/>
        </w:rPr>
      </w:pPr>
      <w:r w:rsidRPr="00CF20C1">
        <w:rPr>
          <w:rFonts w:asciiTheme="minorBidi" w:eastAsia="A-OTF Gothic MB101 Pro B" w:hAnsiTheme="minorBidi"/>
          <w:sz w:val="22"/>
          <w:szCs w:val="24"/>
        </w:rPr>
        <w:br w:type="page"/>
      </w:r>
    </w:p>
    <w:p w14:paraId="4ABACAB9" w14:textId="7EE5294E" w:rsidR="00FE5B80" w:rsidRPr="00CF20C1" w:rsidRDefault="000B2BD1" w:rsidP="00F10567">
      <w:pPr>
        <w:spacing w:before="240" w:after="0" w:line="240" w:lineRule="auto"/>
        <w:jc w:val="thaiDistribute"/>
        <w:rPr>
          <w:rFonts w:asciiTheme="minorBidi" w:eastAsia="A-OTF Gothic MB101 Pro B" w:hAnsiTheme="minorBidi"/>
          <w:b/>
          <w:bCs/>
          <w:sz w:val="40"/>
          <w:szCs w:val="44"/>
        </w:rPr>
      </w:pPr>
      <w:r>
        <w:rPr>
          <w:rFonts w:asciiTheme="minorBidi" w:eastAsia="A-OTF Gothic MB101 Pro B" w:hAnsiTheme="minorBidi" w:hint="cs"/>
          <w:b/>
          <w:bCs/>
          <w:sz w:val="40"/>
          <w:szCs w:val="44"/>
          <w:cs/>
        </w:rPr>
        <w:lastRenderedPageBreak/>
        <w:t>2</w:t>
      </w:r>
      <w:r w:rsidR="00FE5B80" w:rsidRPr="00CF20C1">
        <w:rPr>
          <w:rFonts w:asciiTheme="minorBidi" w:eastAsia="A-OTF Gothic MB101 Pro B" w:hAnsiTheme="minorBidi"/>
          <w:b/>
          <w:bCs/>
          <w:sz w:val="40"/>
          <w:szCs w:val="44"/>
        </w:rPr>
        <w:tab/>
      </w:r>
      <w:r w:rsidR="00CF20C1">
        <w:rPr>
          <w:rFonts w:asciiTheme="minorBidi" w:eastAsia="A-OTF Gothic MB101 Pro B" w:hAnsiTheme="minorBidi" w:hint="cs"/>
          <w:b/>
          <w:bCs/>
          <w:sz w:val="40"/>
          <w:szCs w:val="44"/>
          <w:cs/>
        </w:rPr>
        <w:t>การสร้างสนามเขาวงกต</w:t>
      </w:r>
    </w:p>
    <w:p w14:paraId="1C21274F" w14:textId="03FB95B6" w:rsidR="00CF20C1" w:rsidRPr="00F67677" w:rsidRDefault="00CF20C1" w:rsidP="00F10567">
      <w:pPr>
        <w:spacing w:before="240" w:after="0" w:line="240" w:lineRule="auto"/>
        <w:jc w:val="thaiDistribute"/>
        <w:rPr>
          <w:rFonts w:asciiTheme="minorBidi" w:eastAsia="A-OTF Gothic MB101 Pro L" w:hAnsiTheme="minorBidi"/>
          <w:sz w:val="32"/>
          <w:szCs w:val="32"/>
        </w:rPr>
      </w:pPr>
      <w:r w:rsidRPr="00CF20C1">
        <w:rPr>
          <w:rFonts w:asciiTheme="minorBidi" w:eastAsia="A-OTF Gothic MB101 Pro L" w:hAnsiTheme="minorBidi" w:hint="cs"/>
          <w:sz w:val="32"/>
          <w:szCs w:val="32"/>
          <w:cs/>
        </w:rPr>
        <w:t>ตัวอย่างนี้การทำสนามให้เหมือนสนามแข่งขันจริง</w:t>
      </w:r>
    </w:p>
    <w:p w14:paraId="3EEDB387" w14:textId="77777777" w:rsidR="00CF20C1" w:rsidRPr="00CF20C1" w:rsidRDefault="00CF20C1" w:rsidP="00F10567">
      <w:pPr>
        <w:spacing w:before="240" w:after="0" w:line="240" w:lineRule="auto"/>
        <w:jc w:val="thaiDistribute"/>
        <w:rPr>
          <w:rFonts w:asciiTheme="minorBidi" w:eastAsia="A-OTF Gothic MB101 Pro L" w:hAnsiTheme="minorBidi"/>
          <w:b/>
          <w:bCs/>
          <w:sz w:val="36"/>
          <w:szCs w:val="36"/>
        </w:rPr>
      </w:pPr>
      <w:r w:rsidRPr="00CF20C1">
        <w:rPr>
          <w:rFonts w:asciiTheme="minorBidi" w:eastAsia="A-OTF Gothic MB101 Pro L" w:hAnsiTheme="minorBidi"/>
          <w:b/>
          <w:bCs/>
          <w:sz w:val="36"/>
          <w:szCs w:val="36"/>
          <w:cs/>
        </w:rPr>
        <w:t>รายการอุปกรณ์</w:t>
      </w:r>
    </w:p>
    <w:p w14:paraId="497D6A77" w14:textId="3453EB01" w:rsidR="001848A3" w:rsidRPr="00CF20C1" w:rsidRDefault="00CF20C1" w:rsidP="00F10567">
      <w:pPr>
        <w:pStyle w:val="ListParagraph"/>
        <w:numPr>
          <w:ilvl w:val="0"/>
          <w:numId w:val="1"/>
        </w:numPr>
        <w:spacing w:before="240" w:after="0" w:line="240" w:lineRule="auto"/>
        <w:jc w:val="thaiDistribute"/>
        <w:rPr>
          <w:rFonts w:asciiTheme="minorBidi" w:eastAsia="A-OTF Gothic MB101 Pro L" w:hAnsiTheme="minorBidi"/>
          <w:sz w:val="32"/>
          <w:szCs w:val="32"/>
        </w:rPr>
      </w:pPr>
      <w:r w:rsidRPr="00CF20C1">
        <w:rPr>
          <w:rFonts w:asciiTheme="minorBidi" w:eastAsia="A-OTF Gothic MB101 Pro L" w:hAnsiTheme="minorBidi" w:hint="cs"/>
          <w:sz w:val="32"/>
          <w:szCs w:val="32"/>
          <w:cs/>
        </w:rPr>
        <w:t>อะลูมิเนียมโปรไฟล์</w:t>
      </w:r>
      <w:r>
        <w:rPr>
          <w:rFonts w:asciiTheme="minorBidi" w:eastAsia="A-OTF Gothic MB101 Pro L" w:hAnsiTheme="minorBidi" w:hint="cs"/>
          <w:sz w:val="32"/>
          <w:szCs w:val="32"/>
          <w:cs/>
        </w:rPr>
        <w:t>สั่งตัด</w:t>
      </w:r>
      <w:r w:rsidR="00A44834" w:rsidRPr="00CF20C1">
        <w:rPr>
          <w:rFonts w:asciiTheme="minorBidi" w:eastAsia="A-OTF Gothic MB101 Pro L" w:hAnsiTheme="minorBidi"/>
          <w:sz w:val="32"/>
          <w:szCs w:val="32"/>
        </w:rPr>
        <w:t xml:space="preserve"> 2x2x20</w:t>
      </w:r>
      <w:r w:rsidRPr="00CF20C1">
        <w:rPr>
          <w:rFonts w:asciiTheme="minorBidi" w:eastAsia="A-OTF Gothic MB101 Pro L" w:hAnsiTheme="minorBidi" w:hint="cs"/>
          <w:sz w:val="32"/>
          <w:szCs w:val="32"/>
          <w:cs/>
        </w:rPr>
        <w:t xml:space="preserve"> เซนติเมตร</w:t>
      </w:r>
    </w:p>
    <w:p w14:paraId="203E6C2B" w14:textId="512471C3" w:rsidR="001848A3" w:rsidRPr="00CF20C1" w:rsidRDefault="00CF20C1" w:rsidP="00F10567">
      <w:pPr>
        <w:pStyle w:val="ListParagraph"/>
        <w:numPr>
          <w:ilvl w:val="0"/>
          <w:numId w:val="1"/>
        </w:numPr>
        <w:spacing w:before="240" w:after="0" w:line="240" w:lineRule="auto"/>
        <w:jc w:val="thaiDistribute"/>
        <w:rPr>
          <w:rFonts w:asciiTheme="minorBidi" w:eastAsia="A-OTF Gothic MB101 Pro L" w:hAnsiTheme="minorBidi"/>
          <w:sz w:val="32"/>
          <w:szCs w:val="32"/>
        </w:rPr>
      </w:pPr>
      <w:r>
        <w:rPr>
          <w:rFonts w:asciiTheme="minorBidi" w:eastAsia="A-OTF Gothic MB101 Pro L" w:hAnsiTheme="minorBidi" w:hint="cs"/>
          <w:sz w:val="32"/>
          <w:szCs w:val="32"/>
          <w:cs/>
        </w:rPr>
        <w:t>แผ่นไม้พลาสวูดสั่งตัด</w:t>
      </w:r>
      <w:r w:rsidR="00E817E7" w:rsidRPr="00CF20C1">
        <w:rPr>
          <w:rFonts w:asciiTheme="minorBidi" w:eastAsia="A-OTF Gothic MB101 Pro L" w:hAnsiTheme="minorBidi"/>
          <w:sz w:val="32"/>
          <w:szCs w:val="32"/>
        </w:rPr>
        <w:t xml:space="preserve"> 2x28x20</w:t>
      </w:r>
      <w:r w:rsidRPr="00CF20C1">
        <w:rPr>
          <w:rFonts w:asciiTheme="minorBidi" w:eastAsia="A-OTF Gothic MB101 Pro L" w:hAnsiTheme="minorBidi" w:hint="cs"/>
          <w:sz w:val="32"/>
          <w:szCs w:val="32"/>
          <w:cs/>
        </w:rPr>
        <w:t xml:space="preserve"> เซนติเมตร</w:t>
      </w:r>
      <w:r>
        <w:rPr>
          <w:rFonts w:asciiTheme="minorBidi" w:eastAsia="A-OTF Gothic MB101 Pro L" w:hAnsiTheme="minorBidi" w:hint="cs"/>
          <w:sz w:val="32"/>
          <w:szCs w:val="32"/>
          <w:cs/>
        </w:rPr>
        <w:t xml:space="preserve"> </w:t>
      </w:r>
      <w:r w:rsidR="00186642" w:rsidRPr="00CF20C1">
        <w:rPr>
          <w:rFonts w:asciiTheme="minorBidi" w:eastAsia="A-OTF Gothic MB101 Pro L" w:hAnsiTheme="minorBidi"/>
          <w:sz w:val="32"/>
          <w:szCs w:val="32"/>
        </w:rPr>
        <w:t>(</w:t>
      </w:r>
      <w:r>
        <w:rPr>
          <w:rFonts w:asciiTheme="minorBidi" w:eastAsia="A-OTF Gothic MB101 Pro L" w:hAnsiTheme="minorBidi" w:hint="cs"/>
          <w:sz w:val="32"/>
          <w:szCs w:val="32"/>
          <w:cs/>
        </w:rPr>
        <w:t>สร้างกำแพง</w:t>
      </w:r>
      <w:r w:rsidR="00186642" w:rsidRPr="00CF20C1">
        <w:rPr>
          <w:rFonts w:asciiTheme="minorBidi" w:eastAsia="A-OTF Gothic MB101 Pro L" w:hAnsiTheme="minorBidi"/>
          <w:sz w:val="32"/>
          <w:szCs w:val="32"/>
        </w:rPr>
        <w:t>)</w:t>
      </w:r>
      <w:r w:rsidR="00E817E7" w:rsidRPr="00CF20C1">
        <w:rPr>
          <w:rFonts w:asciiTheme="minorBidi" w:eastAsia="A-OTF Gothic MB101 Pro L" w:hAnsiTheme="minorBidi"/>
          <w:sz w:val="32"/>
          <w:szCs w:val="32"/>
        </w:rPr>
        <w:t>.</w:t>
      </w:r>
    </w:p>
    <w:p w14:paraId="5B9B6C29" w14:textId="54636215" w:rsidR="001848A3" w:rsidRPr="00CF20C1" w:rsidRDefault="00CF20C1" w:rsidP="00F10567">
      <w:pPr>
        <w:pStyle w:val="ListParagraph"/>
        <w:numPr>
          <w:ilvl w:val="0"/>
          <w:numId w:val="1"/>
        </w:numPr>
        <w:spacing w:before="240" w:after="0" w:line="240" w:lineRule="auto"/>
        <w:jc w:val="thaiDistribute"/>
        <w:rPr>
          <w:rFonts w:asciiTheme="minorBidi" w:eastAsia="A-OTF Gothic MB101 Pro L" w:hAnsiTheme="minorBidi"/>
          <w:sz w:val="32"/>
          <w:szCs w:val="32"/>
        </w:rPr>
      </w:pPr>
      <w:r>
        <w:rPr>
          <w:rFonts w:asciiTheme="minorBidi" w:eastAsia="A-OTF Gothic MB101 Pro L" w:hAnsiTheme="minorBidi" w:hint="cs"/>
          <w:sz w:val="32"/>
          <w:szCs w:val="32"/>
          <w:cs/>
        </w:rPr>
        <w:t>สกรูหัวตัดเกลียวปล่อย</w:t>
      </w:r>
    </w:p>
    <w:p w14:paraId="316C2CC2" w14:textId="622F3C20" w:rsidR="00021079" w:rsidRPr="00CF20C1" w:rsidRDefault="00CF20C1" w:rsidP="00F10567">
      <w:pPr>
        <w:pStyle w:val="ListParagraph"/>
        <w:numPr>
          <w:ilvl w:val="0"/>
          <w:numId w:val="1"/>
        </w:numPr>
        <w:spacing w:before="240" w:after="0" w:line="240" w:lineRule="auto"/>
        <w:jc w:val="thaiDistribute"/>
        <w:rPr>
          <w:rFonts w:asciiTheme="minorBidi" w:eastAsia="A-OTF Gothic MB101 Pro L" w:hAnsiTheme="minorBidi"/>
          <w:sz w:val="32"/>
          <w:szCs w:val="32"/>
        </w:rPr>
      </w:pPr>
      <w:r>
        <w:rPr>
          <w:rFonts w:asciiTheme="minorBidi" w:eastAsia="A-OTF Gothic MB101 Pro L" w:hAnsiTheme="minorBidi" w:hint="cs"/>
          <w:sz w:val="32"/>
          <w:szCs w:val="32"/>
          <w:cs/>
        </w:rPr>
        <w:t>พลาสวูด (ทำพื้นสนาม)</w:t>
      </w:r>
    </w:p>
    <w:p w14:paraId="5EA42CC5" w14:textId="2857870C" w:rsidR="00134703" w:rsidRPr="00CF20C1" w:rsidRDefault="00CF20C1" w:rsidP="00F10567">
      <w:pPr>
        <w:pStyle w:val="ListParagraph"/>
        <w:numPr>
          <w:ilvl w:val="0"/>
          <w:numId w:val="1"/>
        </w:numPr>
        <w:spacing w:before="240" w:after="0" w:line="240" w:lineRule="auto"/>
        <w:jc w:val="thaiDistribute"/>
        <w:rPr>
          <w:rFonts w:asciiTheme="minorBidi" w:eastAsia="A-OTF Gothic MB101 Pro L" w:hAnsiTheme="minorBidi"/>
          <w:sz w:val="32"/>
          <w:szCs w:val="32"/>
          <w:cs/>
        </w:rPr>
      </w:pPr>
      <w:bookmarkStart w:id="0" w:name="_Hlk177719914"/>
      <w:r>
        <w:rPr>
          <w:rFonts w:asciiTheme="minorBidi" w:eastAsia="A-OTF Gothic MB101 Pro L" w:hAnsiTheme="minorBidi" w:hint="cs"/>
          <w:sz w:val="32"/>
          <w:szCs w:val="32"/>
          <w:cs/>
        </w:rPr>
        <w:t>เทปกาวติดพรมสองหน้า</w:t>
      </w:r>
    </w:p>
    <w:bookmarkEnd w:id="0"/>
    <w:p w14:paraId="50567CA7" w14:textId="555E8E33" w:rsidR="006F7753" w:rsidRPr="00CF20C1" w:rsidRDefault="00FD66AF" w:rsidP="00F10567">
      <w:pPr>
        <w:spacing w:before="240" w:after="0" w:line="240" w:lineRule="auto"/>
        <w:jc w:val="center"/>
        <w:rPr>
          <w:rFonts w:asciiTheme="minorBidi" w:eastAsia="A-OTF Gothic MB101 Pro L" w:hAnsiTheme="minorBidi"/>
          <w:sz w:val="22"/>
          <w:szCs w:val="24"/>
        </w:rPr>
      </w:pPr>
      <w:r w:rsidRPr="00CF20C1">
        <w:rPr>
          <w:rFonts w:asciiTheme="minorBidi" w:eastAsia="A-OTF Gothic MB101 Pro B" w:hAnsiTheme="minorBidi"/>
          <w:noProof/>
          <w:sz w:val="22"/>
          <w:szCs w:val="24"/>
        </w:rPr>
        <w:drawing>
          <wp:inline distT="0" distB="0" distL="0" distR="0" wp14:anchorId="4F41A114" wp14:editId="4EE3C88C">
            <wp:extent cx="3175000" cy="2804926"/>
            <wp:effectExtent l="0" t="0" r="0" b="0"/>
            <wp:docPr id="5398701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46" r="12076"/>
                    <a:stretch/>
                  </pic:blipFill>
                  <pic:spPr bwMode="auto">
                    <a:xfrm>
                      <a:off x="0" y="0"/>
                      <a:ext cx="3246616" cy="28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0B7F" w:rsidRPr="00CF20C1">
        <w:rPr>
          <w:rFonts w:asciiTheme="minorBidi" w:eastAsia="A-OTF Gothic MB101 Pro L" w:hAnsiTheme="minorBidi"/>
          <w:noProof/>
          <w:sz w:val="22"/>
          <w:szCs w:val="24"/>
        </w:rPr>
        <w:drawing>
          <wp:inline distT="0" distB="0" distL="0" distR="0" wp14:anchorId="01EB399B" wp14:editId="5890D581">
            <wp:extent cx="524786" cy="456052"/>
            <wp:effectExtent l="0" t="0" r="8890" b="1270"/>
            <wp:docPr id="13567325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173" cy="510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6DF5" w:rsidRPr="00CF20C1">
        <w:rPr>
          <w:rFonts w:asciiTheme="minorBidi" w:eastAsia="A-OTF Gothic MB101 Pro L" w:hAnsiTheme="minorBidi"/>
          <w:noProof/>
          <w:sz w:val="22"/>
          <w:szCs w:val="24"/>
        </w:rPr>
        <w:drawing>
          <wp:inline distT="0" distB="0" distL="0" distR="0" wp14:anchorId="5CFF0932" wp14:editId="153620B1">
            <wp:extent cx="1248355" cy="950833"/>
            <wp:effectExtent l="0" t="0" r="9525" b="1905"/>
            <wp:docPr id="17188993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1370" cy="968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6734B" w14:textId="7F215E72" w:rsidR="005B3AAF" w:rsidRPr="00CF20C1" w:rsidRDefault="00CF20C1" w:rsidP="00F10567">
      <w:pPr>
        <w:spacing w:before="240" w:after="0" w:line="240" w:lineRule="auto"/>
        <w:ind w:firstLine="720"/>
        <w:jc w:val="thaiDistribute"/>
        <w:rPr>
          <w:rFonts w:asciiTheme="minorBidi" w:eastAsia="A-OTF Gothic MB101 Pro L" w:hAnsiTheme="minorBidi"/>
          <w:sz w:val="32"/>
          <w:szCs w:val="32"/>
        </w:rPr>
      </w:pPr>
      <w:r w:rsidRPr="00CF20C1">
        <w:rPr>
          <w:rFonts w:asciiTheme="minorBidi" w:eastAsia="A-OTF Gothic MB101 Pro L" w:hAnsiTheme="minorBidi" w:hint="cs"/>
          <w:sz w:val="32"/>
          <w:szCs w:val="32"/>
          <w:cs/>
        </w:rPr>
        <w:t>เจาะรู 4 จุดเพื่อให้ขันสกรูเข้าไปยังแผ่นไม้พลาสวูดดังภาพด้านล่าง</w:t>
      </w:r>
    </w:p>
    <w:p w14:paraId="3E6DEB01" w14:textId="08AE192A" w:rsidR="00687048" w:rsidRPr="00CF20C1" w:rsidRDefault="005071BD" w:rsidP="00F10567">
      <w:pPr>
        <w:spacing w:before="240" w:after="0" w:line="240" w:lineRule="auto"/>
        <w:ind w:firstLine="720"/>
        <w:jc w:val="center"/>
        <w:rPr>
          <w:rFonts w:asciiTheme="minorBidi" w:eastAsia="A-OTF Gothic MB101 Pro L" w:hAnsiTheme="minorBidi"/>
          <w:sz w:val="28"/>
          <w:szCs w:val="28"/>
        </w:rPr>
      </w:pPr>
      <w:r w:rsidRPr="00CF20C1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62D4EE58" wp14:editId="729EC492">
            <wp:extent cx="2424910" cy="2691130"/>
            <wp:effectExtent l="0" t="0" r="0" b="0"/>
            <wp:docPr id="145528119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281190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7735" cy="270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FD8" w:rsidRPr="00CF20C1">
        <w:rPr>
          <w:rFonts w:asciiTheme="minorBidi" w:eastAsia="A-OTF Gothic MB101 Pro L" w:hAnsiTheme="minorBidi"/>
          <w:noProof/>
          <w:sz w:val="28"/>
          <w:szCs w:val="28"/>
        </w:rPr>
        <w:drawing>
          <wp:inline distT="0" distB="0" distL="0" distR="0" wp14:anchorId="73B1978D" wp14:editId="4FE81338">
            <wp:extent cx="2655156" cy="2128340"/>
            <wp:effectExtent l="0" t="0" r="0" b="5715"/>
            <wp:docPr id="13167352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272" cy="2136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D8712" w14:textId="25C5AAEE" w:rsidR="00CF20C1" w:rsidRPr="00CF20C1" w:rsidRDefault="007F4A53" w:rsidP="00F10567">
      <w:pPr>
        <w:spacing w:before="240" w:after="0" w:line="240" w:lineRule="auto"/>
        <w:ind w:firstLine="720"/>
        <w:jc w:val="thaiDistribute"/>
        <w:rPr>
          <w:rFonts w:asciiTheme="minorBidi" w:eastAsia="A-OTF Gothic MB101 Pro L" w:hAnsiTheme="minorBidi"/>
          <w:noProof/>
          <w:sz w:val="32"/>
          <w:szCs w:val="32"/>
        </w:rPr>
      </w:pPr>
      <w:r w:rsidRPr="007F4A53">
        <w:rPr>
          <w:rFonts w:asciiTheme="minorBidi" w:eastAsia="A-OTF Gothic MB101 Pro L" w:hAnsiTheme="minorBidi" w:hint="cs"/>
          <w:sz w:val="32"/>
          <w:szCs w:val="32"/>
          <w:cs/>
        </w:rPr>
        <w:lastRenderedPageBreak/>
        <w:t>สำหรับกำแพงของสนามทำด้วยแผ่นพลาสวูดขนาด</w:t>
      </w:r>
      <w:r w:rsidRPr="007F4A53">
        <w:rPr>
          <w:rFonts w:asciiTheme="minorBidi" w:eastAsia="A-OTF Gothic MB101 Pro L" w:hAnsiTheme="minorBidi"/>
          <w:sz w:val="32"/>
          <w:szCs w:val="32"/>
          <w:cs/>
        </w:rPr>
        <w:t xml:space="preserve"> </w:t>
      </w:r>
      <w:r>
        <w:rPr>
          <w:rFonts w:asciiTheme="minorBidi" w:eastAsia="A-OTF Gothic MB101 Pro L" w:hAnsiTheme="minorBidi"/>
          <w:sz w:val="32"/>
          <w:szCs w:val="32"/>
        </w:rPr>
        <w:t>28</w:t>
      </w:r>
      <w:r w:rsidRPr="007F4A53">
        <w:rPr>
          <w:rFonts w:asciiTheme="minorBidi" w:eastAsia="A-OTF Gothic MB101 Pro L" w:hAnsiTheme="minorBidi"/>
          <w:sz w:val="32"/>
          <w:szCs w:val="32"/>
        </w:rPr>
        <w:t xml:space="preserve">cm x </w:t>
      </w:r>
      <w:r w:rsidRPr="007F4A53">
        <w:rPr>
          <w:rFonts w:asciiTheme="minorBidi" w:eastAsia="A-OTF Gothic MB101 Pro L" w:hAnsiTheme="minorBidi"/>
          <w:sz w:val="32"/>
          <w:szCs w:val="32"/>
          <w:cs/>
        </w:rPr>
        <w:t xml:space="preserve">20 </w:t>
      </w:r>
      <w:r w:rsidRPr="007F4A53">
        <w:rPr>
          <w:rFonts w:asciiTheme="minorBidi" w:eastAsia="A-OTF Gothic MB101 Pro L" w:hAnsiTheme="minorBidi"/>
          <w:sz w:val="32"/>
          <w:szCs w:val="32"/>
        </w:rPr>
        <w:t xml:space="preserve">cm </w:t>
      </w:r>
      <w:r w:rsidRPr="007F4A53">
        <w:rPr>
          <w:rFonts w:asciiTheme="minorBidi" w:eastAsia="A-OTF Gothic MB101 Pro L" w:hAnsiTheme="minorBidi" w:hint="cs"/>
          <w:sz w:val="32"/>
          <w:szCs w:val="32"/>
          <w:cs/>
        </w:rPr>
        <w:t>หนา</w:t>
      </w:r>
      <w:r w:rsidRPr="007F4A53">
        <w:rPr>
          <w:rFonts w:asciiTheme="minorBidi" w:eastAsia="A-OTF Gothic MB101 Pro L" w:hAnsiTheme="minorBidi"/>
          <w:sz w:val="32"/>
          <w:szCs w:val="32"/>
          <w:cs/>
        </w:rPr>
        <w:t xml:space="preserve"> </w:t>
      </w:r>
      <w:r>
        <w:rPr>
          <w:rFonts w:asciiTheme="minorBidi" w:eastAsia="A-OTF Gothic MB101 Pro L" w:hAnsiTheme="minorBidi"/>
          <w:sz w:val="32"/>
          <w:szCs w:val="32"/>
        </w:rPr>
        <w:t xml:space="preserve">2 </w:t>
      </w:r>
      <w:r w:rsidRPr="007F4A53">
        <w:rPr>
          <w:rFonts w:asciiTheme="minorBidi" w:eastAsia="A-OTF Gothic MB101 Pro L" w:hAnsiTheme="minorBidi"/>
          <w:sz w:val="32"/>
          <w:szCs w:val="32"/>
        </w:rPr>
        <w:t xml:space="preserve">cm  </w:t>
      </w:r>
      <w:r w:rsidRPr="007F4A53">
        <w:rPr>
          <w:rFonts w:asciiTheme="minorBidi" w:eastAsia="A-OTF Gothic MB101 Pro L" w:hAnsiTheme="minorBidi" w:hint="cs"/>
          <w:sz w:val="32"/>
          <w:szCs w:val="32"/>
          <w:cs/>
        </w:rPr>
        <w:t>ด้านข้างจะต้องยึดด้วยสกรูเกลียวปล่อยเพื่อเสียบเข้ากับรางของอะลูมิเนียมโปรไฟล์</w:t>
      </w:r>
      <w:r w:rsidRPr="007F4A53">
        <w:rPr>
          <w:rFonts w:asciiTheme="minorBidi" w:eastAsia="A-OTF Gothic MB101 Pro L" w:hAnsiTheme="minorBidi"/>
          <w:sz w:val="32"/>
          <w:szCs w:val="32"/>
          <w:cs/>
        </w:rPr>
        <w:t xml:space="preserve"> </w:t>
      </w:r>
      <w:r w:rsidRPr="007F4A53">
        <w:rPr>
          <w:rFonts w:asciiTheme="minorBidi" w:eastAsia="A-OTF Gothic MB101 Pro L" w:hAnsiTheme="minorBidi" w:hint="cs"/>
          <w:sz w:val="32"/>
          <w:szCs w:val="32"/>
          <w:cs/>
        </w:rPr>
        <w:t>โดยตำแหน่งสกรูให้วัดจากก้านบนลงมา</w:t>
      </w:r>
      <w:r w:rsidRPr="007F4A53">
        <w:rPr>
          <w:rFonts w:asciiTheme="minorBidi" w:eastAsia="A-OTF Gothic MB101 Pro L" w:hAnsiTheme="minorBidi"/>
          <w:sz w:val="32"/>
          <w:szCs w:val="32"/>
          <w:cs/>
        </w:rPr>
        <w:t xml:space="preserve"> </w:t>
      </w:r>
      <w:r>
        <w:rPr>
          <w:rFonts w:asciiTheme="minorBidi" w:eastAsia="A-OTF Gothic MB101 Pro L" w:hAnsiTheme="minorBidi"/>
          <w:sz w:val="32"/>
          <w:szCs w:val="32"/>
        </w:rPr>
        <w:t xml:space="preserve">5 </w:t>
      </w:r>
      <w:r w:rsidRPr="007F4A53">
        <w:rPr>
          <w:rFonts w:asciiTheme="minorBidi" w:eastAsia="A-OTF Gothic MB101 Pro L" w:hAnsiTheme="minorBidi"/>
          <w:sz w:val="32"/>
          <w:szCs w:val="32"/>
        </w:rPr>
        <w:t xml:space="preserve">cm </w:t>
      </w:r>
      <w:r w:rsidRPr="007F4A53">
        <w:rPr>
          <w:rFonts w:asciiTheme="minorBidi" w:eastAsia="A-OTF Gothic MB101 Pro L" w:hAnsiTheme="minorBidi" w:hint="cs"/>
          <w:sz w:val="32"/>
          <w:szCs w:val="32"/>
          <w:cs/>
        </w:rPr>
        <w:t>อยู่กึ่งกลางของแผ่นพลาสวูดพอดีดังรูป</w:t>
      </w:r>
      <w:r w:rsidRPr="007F4A53">
        <w:rPr>
          <w:rFonts w:asciiTheme="minorBidi" w:eastAsia="A-OTF Gothic MB101 Pro L" w:hAnsiTheme="minorBidi"/>
          <w:sz w:val="32"/>
          <w:szCs w:val="32"/>
          <w:cs/>
        </w:rPr>
        <w:t xml:space="preserve"> </w:t>
      </w:r>
      <w:r w:rsidRPr="007F4A53">
        <w:rPr>
          <w:rFonts w:asciiTheme="minorBidi" w:eastAsia="A-OTF Gothic MB101 Pro L" w:hAnsiTheme="minorBidi" w:hint="cs"/>
          <w:sz w:val="32"/>
          <w:szCs w:val="32"/>
          <w:cs/>
        </w:rPr>
        <w:t>ทำทั้งหมด</w:t>
      </w:r>
      <w:r w:rsidRPr="007F4A53">
        <w:rPr>
          <w:rFonts w:asciiTheme="minorBidi" w:eastAsia="A-OTF Gothic MB101 Pro L" w:hAnsiTheme="minorBidi"/>
          <w:sz w:val="32"/>
          <w:szCs w:val="32"/>
          <w:cs/>
        </w:rPr>
        <w:t xml:space="preserve"> </w:t>
      </w:r>
      <w:r>
        <w:rPr>
          <w:rFonts w:asciiTheme="minorBidi" w:eastAsia="A-OTF Gothic MB101 Pro L" w:hAnsiTheme="minorBidi"/>
          <w:sz w:val="32"/>
          <w:szCs w:val="32"/>
        </w:rPr>
        <w:t>4</w:t>
      </w:r>
      <w:r w:rsidRPr="007F4A53">
        <w:rPr>
          <w:rFonts w:asciiTheme="minorBidi" w:eastAsia="A-OTF Gothic MB101 Pro L" w:hAnsiTheme="minorBidi"/>
          <w:sz w:val="32"/>
          <w:szCs w:val="32"/>
          <w:cs/>
        </w:rPr>
        <w:t xml:space="preserve"> </w:t>
      </w:r>
      <w:r w:rsidRPr="007F4A53">
        <w:rPr>
          <w:rFonts w:asciiTheme="minorBidi" w:eastAsia="A-OTF Gothic MB101 Pro L" w:hAnsiTheme="minorBidi" w:hint="cs"/>
          <w:sz w:val="32"/>
          <w:szCs w:val="32"/>
          <w:cs/>
        </w:rPr>
        <w:t>จุด</w:t>
      </w:r>
      <w:r w:rsidRPr="007F4A53">
        <w:rPr>
          <w:rFonts w:asciiTheme="minorBidi" w:eastAsia="A-OTF Gothic MB101 Pro L" w:hAnsiTheme="minorBidi"/>
          <w:sz w:val="32"/>
          <w:szCs w:val="32"/>
          <w:cs/>
        </w:rPr>
        <w:t xml:space="preserve"> </w:t>
      </w:r>
      <w:r w:rsidRPr="007F4A53">
        <w:rPr>
          <w:rFonts w:asciiTheme="minorBidi" w:eastAsia="A-OTF Gothic MB101 Pro L" w:hAnsiTheme="minorBidi" w:hint="cs"/>
          <w:sz w:val="32"/>
          <w:szCs w:val="32"/>
          <w:cs/>
        </w:rPr>
        <w:t>และร้อยสกรูเกลียวปล่อยเข้าไป</w:t>
      </w:r>
      <w:r w:rsidRPr="007F4A53">
        <w:rPr>
          <w:rFonts w:asciiTheme="minorBidi" w:eastAsia="A-OTF Gothic MB101 Pro L" w:hAnsiTheme="minorBidi"/>
          <w:sz w:val="32"/>
          <w:szCs w:val="32"/>
          <w:cs/>
        </w:rPr>
        <w:t xml:space="preserve"> </w:t>
      </w:r>
      <w:r w:rsidRPr="007F4A53">
        <w:rPr>
          <w:rFonts w:asciiTheme="minorBidi" w:eastAsia="A-OTF Gothic MB101 Pro L" w:hAnsiTheme="minorBidi" w:hint="cs"/>
          <w:sz w:val="32"/>
          <w:szCs w:val="32"/>
          <w:cs/>
        </w:rPr>
        <w:t>เหลือระยะห่างประมาณ</w:t>
      </w:r>
      <w:r w:rsidRPr="007F4A53">
        <w:rPr>
          <w:rFonts w:asciiTheme="minorBidi" w:eastAsia="A-OTF Gothic MB101 Pro L" w:hAnsiTheme="minorBidi"/>
          <w:sz w:val="32"/>
          <w:szCs w:val="32"/>
          <w:cs/>
        </w:rPr>
        <w:t xml:space="preserve"> </w:t>
      </w:r>
      <w:r>
        <w:rPr>
          <w:rFonts w:asciiTheme="minorBidi" w:eastAsia="A-OTF Gothic MB101 Pro L" w:hAnsiTheme="minorBidi"/>
          <w:sz w:val="32"/>
          <w:szCs w:val="32"/>
        </w:rPr>
        <w:t>3</w:t>
      </w:r>
      <w:r w:rsidRPr="007F4A53">
        <w:rPr>
          <w:rFonts w:asciiTheme="minorBidi" w:eastAsia="A-OTF Gothic MB101 Pro L" w:hAnsiTheme="minorBidi"/>
          <w:sz w:val="32"/>
          <w:szCs w:val="32"/>
          <w:cs/>
        </w:rPr>
        <w:t xml:space="preserve"> </w:t>
      </w:r>
      <w:r w:rsidRPr="007F4A53">
        <w:rPr>
          <w:rFonts w:asciiTheme="minorBidi" w:eastAsia="A-OTF Gothic MB101 Pro L" w:hAnsiTheme="minorBidi"/>
          <w:sz w:val="32"/>
          <w:szCs w:val="32"/>
        </w:rPr>
        <w:t>mm</w:t>
      </w:r>
    </w:p>
    <w:p w14:paraId="38CF7135" w14:textId="778F3336" w:rsidR="009A3391" w:rsidRPr="00CF20C1" w:rsidRDefault="009A3391" w:rsidP="00F10567">
      <w:pPr>
        <w:spacing w:before="240" w:after="0" w:line="240" w:lineRule="auto"/>
        <w:jc w:val="center"/>
        <w:rPr>
          <w:rFonts w:asciiTheme="minorBidi" w:eastAsia="A-OTF Gothic MB101 Pro L" w:hAnsiTheme="minorBidi"/>
          <w:noProof/>
          <w:sz w:val="22"/>
          <w:szCs w:val="24"/>
        </w:rPr>
      </w:pPr>
      <w:r w:rsidRPr="00CF20C1">
        <w:rPr>
          <w:rFonts w:asciiTheme="minorBidi" w:eastAsia="A-OTF Gothic MB101 Pro L" w:hAnsiTheme="minorBidi"/>
          <w:noProof/>
          <w:sz w:val="22"/>
          <w:szCs w:val="24"/>
        </w:rPr>
        <w:drawing>
          <wp:inline distT="0" distB="0" distL="0" distR="0" wp14:anchorId="010AC384" wp14:editId="56E2E001">
            <wp:extent cx="4803059" cy="2588348"/>
            <wp:effectExtent l="0" t="0" r="0" b="2540"/>
            <wp:docPr id="66102128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238" cy="259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2D4AC" w14:textId="379CC322" w:rsidR="00A64627" w:rsidRPr="00CF20C1" w:rsidRDefault="00A64627" w:rsidP="00F10567">
      <w:pPr>
        <w:spacing w:before="240" w:after="0" w:line="240" w:lineRule="auto"/>
        <w:ind w:firstLine="720"/>
        <w:jc w:val="thaiDistribute"/>
        <w:rPr>
          <w:rFonts w:asciiTheme="minorBidi" w:eastAsia="A-OTF Gothic MB101 Pro L" w:hAnsiTheme="minorBidi"/>
          <w:noProof/>
          <w:sz w:val="32"/>
          <w:szCs w:val="32"/>
        </w:rPr>
      </w:pPr>
      <w:r>
        <w:rPr>
          <w:rFonts w:asciiTheme="minorBidi" w:eastAsia="A-OTF Gothic MB101 Pro L" w:hAnsiTheme="minorBidi" w:hint="cs"/>
          <w:sz w:val="32"/>
          <w:szCs w:val="32"/>
          <w:cs/>
        </w:rPr>
        <w:t>ใช้เทปกาวติดพรมสองหน้าแปะใต้ขอบแผ่นไม้พลาสวูดสั่งตัด</w:t>
      </w:r>
      <w:r w:rsidR="001411F9">
        <w:rPr>
          <w:rFonts w:asciiTheme="minorBidi" w:eastAsia="A-OTF Gothic MB101 Pro L" w:hAnsiTheme="minorBidi" w:hint="cs"/>
          <w:sz w:val="32"/>
          <w:szCs w:val="32"/>
          <w:cs/>
        </w:rPr>
        <w:t>หรืออะลูมิเนียมโปรไฟล์</w:t>
      </w:r>
      <w:r>
        <w:rPr>
          <w:rFonts w:asciiTheme="minorBidi" w:eastAsia="A-OTF Gothic MB101 Pro L" w:hAnsiTheme="minorBidi" w:hint="cs"/>
          <w:sz w:val="32"/>
          <w:szCs w:val="32"/>
          <w:cs/>
        </w:rPr>
        <w:t>ปะกบกับ</w:t>
      </w:r>
      <w:r w:rsidR="001411F9">
        <w:rPr>
          <w:rFonts w:asciiTheme="minorBidi" w:eastAsia="A-OTF Gothic MB101 Pro L" w:hAnsiTheme="minorBidi" w:hint="cs"/>
          <w:sz w:val="32"/>
          <w:szCs w:val="32"/>
          <w:cs/>
        </w:rPr>
        <w:t>พลาสวูดพื้นสนามดังภาพด้านล่าง</w:t>
      </w:r>
    </w:p>
    <w:p w14:paraId="382F6547" w14:textId="77777777" w:rsidR="00A64627" w:rsidRPr="00CF20C1" w:rsidRDefault="00A64627" w:rsidP="00F10567">
      <w:pPr>
        <w:spacing w:before="240" w:after="0" w:line="240" w:lineRule="auto"/>
        <w:ind w:firstLine="720"/>
        <w:jc w:val="thaiDistribute"/>
        <w:rPr>
          <w:rFonts w:asciiTheme="minorBidi" w:eastAsia="A-OTF Gothic MB101 Pro L" w:hAnsiTheme="minorBidi"/>
          <w:sz w:val="28"/>
          <w:szCs w:val="32"/>
        </w:rPr>
      </w:pPr>
    </w:p>
    <w:p w14:paraId="670F1216" w14:textId="349F4A9D" w:rsidR="006F7753" w:rsidRPr="00CF20C1" w:rsidRDefault="006614BA" w:rsidP="00F10567">
      <w:pPr>
        <w:spacing w:before="240" w:after="0" w:line="240" w:lineRule="auto"/>
        <w:jc w:val="center"/>
        <w:rPr>
          <w:rFonts w:asciiTheme="minorBidi" w:eastAsia="A-OTF Gothic MB101 Pro L" w:hAnsiTheme="minorBidi"/>
          <w:sz w:val="22"/>
          <w:szCs w:val="24"/>
        </w:rPr>
      </w:pPr>
      <w:r w:rsidRPr="00CF20C1">
        <w:rPr>
          <w:rFonts w:asciiTheme="minorBidi" w:eastAsia="A-OTF Gothic MB101 Pro L" w:hAnsiTheme="minorBidi"/>
          <w:noProof/>
          <w:sz w:val="22"/>
          <w:szCs w:val="24"/>
        </w:rPr>
        <w:drawing>
          <wp:inline distT="0" distB="0" distL="0" distR="0" wp14:anchorId="618B83AA" wp14:editId="14DA5900">
            <wp:extent cx="6642100" cy="3738245"/>
            <wp:effectExtent l="0" t="0" r="6350" b="0"/>
            <wp:docPr id="193581817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7753" w:rsidRPr="00CF20C1">
        <w:rPr>
          <w:rFonts w:asciiTheme="minorBidi" w:eastAsia="A-OTF Gothic MB101 Pro L" w:hAnsiTheme="minorBidi"/>
          <w:sz w:val="22"/>
          <w:szCs w:val="24"/>
        </w:rPr>
        <w:br w:type="page"/>
      </w:r>
    </w:p>
    <w:p w14:paraId="22DA72F4" w14:textId="3D47116B" w:rsidR="000C6F7C" w:rsidRPr="001411F9" w:rsidRDefault="000B2BD1" w:rsidP="00F10567">
      <w:pPr>
        <w:spacing w:before="240" w:after="0" w:line="240" w:lineRule="auto"/>
        <w:rPr>
          <w:rFonts w:asciiTheme="minorBidi" w:eastAsia="A-OTF Gothic MB101 Pro B" w:hAnsiTheme="minorBidi"/>
          <w:b/>
          <w:bCs/>
          <w:sz w:val="22"/>
          <w:szCs w:val="24"/>
        </w:rPr>
      </w:pPr>
      <w:r>
        <w:rPr>
          <w:rFonts w:asciiTheme="minorBidi" w:eastAsia="A-OTF Gothic MB101 Pro B" w:hAnsiTheme="minorBidi" w:hint="cs"/>
          <w:b/>
          <w:bCs/>
          <w:sz w:val="36"/>
          <w:szCs w:val="40"/>
          <w:cs/>
        </w:rPr>
        <w:lastRenderedPageBreak/>
        <w:t>3</w:t>
      </w:r>
      <w:r w:rsidR="000C6F7C" w:rsidRPr="001411F9">
        <w:rPr>
          <w:rFonts w:asciiTheme="minorBidi" w:eastAsia="A-OTF Gothic MB101 Pro B" w:hAnsiTheme="minorBidi"/>
          <w:b/>
          <w:bCs/>
          <w:sz w:val="36"/>
          <w:szCs w:val="40"/>
        </w:rPr>
        <w:tab/>
      </w:r>
      <w:r w:rsidR="001411F9">
        <w:rPr>
          <w:rFonts w:asciiTheme="minorBidi" w:eastAsia="A-OTF Gothic MB101 Pro B" w:hAnsiTheme="minorBidi" w:hint="cs"/>
          <w:b/>
          <w:bCs/>
          <w:sz w:val="36"/>
          <w:szCs w:val="40"/>
          <w:cs/>
        </w:rPr>
        <w:t>ตัวอย่างสนามเขากต</w:t>
      </w:r>
    </w:p>
    <w:p w14:paraId="7A5273D8" w14:textId="373890DE" w:rsidR="001411F9" w:rsidRPr="001411F9" w:rsidRDefault="001411F9" w:rsidP="00F10567">
      <w:pPr>
        <w:spacing w:before="240" w:after="0" w:line="240" w:lineRule="auto"/>
        <w:jc w:val="thaiDistribute"/>
        <w:rPr>
          <w:rFonts w:asciiTheme="minorBidi" w:eastAsia="A-OTF Gothic MB101 Pro L" w:hAnsiTheme="minorBidi"/>
          <w:sz w:val="28"/>
          <w:szCs w:val="32"/>
        </w:rPr>
      </w:pPr>
      <w:r>
        <w:rPr>
          <w:rFonts w:asciiTheme="minorBidi" w:eastAsia="A-OTF Gothic MB101 Pro L" w:hAnsiTheme="minorBidi"/>
          <w:sz w:val="32"/>
          <w:szCs w:val="36"/>
          <w:cs/>
        </w:rPr>
        <w:tab/>
      </w:r>
      <w:r>
        <w:rPr>
          <w:rFonts w:asciiTheme="minorBidi" w:eastAsia="A-OTF Gothic MB101 Pro L" w:hAnsiTheme="minorBidi" w:hint="cs"/>
          <w:sz w:val="28"/>
          <w:szCs w:val="32"/>
          <w:cs/>
        </w:rPr>
        <w:t>ดังขั้นตอนด้านล่างได้ทำการสร้างตัวอย่างสนามเขาวงกตสำหรับภารกิจเขาวงกต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85"/>
        <w:gridCol w:w="3486"/>
        <w:gridCol w:w="3486"/>
      </w:tblGrid>
      <w:tr w:rsidR="009A3391" w:rsidRPr="00CF20C1" w14:paraId="626F082D" w14:textId="77777777" w:rsidTr="009A3391">
        <w:tc>
          <w:tcPr>
            <w:tcW w:w="3485" w:type="dxa"/>
            <w:vAlign w:val="center"/>
          </w:tcPr>
          <w:p w14:paraId="604D78B6" w14:textId="4FF80D31" w:rsidR="00401E28" w:rsidRPr="00CF20C1" w:rsidRDefault="00401E28" w:rsidP="00F10567">
            <w:pPr>
              <w:spacing w:before="240"/>
              <w:jc w:val="center"/>
              <w:rPr>
                <w:rFonts w:asciiTheme="minorBidi" w:eastAsia="A-OTF Gothic MB101 Pro B" w:hAnsiTheme="minorBidi"/>
                <w:sz w:val="28"/>
                <w:szCs w:val="32"/>
              </w:rPr>
            </w:pPr>
            <w:r w:rsidRPr="00CF20C1">
              <w:rPr>
                <w:rFonts w:asciiTheme="minorBidi" w:eastAsia="A-OTF Gothic MB101 Pro B" w:hAnsiTheme="minorBidi"/>
                <w:noProof/>
                <w:sz w:val="28"/>
                <w:szCs w:val="32"/>
              </w:rPr>
              <w:drawing>
                <wp:inline distT="0" distB="0" distL="0" distR="0" wp14:anchorId="7A1EE564" wp14:editId="7D310E53">
                  <wp:extent cx="1588883" cy="1588883"/>
                  <wp:effectExtent l="0" t="0" r="0" b="0"/>
                  <wp:docPr id="368919488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8919488" name=""/>
                          <pic:cNvPicPr/>
                        </pic:nvPicPr>
                        <pic:blipFill>
                          <a:blip r:embed="rId20">
                            <a:extLs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4040" cy="1604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6" w:type="dxa"/>
            <w:vAlign w:val="center"/>
          </w:tcPr>
          <w:p w14:paraId="171CDAF3" w14:textId="4C98B84F" w:rsidR="00401E28" w:rsidRPr="00CF20C1" w:rsidRDefault="009A3391" w:rsidP="00F10567">
            <w:pPr>
              <w:spacing w:before="240"/>
              <w:jc w:val="center"/>
              <w:rPr>
                <w:rFonts w:asciiTheme="minorBidi" w:eastAsia="A-OTF Gothic MB101 Pro B" w:hAnsiTheme="minorBidi"/>
                <w:sz w:val="28"/>
                <w:szCs w:val="32"/>
              </w:rPr>
            </w:pPr>
            <w:r w:rsidRPr="00CF20C1">
              <w:rPr>
                <w:rFonts w:asciiTheme="minorBidi" w:eastAsia="A-OTF Gothic MB101 Pro B" w:hAnsiTheme="minorBidi"/>
                <w:noProof/>
                <w:sz w:val="28"/>
                <w:szCs w:val="32"/>
              </w:rPr>
              <w:drawing>
                <wp:inline distT="0" distB="0" distL="0" distR="0" wp14:anchorId="19E37A28" wp14:editId="14A3ED1D">
                  <wp:extent cx="1616044" cy="1528657"/>
                  <wp:effectExtent l="0" t="0" r="3810" b="0"/>
                  <wp:docPr id="520967219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0967219" name=""/>
                          <pic:cNvPicPr/>
                        </pic:nvPicPr>
                        <pic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267" cy="15648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6" w:type="dxa"/>
            <w:vAlign w:val="center"/>
          </w:tcPr>
          <w:p w14:paraId="49086748" w14:textId="1AD9C70A" w:rsidR="00401E28" w:rsidRPr="00CF20C1" w:rsidRDefault="009A3391" w:rsidP="00F10567">
            <w:pPr>
              <w:spacing w:before="240"/>
              <w:jc w:val="center"/>
              <w:rPr>
                <w:rFonts w:asciiTheme="minorBidi" w:eastAsia="A-OTF Gothic MB101 Pro B" w:hAnsiTheme="minorBidi"/>
                <w:sz w:val="28"/>
                <w:szCs w:val="32"/>
              </w:rPr>
            </w:pPr>
            <w:r w:rsidRPr="00CF20C1">
              <w:rPr>
                <w:rFonts w:asciiTheme="minorBidi" w:eastAsia="A-OTF Gothic MB101 Pro B" w:hAnsiTheme="minorBidi"/>
                <w:noProof/>
                <w:sz w:val="28"/>
                <w:szCs w:val="32"/>
              </w:rPr>
              <w:drawing>
                <wp:inline distT="0" distB="0" distL="0" distR="0" wp14:anchorId="2FB58753" wp14:editId="2CA7D4BD">
                  <wp:extent cx="1549294" cy="1549294"/>
                  <wp:effectExtent l="0" t="0" r="0" b="0"/>
                  <wp:docPr id="172280775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280775" name=""/>
                          <pic:cNvPicPr/>
                        </pic:nvPicPr>
                        <pic:blipFill>
                          <a:blip r:embed="rId24">
                            <a:extLs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7801" cy="1567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3391" w:rsidRPr="00CF20C1" w14:paraId="183B974E" w14:textId="77777777" w:rsidTr="009A3391">
        <w:tc>
          <w:tcPr>
            <w:tcW w:w="3485" w:type="dxa"/>
            <w:vAlign w:val="center"/>
          </w:tcPr>
          <w:p w14:paraId="58998A13" w14:textId="45C8E9FE" w:rsidR="00633F2C" w:rsidRPr="00CF20C1" w:rsidRDefault="00633F2C" w:rsidP="00F10567">
            <w:pPr>
              <w:spacing w:before="240"/>
              <w:jc w:val="center"/>
              <w:rPr>
                <w:rFonts w:asciiTheme="minorBidi" w:eastAsia="A-OTF Gothic MB101 Pro L" w:hAnsiTheme="minorBidi"/>
                <w:sz w:val="28"/>
                <w:szCs w:val="32"/>
                <w:cs/>
              </w:rPr>
            </w:pPr>
            <w:r>
              <w:rPr>
                <w:rFonts w:asciiTheme="minorBidi" w:eastAsia="A-OTF Gothic MB101 Pro L" w:hAnsiTheme="minorBidi" w:hint="cs"/>
                <w:sz w:val="28"/>
                <w:szCs w:val="32"/>
                <w:cs/>
              </w:rPr>
              <w:t>ขั้นตอนที่ 1</w:t>
            </w:r>
            <w:r>
              <w:rPr>
                <w:rFonts w:asciiTheme="minorBidi" w:eastAsia="A-OTF Gothic MB101 Pro L" w:hAnsiTheme="minorBidi"/>
                <w:sz w:val="28"/>
                <w:szCs w:val="32"/>
              </w:rPr>
              <w:t xml:space="preserve">: </w:t>
            </w:r>
            <w:r>
              <w:rPr>
                <w:rFonts w:asciiTheme="minorBidi" w:eastAsia="A-OTF Gothic MB101 Pro L" w:hAnsiTheme="minorBidi" w:hint="cs"/>
                <w:sz w:val="28"/>
                <w:szCs w:val="32"/>
                <w:cs/>
              </w:rPr>
              <w:t>สร้างโจทย์เขาวงกต</w:t>
            </w:r>
          </w:p>
        </w:tc>
        <w:tc>
          <w:tcPr>
            <w:tcW w:w="3486" w:type="dxa"/>
            <w:vAlign w:val="center"/>
          </w:tcPr>
          <w:p w14:paraId="0D2D2B09" w14:textId="2DEAD38E" w:rsidR="00633F2C" w:rsidRDefault="00633F2C" w:rsidP="00F10567">
            <w:pPr>
              <w:spacing w:before="240"/>
              <w:jc w:val="center"/>
              <w:rPr>
                <w:rFonts w:asciiTheme="minorBidi" w:eastAsia="A-OTF Gothic MB101 Pro L" w:hAnsiTheme="minorBidi"/>
                <w:sz w:val="28"/>
                <w:szCs w:val="32"/>
              </w:rPr>
            </w:pPr>
            <w:r>
              <w:rPr>
                <w:rFonts w:asciiTheme="minorBidi" w:eastAsia="A-OTF Gothic MB101 Pro L" w:hAnsiTheme="minorBidi" w:hint="cs"/>
                <w:sz w:val="28"/>
                <w:szCs w:val="32"/>
                <w:cs/>
              </w:rPr>
              <w:t>ขั้นตอนที่ 2</w:t>
            </w:r>
            <w:r>
              <w:rPr>
                <w:rFonts w:asciiTheme="minorBidi" w:eastAsia="A-OTF Gothic MB101 Pro L" w:hAnsiTheme="minorBidi"/>
                <w:sz w:val="28"/>
                <w:szCs w:val="32"/>
              </w:rPr>
              <w:t xml:space="preserve">: </w:t>
            </w:r>
            <w:r>
              <w:rPr>
                <w:rFonts w:asciiTheme="minorBidi" w:eastAsia="A-OTF Gothic MB101 Pro L" w:hAnsiTheme="minorBidi" w:hint="cs"/>
                <w:sz w:val="28"/>
                <w:szCs w:val="32"/>
                <w:cs/>
              </w:rPr>
              <w:t>กำหนดให้</w:t>
            </w:r>
          </w:p>
          <w:p w14:paraId="1552F20B" w14:textId="2BB65BD4" w:rsidR="00401E28" w:rsidRPr="00CF20C1" w:rsidRDefault="00633F2C" w:rsidP="00F10567">
            <w:pPr>
              <w:spacing w:before="240"/>
              <w:jc w:val="center"/>
              <w:rPr>
                <w:rFonts w:asciiTheme="minorBidi" w:eastAsia="A-OTF Gothic MB101 Pro L" w:hAnsiTheme="minorBidi"/>
                <w:sz w:val="28"/>
                <w:szCs w:val="32"/>
              </w:rPr>
            </w:pPr>
            <w:r>
              <w:rPr>
                <w:rFonts w:asciiTheme="minorBidi" w:eastAsia="A-OTF Gothic MB101 Pro L" w:hAnsiTheme="minorBidi" w:hint="cs"/>
                <w:b/>
                <w:bCs/>
                <w:sz w:val="28"/>
                <w:szCs w:val="32"/>
                <w:cs/>
              </w:rPr>
              <w:t>1</w:t>
            </w:r>
            <w:r w:rsidR="00D453B2" w:rsidRPr="00CF20C1">
              <w:rPr>
                <w:rFonts w:asciiTheme="minorBidi" w:eastAsia="A-OTF Gothic MB101 Pro L" w:hAnsiTheme="minorBidi"/>
                <w:sz w:val="28"/>
                <w:szCs w:val="32"/>
              </w:rPr>
              <w:t xml:space="preserve"> </w:t>
            </w:r>
            <w:r>
              <w:rPr>
                <w:rFonts w:asciiTheme="minorBidi" w:eastAsia="A-OTF Gothic MB101 Pro L" w:hAnsiTheme="minorBidi" w:hint="cs"/>
                <w:sz w:val="28"/>
                <w:szCs w:val="32"/>
                <w:cs/>
              </w:rPr>
              <w:t>เป็นจุดเริ่มต้น</w:t>
            </w:r>
            <w:r w:rsidR="008F0065">
              <w:rPr>
                <w:rFonts w:asciiTheme="minorBidi" w:eastAsia="A-OTF Gothic MB101 Pro L" w:hAnsiTheme="minorBidi"/>
                <w:sz w:val="28"/>
                <w:szCs w:val="32"/>
              </w:rPr>
              <w:t xml:space="preserve"> </w:t>
            </w:r>
            <w:r w:rsidR="008F0065">
              <w:rPr>
                <w:rFonts w:asciiTheme="minorBidi" w:eastAsia="A-OTF Gothic MB101 Pro L" w:hAnsiTheme="minorBidi" w:hint="cs"/>
                <w:sz w:val="28"/>
                <w:szCs w:val="32"/>
                <w:cs/>
              </w:rPr>
              <w:t xml:space="preserve">และ </w:t>
            </w:r>
            <w:r>
              <w:rPr>
                <w:rFonts w:asciiTheme="minorBidi" w:eastAsia="A-OTF Gothic MB101 Pro L" w:hAnsiTheme="minorBidi" w:hint="cs"/>
                <w:b/>
                <w:bCs/>
                <w:sz w:val="28"/>
                <w:szCs w:val="32"/>
                <w:cs/>
              </w:rPr>
              <w:t>2</w:t>
            </w:r>
            <w:r w:rsidR="00D453B2" w:rsidRPr="00CF20C1">
              <w:rPr>
                <w:rFonts w:asciiTheme="minorBidi" w:eastAsia="A-OTF Gothic MB101 Pro L" w:hAnsiTheme="minorBidi"/>
                <w:sz w:val="28"/>
                <w:szCs w:val="32"/>
              </w:rPr>
              <w:t xml:space="preserve"> </w:t>
            </w:r>
            <w:r>
              <w:rPr>
                <w:rFonts w:asciiTheme="minorBidi" w:eastAsia="A-OTF Gothic MB101 Pro L" w:hAnsiTheme="minorBidi" w:hint="cs"/>
                <w:sz w:val="28"/>
                <w:szCs w:val="32"/>
                <w:cs/>
              </w:rPr>
              <w:t>เป็นจุดสิ้นสุด</w:t>
            </w:r>
          </w:p>
        </w:tc>
        <w:tc>
          <w:tcPr>
            <w:tcW w:w="3486" w:type="dxa"/>
            <w:vAlign w:val="center"/>
          </w:tcPr>
          <w:p w14:paraId="2A1C3C21" w14:textId="4F27BC08" w:rsidR="00401E28" w:rsidRPr="00CF20C1" w:rsidRDefault="006243B7" w:rsidP="00F10567">
            <w:pPr>
              <w:spacing w:before="240"/>
              <w:jc w:val="center"/>
              <w:rPr>
                <w:rFonts w:asciiTheme="minorBidi" w:eastAsia="A-OTF Gothic MB101 Pro L" w:hAnsiTheme="minorBidi"/>
                <w:sz w:val="28"/>
                <w:szCs w:val="32"/>
              </w:rPr>
            </w:pPr>
            <w:r>
              <w:rPr>
                <w:rFonts w:asciiTheme="minorBidi" w:eastAsia="A-OTF Gothic MB101 Pro L" w:hAnsiTheme="minorBidi" w:hint="cs"/>
                <w:sz w:val="28"/>
                <w:szCs w:val="32"/>
                <w:cs/>
              </w:rPr>
              <w:t>ขั้นตอนที่ 3</w:t>
            </w:r>
            <w:r>
              <w:rPr>
                <w:rFonts w:asciiTheme="minorBidi" w:eastAsia="A-OTF Gothic MB101 Pro L" w:hAnsiTheme="minorBidi"/>
                <w:sz w:val="28"/>
                <w:szCs w:val="32"/>
              </w:rPr>
              <w:t xml:space="preserve">: </w:t>
            </w:r>
            <w:r>
              <w:rPr>
                <w:rFonts w:asciiTheme="minorBidi" w:eastAsia="A-OTF Gothic MB101 Pro L" w:hAnsiTheme="minorBidi" w:hint="cs"/>
                <w:sz w:val="28"/>
                <w:szCs w:val="32"/>
                <w:cs/>
              </w:rPr>
              <w:t>ให้หุ่นยนต์เคลื่อนที่ทิศทางดังรูปด้านบน</w:t>
            </w:r>
          </w:p>
        </w:tc>
      </w:tr>
    </w:tbl>
    <w:p w14:paraId="2218F65D" w14:textId="77777777" w:rsidR="005558D8" w:rsidRPr="00CF20C1" w:rsidRDefault="005558D8" w:rsidP="00F10567">
      <w:pPr>
        <w:spacing w:before="240" w:after="0" w:line="240" w:lineRule="auto"/>
        <w:rPr>
          <w:rFonts w:asciiTheme="minorBidi" w:eastAsia="A-OTF Gothic MB101 Pro L" w:hAnsiTheme="minorBidi"/>
          <w:sz w:val="28"/>
          <w:szCs w:val="32"/>
        </w:rPr>
      </w:pPr>
    </w:p>
    <w:p w14:paraId="691D1730" w14:textId="4BF59AE1" w:rsidR="00137E77" w:rsidRPr="00CF20C1" w:rsidRDefault="00B346F5" w:rsidP="00F10567">
      <w:pPr>
        <w:spacing w:before="240" w:after="0" w:line="240" w:lineRule="auto"/>
        <w:rPr>
          <w:rFonts w:asciiTheme="minorBidi" w:eastAsia="A-OTF Gothic MB101 Pro L" w:hAnsiTheme="minorBidi"/>
          <w:sz w:val="28"/>
          <w:szCs w:val="32"/>
        </w:rPr>
      </w:pPr>
      <w:r>
        <w:rPr>
          <w:rFonts w:asciiTheme="minorBidi" w:eastAsia="A-OTF Gothic MB101 Pro L" w:hAnsiTheme="minorBidi" w:hint="cs"/>
          <w:sz w:val="28"/>
          <w:szCs w:val="32"/>
          <w:cs/>
        </w:rPr>
        <w:t>เห็นภาพของจริงดังด้านล่าง</w:t>
      </w:r>
    </w:p>
    <w:p w14:paraId="361D278B" w14:textId="121AA6F1" w:rsidR="005558D8" w:rsidRPr="00CF20C1" w:rsidRDefault="006614BA" w:rsidP="00F10567">
      <w:pPr>
        <w:spacing w:before="240" w:after="0" w:line="240" w:lineRule="auto"/>
        <w:jc w:val="center"/>
        <w:rPr>
          <w:rFonts w:asciiTheme="minorBidi" w:eastAsia="A-OTF Gothic MB101 Pro B" w:hAnsiTheme="minorBidi"/>
          <w:sz w:val="22"/>
          <w:szCs w:val="24"/>
        </w:rPr>
      </w:pPr>
      <w:r w:rsidRPr="00CF20C1">
        <w:rPr>
          <w:rFonts w:asciiTheme="minorBidi" w:eastAsia="A-OTF Gothic MB101 Pro L" w:hAnsiTheme="minorBidi"/>
          <w:noProof/>
          <w:sz w:val="22"/>
          <w:szCs w:val="24"/>
        </w:rPr>
        <w:drawing>
          <wp:inline distT="0" distB="0" distL="0" distR="0" wp14:anchorId="4D37358E" wp14:editId="7FE146C0">
            <wp:extent cx="4860729" cy="4919241"/>
            <wp:effectExtent l="0" t="0" r="0" b="0"/>
            <wp:docPr id="209687313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719" cy="493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BAAEA" w14:textId="77777777" w:rsidR="005558D8" w:rsidRPr="00CF20C1" w:rsidRDefault="005558D8" w:rsidP="00F10567">
      <w:pPr>
        <w:spacing w:before="240" w:after="0" w:line="240" w:lineRule="auto"/>
        <w:rPr>
          <w:rFonts w:asciiTheme="minorBidi" w:eastAsia="A-OTF Gothic MB101 Pro B" w:hAnsiTheme="minorBidi"/>
          <w:b/>
          <w:bCs/>
          <w:sz w:val="32"/>
          <w:szCs w:val="36"/>
        </w:rPr>
      </w:pPr>
      <w:r w:rsidRPr="00CF20C1">
        <w:rPr>
          <w:rFonts w:asciiTheme="minorBidi" w:eastAsia="A-OTF Gothic MB101 Pro B" w:hAnsiTheme="minorBidi"/>
          <w:b/>
          <w:bCs/>
          <w:sz w:val="32"/>
          <w:szCs w:val="36"/>
        </w:rPr>
        <w:br w:type="page"/>
      </w:r>
    </w:p>
    <w:p w14:paraId="45AF73DC" w14:textId="3BDB5F7F" w:rsidR="00700909" w:rsidRPr="00834BC2" w:rsidRDefault="000B2BD1" w:rsidP="00F10567">
      <w:pPr>
        <w:spacing w:before="240" w:after="0" w:line="240" w:lineRule="auto"/>
        <w:rPr>
          <w:rFonts w:asciiTheme="minorBidi" w:eastAsia="A-OTF Gothic MB101 Pro B" w:hAnsiTheme="minorBidi"/>
          <w:sz w:val="22"/>
          <w:szCs w:val="24"/>
        </w:rPr>
      </w:pPr>
      <w:r>
        <w:rPr>
          <w:rFonts w:asciiTheme="minorBidi" w:eastAsia="A-OTF Gothic MB101 Pro B" w:hAnsiTheme="minorBidi" w:hint="cs"/>
          <w:b/>
          <w:bCs/>
          <w:sz w:val="32"/>
          <w:szCs w:val="36"/>
          <w:cs/>
        </w:rPr>
        <w:lastRenderedPageBreak/>
        <w:t>4</w:t>
      </w:r>
      <w:r w:rsidR="007148DF" w:rsidRPr="00CF20C1">
        <w:rPr>
          <w:rFonts w:asciiTheme="minorBidi" w:eastAsia="A-OTF Gothic MB101 Pro B" w:hAnsiTheme="minorBidi"/>
          <w:b/>
          <w:bCs/>
          <w:sz w:val="32"/>
          <w:szCs w:val="36"/>
        </w:rPr>
        <w:tab/>
      </w:r>
      <w:r>
        <w:rPr>
          <w:rFonts w:asciiTheme="minorBidi" w:eastAsia="A-OTF Gothic MB101 Pro B" w:hAnsiTheme="minorBidi" w:hint="cs"/>
          <w:b/>
          <w:bCs/>
          <w:sz w:val="32"/>
          <w:szCs w:val="36"/>
          <w:cs/>
        </w:rPr>
        <w:t>การเคลื่อนที่ในเขาวงกต</w:t>
      </w:r>
    </w:p>
    <w:p w14:paraId="7AF89AFF" w14:textId="3DDF71A3" w:rsidR="000B2BD1" w:rsidRPr="00CF20C1" w:rsidRDefault="000B2BD1" w:rsidP="00F10567">
      <w:pPr>
        <w:spacing w:before="240" w:after="0" w:line="240" w:lineRule="auto"/>
        <w:jc w:val="thaiDistribute"/>
        <w:rPr>
          <w:rFonts w:asciiTheme="minorBidi" w:eastAsia="A-OTF Gothic MB101 Pro L" w:hAnsiTheme="minorBidi"/>
          <w:sz w:val="28"/>
          <w:szCs w:val="32"/>
        </w:rPr>
      </w:pPr>
      <w:r>
        <w:rPr>
          <w:rFonts w:asciiTheme="minorBidi" w:eastAsia="A-OTF Gothic MB101 Pro L" w:hAnsiTheme="minorBidi"/>
          <w:sz w:val="28"/>
          <w:szCs w:val="32"/>
          <w:cs/>
        </w:rPr>
        <w:tab/>
      </w:r>
      <w:r>
        <w:rPr>
          <w:rFonts w:asciiTheme="minorBidi" w:eastAsia="A-OTF Gothic MB101 Pro L" w:hAnsiTheme="minorBidi" w:hint="cs"/>
          <w:sz w:val="28"/>
          <w:szCs w:val="32"/>
          <w:cs/>
        </w:rPr>
        <w:t>เขาวงกตที่ถูกออกแบบมีพื้นว่างเปล่าหรือพื้นขาวบนพื้นแต่มีกำแพง ดังนั้นต้องควบคุมการเคลื่อนที่หุ่นยนต์ให้ตรงเท่าที่หุ่นยนต์สามารถทำได้</w:t>
      </w:r>
      <w:r w:rsidR="000447F5">
        <w:rPr>
          <w:rFonts w:asciiTheme="minorBidi" w:eastAsia="A-OTF Gothic MB101 Pro L" w:hAnsiTheme="minorBidi" w:hint="cs"/>
          <w:sz w:val="28"/>
          <w:szCs w:val="32"/>
          <w:cs/>
        </w:rPr>
        <w:t xml:space="preserve"> ในคู่มือใช้หุ่นยนต์ขับเคลื่อนด้วย 2 ล้อ ดังนั้นต้องกำหนดความเร็วมอเตอร์ด้านซ้ายและ</w:t>
      </w:r>
      <w:r w:rsidR="00834BC2">
        <w:rPr>
          <w:rFonts w:asciiTheme="minorBidi" w:eastAsia="A-OTF Gothic MB101 Pro L" w:hAnsiTheme="minorBidi" w:hint="cs"/>
          <w:sz w:val="28"/>
          <w:szCs w:val="32"/>
          <w:cs/>
        </w:rPr>
        <w:t>มอเตอร์ด้านขวาแยกอิสระจากกัน</w:t>
      </w:r>
    </w:p>
    <w:p w14:paraId="1BA0ADA4" w14:textId="3BAED7D5" w:rsidR="00C96A4D" w:rsidRPr="0036196D" w:rsidRDefault="000B2BD1" w:rsidP="00F10567">
      <w:pPr>
        <w:spacing w:before="240" w:after="0" w:line="240" w:lineRule="auto"/>
        <w:rPr>
          <w:rFonts w:asciiTheme="minorBidi" w:eastAsia="A-OTF Gothic MB101 Pro B" w:hAnsiTheme="minorBidi"/>
          <w:b/>
          <w:bCs/>
          <w:sz w:val="36"/>
          <w:szCs w:val="36"/>
        </w:rPr>
      </w:pPr>
      <w:r w:rsidRPr="0036196D">
        <w:rPr>
          <w:rFonts w:asciiTheme="minorBidi" w:eastAsia="A-OTF Gothic MB101 Pro B" w:hAnsiTheme="minorBidi"/>
          <w:b/>
          <w:bCs/>
          <w:sz w:val="36"/>
          <w:szCs w:val="36"/>
        </w:rPr>
        <w:t>5</w:t>
      </w:r>
      <w:r w:rsidR="00C96A4D" w:rsidRPr="0036196D">
        <w:rPr>
          <w:rFonts w:asciiTheme="minorBidi" w:eastAsia="A-OTF Gothic MB101 Pro B" w:hAnsiTheme="minorBidi"/>
          <w:b/>
          <w:bCs/>
          <w:sz w:val="36"/>
          <w:szCs w:val="36"/>
        </w:rPr>
        <w:tab/>
      </w:r>
      <w:r w:rsidRPr="0036196D">
        <w:rPr>
          <w:rFonts w:asciiTheme="minorBidi" w:eastAsia="A-OTF Gothic MB101 Pro B" w:hAnsiTheme="minorBidi" w:hint="cs"/>
          <w:b/>
          <w:bCs/>
          <w:sz w:val="36"/>
          <w:szCs w:val="36"/>
          <w:cs/>
        </w:rPr>
        <w:t>การตรวจจับกำแพง</w:t>
      </w:r>
    </w:p>
    <w:p w14:paraId="7B49B78F" w14:textId="7CFD86AA" w:rsidR="00834BC2" w:rsidRDefault="00834BC2" w:rsidP="00F10567">
      <w:pPr>
        <w:spacing w:before="240" w:after="0" w:line="240" w:lineRule="auto"/>
        <w:ind w:firstLine="720"/>
        <w:jc w:val="thaiDistribute"/>
        <w:rPr>
          <w:rFonts w:asciiTheme="minorBidi" w:eastAsia="A-OTF Gothic MB101 Pro L" w:hAnsiTheme="minorBidi"/>
          <w:sz w:val="28"/>
          <w:szCs w:val="32"/>
        </w:rPr>
      </w:pPr>
      <w:r>
        <w:rPr>
          <w:rFonts w:asciiTheme="minorBidi" w:eastAsia="A-OTF Gothic MB101 Pro L" w:hAnsiTheme="minorBidi" w:hint="cs"/>
          <w:sz w:val="28"/>
          <w:szCs w:val="32"/>
          <w:cs/>
        </w:rPr>
        <w:t>อย่างที่กล่าวไว้ เขาวงกตที่ถูกออกแบบไม่มีเส้น ดังนั้นต้องใช้เซนเซอร์ตัวอื่นเพื่อให้ตัวจับบางสิ่งบางอย่างในนั้นได้ สำหรับตัวอย่างใช้เซนเซอร์อัลตร้าโซนิก</w:t>
      </w:r>
      <w:r w:rsidR="00712886">
        <w:rPr>
          <w:rFonts w:asciiTheme="minorBidi" w:eastAsia="A-OTF Gothic MB101 Pro L" w:hAnsiTheme="minorBidi" w:hint="cs"/>
          <w:sz w:val="28"/>
          <w:szCs w:val="32"/>
          <w:cs/>
        </w:rPr>
        <w:t>เพื่อตรววจับกำแพงโดยวัดระยะห่างระหว่างตัวเซนเซอร์และกำแพง</w:t>
      </w:r>
    </w:p>
    <w:p w14:paraId="76DE9CF5" w14:textId="356343C5" w:rsidR="00712886" w:rsidRPr="00CF20C1" w:rsidRDefault="00712886" w:rsidP="00F10567">
      <w:pPr>
        <w:spacing w:before="240" w:after="0" w:line="240" w:lineRule="auto"/>
        <w:ind w:firstLine="720"/>
        <w:jc w:val="thaiDistribute"/>
        <w:rPr>
          <w:rFonts w:asciiTheme="minorBidi" w:eastAsia="A-OTF Gothic MB101 Pro L" w:hAnsiTheme="minorBidi"/>
          <w:sz w:val="28"/>
          <w:szCs w:val="32"/>
        </w:rPr>
      </w:pPr>
      <w:r>
        <w:rPr>
          <w:rFonts w:asciiTheme="minorBidi" w:eastAsia="A-OTF Gothic MB101 Pro L" w:hAnsiTheme="minorBidi" w:hint="cs"/>
          <w:sz w:val="28"/>
          <w:szCs w:val="32"/>
          <w:cs/>
        </w:rPr>
        <w:t>เพื่อให้มั่นใจว่าหุ่นยนต์อยู่ใกล้ตรงกลางของหนึ่งช่องในขณะวัดซึ่งส่งผลต่อขั้นตอนต่อไป กรณีนี้ ถ้ากำหนดให้ระยะห่างระหว่างหุ่นยนต์และการตรวจจับกำแพงใกล้หรือไกลเกินไปหลังจากหมุนตัวไปทางด้านซ้ายหรือด้านขวาเรียบร้อยแล้ว หุ่นยนต์อาจจะชนหรือไถลข้างกำแพงได้</w:t>
      </w:r>
    </w:p>
    <w:p w14:paraId="5CC53D9F" w14:textId="08269B28" w:rsidR="00687048" w:rsidRPr="0036196D" w:rsidRDefault="000B2BD1" w:rsidP="00F10567">
      <w:pPr>
        <w:spacing w:before="240" w:after="0" w:line="240" w:lineRule="auto"/>
        <w:rPr>
          <w:rFonts w:asciiTheme="minorBidi" w:eastAsia="A-OTF Gothic MB101 Pro L" w:hAnsiTheme="minorBidi"/>
          <w:sz w:val="32"/>
          <w:szCs w:val="36"/>
        </w:rPr>
      </w:pPr>
      <w:r w:rsidRPr="0036196D">
        <w:rPr>
          <w:rFonts w:asciiTheme="minorBidi" w:eastAsia="A-OTF Gothic MB101 Pro B" w:hAnsiTheme="minorBidi" w:hint="cs"/>
          <w:b/>
          <w:bCs/>
          <w:sz w:val="36"/>
          <w:szCs w:val="36"/>
          <w:cs/>
        </w:rPr>
        <w:t>6</w:t>
      </w:r>
      <w:r w:rsidR="0093101C" w:rsidRPr="0036196D">
        <w:rPr>
          <w:rFonts w:asciiTheme="minorBidi" w:eastAsia="A-OTF Gothic MB101 Pro B" w:hAnsiTheme="minorBidi"/>
          <w:b/>
          <w:bCs/>
          <w:sz w:val="36"/>
          <w:szCs w:val="36"/>
        </w:rPr>
        <w:tab/>
      </w:r>
      <w:r w:rsidRPr="0036196D">
        <w:rPr>
          <w:rFonts w:asciiTheme="minorBidi" w:eastAsia="A-OTF Gothic MB101 Pro B" w:hAnsiTheme="minorBidi" w:hint="cs"/>
          <w:b/>
          <w:bCs/>
          <w:sz w:val="36"/>
          <w:szCs w:val="36"/>
          <w:cs/>
        </w:rPr>
        <w:t>เวลาหมุนซ้ายหรือขวา</w:t>
      </w:r>
    </w:p>
    <w:p w14:paraId="1F938EA2" w14:textId="18AEE226" w:rsidR="00043345" w:rsidRPr="00CF20C1" w:rsidRDefault="00043345" w:rsidP="00F10567">
      <w:pPr>
        <w:spacing w:before="240" w:after="0" w:line="240" w:lineRule="auto"/>
        <w:jc w:val="thaiDistribute"/>
        <w:rPr>
          <w:rFonts w:asciiTheme="minorBidi" w:eastAsia="A-OTF Gothic MB101 Pro L" w:hAnsiTheme="minorBidi"/>
          <w:sz w:val="22"/>
          <w:szCs w:val="24"/>
        </w:rPr>
      </w:pPr>
      <w:r>
        <w:rPr>
          <w:rFonts w:asciiTheme="minorBidi" w:eastAsia="A-OTF Gothic MB101 Pro L" w:hAnsiTheme="minorBidi"/>
          <w:sz w:val="28"/>
          <w:szCs w:val="32"/>
          <w:cs/>
        </w:rPr>
        <w:tab/>
      </w:r>
      <w:r>
        <w:rPr>
          <w:rFonts w:asciiTheme="minorBidi" w:eastAsia="A-OTF Gothic MB101 Pro L" w:hAnsiTheme="minorBidi" w:hint="cs"/>
          <w:sz w:val="28"/>
          <w:szCs w:val="32"/>
          <w:cs/>
        </w:rPr>
        <w:t>เมื่อหุ่นยนต์ตรวจจับกำแพง ควรหมุนไปทางด้านซ้ายหรือด้านขวาเพื่อค้นหาเส้นทางที่สามารถไปได้</w:t>
      </w:r>
    </w:p>
    <w:p w14:paraId="0D4A1522" w14:textId="21E76EFB" w:rsidR="00AD7B1F" w:rsidRPr="0036196D" w:rsidRDefault="000B2BD1" w:rsidP="00F10567">
      <w:pPr>
        <w:spacing w:before="240" w:after="0" w:line="240" w:lineRule="auto"/>
        <w:rPr>
          <w:rFonts w:asciiTheme="minorBidi" w:eastAsia="A-OTF Gothic MB101 Pro B" w:hAnsiTheme="minorBidi"/>
          <w:b/>
          <w:bCs/>
          <w:sz w:val="32"/>
          <w:szCs w:val="36"/>
        </w:rPr>
      </w:pPr>
      <w:r w:rsidRPr="0036196D">
        <w:rPr>
          <w:rFonts w:asciiTheme="minorBidi" w:eastAsia="A-OTF Gothic MB101 Pro B" w:hAnsiTheme="minorBidi" w:hint="cs"/>
          <w:b/>
          <w:bCs/>
          <w:sz w:val="36"/>
          <w:szCs w:val="40"/>
          <w:cs/>
        </w:rPr>
        <w:t>7</w:t>
      </w:r>
      <w:r w:rsidR="00AD7B1F" w:rsidRPr="0036196D">
        <w:rPr>
          <w:rFonts w:asciiTheme="minorBidi" w:eastAsia="A-OTF Gothic MB101 Pro B" w:hAnsiTheme="minorBidi"/>
          <w:b/>
          <w:bCs/>
          <w:sz w:val="36"/>
          <w:szCs w:val="40"/>
        </w:rPr>
        <w:tab/>
      </w:r>
      <w:r w:rsidRPr="0036196D">
        <w:rPr>
          <w:rFonts w:asciiTheme="minorBidi" w:eastAsia="A-OTF Gothic MB101 Pro B" w:hAnsiTheme="minorBidi" w:hint="cs"/>
          <w:b/>
          <w:bCs/>
          <w:sz w:val="32"/>
          <w:szCs w:val="36"/>
          <w:cs/>
        </w:rPr>
        <w:t>การถอยหลังสัมผัสกำแพง</w:t>
      </w:r>
    </w:p>
    <w:p w14:paraId="4C8D0E5F" w14:textId="3769C09C" w:rsidR="000A7450" w:rsidRPr="00CF20C1" w:rsidRDefault="000A7450" w:rsidP="00F10567">
      <w:pPr>
        <w:spacing w:before="240" w:after="0" w:line="240" w:lineRule="auto"/>
        <w:jc w:val="thaiDistribute"/>
        <w:rPr>
          <w:rFonts w:asciiTheme="minorBidi" w:eastAsia="A-OTF Gothic MB101 Pro L" w:hAnsiTheme="minorBidi"/>
          <w:sz w:val="28"/>
          <w:szCs w:val="32"/>
          <w:cs/>
        </w:rPr>
      </w:pPr>
      <w:r>
        <w:rPr>
          <w:rFonts w:asciiTheme="minorBidi" w:eastAsia="A-OTF Gothic MB101 Pro L" w:hAnsiTheme="minorBidi"/>
          <w:sz w:val="28"/>
          <w:szCs w:val="32"/>
        </w:rPr>
        <w:tab/>
      </w:r>
      <w:r>
        <w:rPr>
          <w:rFonts w:asciiTheme="minorBidi" w:eastAsia="A-OTF Gothic MB101 Pro L" w:hAnsiTheme="minorBidi" w:hint="cs"/>
          <w:sz w:val="28"/>
          <w:szCs w:val="32"/>
          <w:cs/>
        </w:rPr>
        <w:t>หุ่นยนต์หมุนไปทางด้านซ้ายหรือด้านขวาโดยใช้หน่วงเวลาเพื่อหมุนไปยัง 90 องศาอย่างแม่นยำ มันยากที่เดาได้ มีสิ่งหนึ่งที่สามารถช่วยคุณได้คือสวิตซ์ 2 ตัวติดตั้งหลังตัวหุ่นยนต์ หลังจากนั้นให้หุ่นยนต์ถอยหลังและสัมผัสกำแพง ในขณะที่หุ่นยนต์พยายามตั้งตัวให้ตรงเท่าที่หุ่นยนต์สามารถทำได้</w:t>
      </w:r>
    </w:p>
    <w:p w14:paraId="50E3E6A0" w14:textId="77777777" w:rsidR="00564B2E" w:rsidRPr="00CF20C1" w:rsidRDefault="00564B2E" w:rsidP="00F10567">
      <w:pPr>
        <w:spacing w:before="240" w:after="0" w:line="240" w:lineRule="auto"/>
        <w:rPr>
          <w:rFonts w:asciiTheme="minorBidi" w:eastAsia="A-OTF Gothic MB101 Pro B" w:hAnsiTheme="minorBidi"/>
          <w:sz w:val="22"/>
          <w:szCs w:val="24"/>
        </w:rPr>
      </w:pPr>
      <w:r w:rsidRPr="00CF20C1">
        <w:rPr>
          <w:rFonts w:asciiTheme="minorBidi" w:eastAsia="A-OTF Gothic MB101 Pro B" w:hAnsiTheme="minorBidi"/>
          <w:sz w:val="22"/>
          <w:szCs w:val="24"/>
        </w:rPr>
        <w:br w:type="page"/>
      </w:r>
    </w:p>
    <w:p w14:paraId="68465FC6" w14:textId="063CFB48" w:rsidR="00AD7B1F" w:rsidRPr="00DA6C54" w:rsidRDefault="005558D8" w:rsidP="00F10567">
      <w:pPr>
        <w:spacing w:before="240" w:after="0" w:line="240" w:lineRule="auto"/>
        <w:rPr>
          <w:rFonts w:asciiTheme="minorBidi" w:eastAsia="A-OTF Gothic MB101 Pro B" w:hAnsiTheme="minorBidi"/>
          <w:b/>
          <w:bCs/>
          <w:sz w:val="36"/>
          <w:szCs w:val="36"/>
        </w:rPr>
      </w:pPr>
      <w:r w:rsidRPr="00DA6C54">
        <w:rPr>
          <w:rFonts w:asciiTheme="minorBidi" w:eastAsia="A-OTF Gothic MB101 Pro B" w:hAnsiTheme="minorBidi"/>
          <w:b/>
          <w:bCs/>
          <w:sz w:val="36"/>
          <w:szCs w:val="36"/>
        </w:rPr>
        <w:lastRenderedPageBreak/>
        <w:t>8</w:t>
      </w:r>
      <w:r w:rsidR="00AD7B1F" w:rsidRPr="00DA6C54">
        <w:rPr>
          <w:rFonts w:asciiTheme="minorBidi" w:eastAsia="A-OTF Gothic MB101 Pro B" w:hAnsiTheme="minorBidi"/>
          <w:b/>
          <w:bCs/>
          <w:sz w:val="36"/>
          <w:szCs w:val="36"/>
        </w:rPr>
        <w:tab/>
      </w:r>
      <w:r w:rsidR="00077DBC" w:rsidRPr="00DA6C54">
        <w:rPr>
          <w:rFonts w:asciiTheme="minorBidi" w:eastAsia="A-OTF Gothic MB101 Pro B" w:hAnsiTheme="minorBidi" w:hint="cs"/>
          <w:b/>
          <w:bCs/>
          <w:sz w:val="36"/>
          <w:szCs w:val="36"/>
          <w:cs/>
        </w:rPr>
        <w:t>อธิบายลำดับการเขียนโปรแกรม</w:t>
      </w:r>
    </w:p>
    <w:p w14:paraId="4E0390A4" w14:textId="3CD3D0FE" w:rsidR="00997067" w:rsidRPr="0036196D" w:rsidRDefault="005558D8" w:rsidP="00F10567">
      <w:pPr>
        <w:spacing w:before="240" w:after="0" w:line="240" w:lineRule="auto"/>
        <w:ind w:firstLine="720"/>
        <w:rPr>
          <w:rFonts w:asciiTheme="minorBidi" w:eastAsia="A-OTF Gothic MB101 Pro L" w:hAnsiTheme="minorBidi"/>
          <w:b/>
          <w:bCs/>
          <w:sz w:val="32"/>
          <w:szCs w:val="32"/>
        </w:rPr>
      </w:pPr>
      <w:r w:rsidRPr="0036196D">
        <w:rPr>
          <w:rFonts w:asciiTheme="minorBidi" w:eastAsia="A-OTF Gothic MB101 Pro L" w:hAnsiTheme="minorBidi"/>
          <w:b/>
          <w:bCs/>
          <w:sz w:val="32"/>
          <w:szCs w:val="32"/>
        </w:rPr>
        <w:t xml:space="preserve">1) </w:t>
      </w:r>
      <w:r w:rsidR="0036196D" w:rsidRPr="0036196D">
        <w:rPr>
          <w:rFonts w:asciiTheme="minorBidi" w:eastAsia="A-OTF Gothic MB101 Pro L" w:hAnsiTheme="minorBidi" w:hint="cs"/>
          <w:b/>
          <w:bCs/>
          <w:sz w:val="32"/>
          <w:szCs w:val="32"/>
          <w:cs/>
        </w:rPr>
        <w:t>ส่วนหัวของโปรแกรม</w:t>
      </w:r>
    </w:p>
    <w:p w14:paraId="58ABA63D" w14:textId="59DE71EC" w:rsidR="00E866FF" w:rsidRPr="00CF20C1" w:rsidRDefault="00E866FF" w:rsidP="00F10567">
      <w:pPr>
        <w:spacing w:before="240" w:after="0" w:line="240" w:lineRule="auto"/>
        <w:ind w:firstLine="720"/>
        <w:rPr>
          <w:rFonts w:asciiTheme="minorBidi" w:eastAsia="A-OTF Gothic MB101 Pro B" w:hAnsiTheme="minorBidi"/>
          <w:sz w:val="22"/>
          <w:szCs w:val="24"/>
        </w:rPr>
      </w:pPr>
      <w:r w:rsidRPr="00CF20C1">
        <w:rPr>
          <w:rFonts w:asciiTheme="minorBidi" w:eastAsia="A-OTF Gothic MB101 Pro L" w:hAnsiTheme="minorBidi"/>
          <w:noProof/>
          <w:sz w:val="22"/>
          <w:szCs w:val="24"/>
        </w:rPr>
        <mc:AlternateContent>
          <mc:Choice Requires="wps">
            <w:drawing>
              <wp:inline distT="0" distB="0" distL="0" distR="0" wp14:anchorId="45C55E0D" wp14:editId="41AF478E">
                <wp:extent cx="4599160" cy="1404620"/>
                <wp:effectExtent l="0" t="0" r="11430" b="22860"/>
                <wp:docPr id="9106587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991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EF894E" w14:textId="1BCFA9DC" w:rsidR="00E866FF" w:rsidRPr="005558D8" w:rsidRDefault="00E866FF" w:rsidP="00E866FF">
                            <w:pPr>
                              <w:spacing w:after="0"/>
                              <w:rPr>
                                <w:rFonts w:ascii="Courier New" w:hAnsi="Courier New" w:cs="Courier New"/>
                                <w:szCs w:val="32"/>
                              </w:rPr>
                            </w:pPr>
                            <w:r w:rsidRPr="005558D8">
                              <w:rPr>
                                <w:rFonts w:ascii="Courier New" w:hAnsi="Courier New" w:cs="Courier New"/>
                                <w:szCs w:val="32"/>
                              </w:rPr>
                              <w:t>#define SONAR_READ_CM (analog(</w:t>
                            </w:r>
                            <w:r w:rsidR="006E0BD6" w:rsidRPr="005558D8">
                              <w:rPr>
                                <w:rFonts w:ascii="Courier New" w:hAnsi="Courier New" w:cs="Courier New"/>
                                <w:szCs w:val="32"/>
                              </w:rPr>
                              <w:t>5</w:t>
                            </w:r>
                            <w:r w:rsidRPr="005558D8">
                              <w:rPr>
                                <w:rFonts w:ascii="Courier New" w:hAnsi="Courier New" w:cs="Courier New"/>
                                <w:szCs w:val="32"/>
                              </w:rPr>
                              <w:t>) * 100) / 4095</w:t>
                            </w:r>
                          </w:p>
                          <w:p w14:paraId="02735480" w14:textId="77777777" w:rsidR="00E866FF" w:rsidRPr="005558D8" w:rsidRDefault="00E866FF" w:rsidP="00E866FF">
                            <w:pPr>
                              <w:spacing w:after="0"/>
                              <w:rPr>
                                <w:rFonts w:ascii="Courier New" w:hAnsi="Courier New" w:cs="Courier New"/>
                                <w:szCs w:val="32"/>
                              </w:rPr>
                            </w:pPr>
                            <w:r w:rsidRPr="005558D8">
                              <w:rPr>
                                <w:rFonts w:ascii="Courier New" w:hAnsi="Courier New" w:cs="Courier New"/>
                                <w:szCs w:val="32"/>
                              </w:rPr>
                              <w:t>#define SPD 45</w:t>
                            </w:r>
                          </w:p>
                          <w:p w14:paraId="1D7D59FD" w14:textId="77777777" w:rsidR="00E866FF" w:rsidRPr="005558D8" w:rsidRDefault="00E866FF" w:rsidP="00E866FF">
                            <w:pPr>
                              <w:spacing w:after="0"/>
                              <w:rPr>
                                <w:rFonts w:ascii="Courier New" w:hAnsi="Courier New" w:cs="Courier New"/>
                                <w:szCs w:val="32"/>
                              </w:rPr>
                            </w:pPr>
                            <w:r w:rsidRPr="005558D8">
                              <w:rPr>
                                <w:rFonts w:ascii="Courier New" w:hAnsi="Courier New" w:cs="Courier New"/>
                                <w:szCs w:val="32"/>
                              </w:rPr>
                              <w:t>#define kpsonar 7</w:t>
                            </w:r>
                          </w:p>
                          <w:p w14:paraId="6CF20E2F" w14:textId="77777777" w:rsidR="00E866FF" w:rsidRPr="005558D8" w:rsidRDefault="00E866FF" w:rsidP="00E866FF">
                            <w:pPr>
                              <w:spacing w:after="0"/>
                              <w:rPr>
                                <w:rFonts w:ascii="Courier New" w:hAnsi="Courier New" w:cs="Courier New"/>
                                <w:szCs w:val="32"/>
                              </w:rPr>
                            </w:pPr>
                            <w:r w:rsidRPr="005558D8">
                              <w:rPr>
                                <w:rFonts w:ascii="Courier New" w:hAnsi="Courier New" w:cs="Courier New"/>
                                <w:szCs w:val="32"/>
                              </w:rPr>
                              <w:t>#define kpspin_t 350</w:t>
                            </w:r>
                          </w:p>
                          <w:p w14:paraId="1D1718AA" w14:textId="77777777" w:rsidR="00E866FF" w:rsidRPr="005558D8" w:rsidRDefault="00E866FF" w:rsidP="00E866FF">
                            <w:pPr>
                              <w:spacing w:after="0"/>
                              <w:rPr>
                                <w:rFonts w:ascii="Courier New" w:hAnsi="Courier New" w:cs="Courier New"/>
                                <w:szCs w:val="32"/>
                              </w:rPr>
                            </w:pPr>
                            <w:r w:rsidRPr="005558D8">
                              <w:rPr>
                                <w:rFonts w:ascii="Courier New" w:hAnsi="Courier New" w:cs="Courier New"/>
                                <w:szCs w:val="32"/>
                              </w:rPr>
                              <w:t>#define kpifr 1500</w:t>
                            </w:r>
                          </w:p>
                          <w:p w14:paraId="1A19E157" w14:textId="77777777" w:rsidR="00E866FF" w:rsidRPr="005558D8" w:rsidRDefault="00E866FF" w:rsidP="00E866FF">
                            <w:pPr>
                              <w:spacing w:after="0"/>
                              <w:rPr>
                                <w:rFonts w:ascii="Courier New" w:hAnsi="Courier New" w:cs="Courier New"/>
                                <w:szCs w:val="32"/>
                              </w:rPr>
                            </w:pPr>
                            <w:r w:rsidRPr="005558D8">
                              <w:rPr>
                                <w:rFonts w:ascii="Courier New" w:hAnsi="Courier New" w:cs="Courier New"/>
                                <w:szCs w:val="32"/>
                              </w:rPr>
                              <w:t>#define kpfreq 500</w:t>
                            </w:r>
                          </w:p>
                          <w:p w14:paraId="6DE68731" w14:textId="77777777" w:rsidR="00E866FF" w:rsidRPr="005558D8" w:rsidRDefault="00E866FF" w:rsidP="00E866FF">
                            <w:pPr>
                              <w:spacing w:after="0"/>
                              <w:rPr>
                                <w:rFonts w:ascii="Courier New" w:hAnsi="Courier New" w:cs="Courier New"/>
                                <w:szCs w:val="32"/>
                              </w:rPr>
                            </w:pPr>
                            <w:r w:rsidRPr="005558D8">
                              <w:rPr>
                                <w:rFonts w:ascii="Courier New" w:hAnsi="Courier New" w:cs="Courier New"/>
                                <w:szCs w:val="32"/>
                              </w:rPr>
                              <w:t>#define kpstop_t 300</w:t>
                            </w:r>
                          </w:p>
                          <w:p w14:paraId="34E5403F" w14:textId="319C75DC" w:rsidR="00E866FF" w:rsidRPr="005558D8" w:rsidRDefault="00E866FF" w:rsidP="00E866FF">
                            <w:pPr>
                              <w:spacing w:after="0"/>
                              <w:rPr>
                                <w:rFonts w:ascii="Courier New" w:hAnsi="Courier New" w:cs="Courier New"/>
                                <w:szCs w:val="32"/>
                              </w:rPr>
                            </w:pPr>
                            <w:r w:rsidRPr="005558D8">
                              <w:rPr>
                                <w:rFonts w:ascii="Courier New" w:hAnsi="Courier New" w:cs="Courier New"/>
                                <w:szCs w:val="32"/>
                              </w:rPr>
                              <w:t>#include &lt;POP32.h&gt;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45C55E0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width:362.1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">
                <v:textbox style="mso-fit-shape-to-text:t">
                  <w:txbxContent>
                    <w:p w14:paraId="6AEF894E" w14:textId="1BCFA9DC" w:rsidR="00E866FF" w:rsidRPr="005558D8" w:rsidRDefault="00E866FF" w:rsidP="00E866FF">
                      <w:pPr>
                        <w:spacing w:after="0"/>
                        <w:rPr>
                          <w:rFonts w:ascii="Courier New" w:hAnsi="Courier New" w:cs="Courier New"/>
                          <w:szCs w:val="32"/>
                        </w:rPr>
                      </w:pPr>
                      <w:r w:rsidRPr="005558D8">
                        <w:rPr>
                          <w:rFonts w:ascii="Courier New" w:hAnsi="Courier New" w:cs="Courier New"/>
                          <w:szCs w:val="32"/>
                        </w:rPr>
                        <w:t>#define SONAR_READ_CM (</w:t>
                      </w:r>
                      <w:proofErr w:type="gramStart"/>
                      <w:r w:rsidRPr="005558D8">
                        <w:rPr>
                          <w:rFonts w:ascii="Courier New" w:hAnsi="Courier New" w:cs="Courier New"/>
                          <w:szCs w:val="32"/>
                        </w:rPr>
                        <w:t>analog(</w:t>
                      </w:r>
                      <w:proofErr w:type="gramEnd"/>
                      <w:r w:rsidR="006E0BD6" w:rsidRPr="005558D8">
                        <w:rPr>
                          <w:rFonts w:ascii="Courier New" w:hAnsi="Courier New" w:cs="Courier New"/>
                          <w:szCs w:val="32"/>
                        </w:rPr>
                        <w:t>5</w:t>
                      </w:r>
                      <w:r w:rsidRPr="005558D8">
                        <w:rPr>
                          <w:rFonts w:ascii="Courier New" w:hAnsi="Courier New" w:cs="Courier New"/>
                          <w:szCs w:val="32"/>
                        </w:rPr>
                        <w:t>) * 100) / 4095</w:t>
                      </w:r>
                    </w:p>
                    <w:p w14:paraId="02735480" w14:textId="77777777" w:rsidR="00E866FF" w:rsidRPr="005558D8" w:rsidRDefault="00E866FF" w:rsidP="00E866FF">
                      <w:pPr>
                        <w:spacing w:after="0"/>
                        <w:rPr>
                          <w:rFonts w:ascii="Courier New" w:hAnsi="Courier New" w:cs="Courier New"/>
                          <w:szCs w:val="32"/>
                        </w:rPr>
                      </w:pPr>
                      <w:r w:rsidRPr="005558D8">
                        <w:rPr>
                          <w:rFonts w:ascii="Courier New" w:hAnsi="Courier New" w:cs="Courier New"/>
                          <w:szCs w:val="32"/>
                        </w:rPr>
                        <w:t>#define SPD 45</w:t>
                      </w:r>
                    </w:p>
                    <w:p w14:paraId="1D7D59FD" w14:textId="77777777" w:rsidR="00E866FF" w:rsidRPr="005558D8" w:rsidRDefault="00E866FF" w:rsidP="00E866FF">
                      <w:pPr>
                        <w:spacing w:after="0"/>
                        <w:rPr>
                          <w:rFonts w:ascii="Courier New" w:hAnsi="Courier New" w:cs="Courier New"/>
                          <w:szCs w:val="32"/>
                        </w:rPr>
                      </w:pPr>
                      <w:r w:rsidRPr="005558D8">
                        <w:rPr>
                          <w:rFonts w:ascii="Courier New" w:hAnsi="Courier New" w:cs="Courier New"/>
                          <w:szCs w:val="32"/>
                        </w:rPr>
                        <w:t>#define kpsonar 7</w:t>
                      </w:r>
                    </w:p>
                    <w:p w14:paraId="6CF20E2F" w14:textId="77777777" w:rsidR="00E866FF" w:rsidRPr="005558D8" w:rsidRDefault="00E866FF" w:rsidP="00E866FF">
                      <w:pPr>
                        <w:spacing w:after="0"/>
                        <w:rPr>
                          <w:rFonts w:ascii="Courier New" w:hAnsi="Courier New" w:cs="Courier New"/>
                          <w:szCs w:val="32"/>
                        </w:rPr>
                      </w:pPr>
                      <w:r w:rsidRPr="005558D8">
                        <w:rPr>
                          <w:rFonts w:ascii="Courier New" w:hAnsi="Courier New" w:cs="Courier New"/>
                          <w:szCs w:val="32"/>
                        </w:rPr>
                        <w:t>#define kpspin_t 350</w:t>
                      </w:r>
                    </w:p>
                    <w:p w14:paraId="1D1718AA" w14:textId="77777777" w:rsidR="00E866FF" w:rsidRPr="005558D8" w:rsidRDefault="00E866FF" w:rsidP="00E866FF">
                      <w:pPr>
                        <w:spacing w:after="0"/>
                        <w:rPr>
                          <w:rFonts w:ascii="Courier New" w:hAnsi="Courier New" w:cs="Courier New"/>
                          <w:szCs w:val="32"/>
                        </w:rPr>
                      </w:pPr>
                      <w:r w:rsidRPr="005558D8">
                        <w:rPr>
                          <w:rFonts w:ascii="Courier New" w:hAnsi="Courier New" w:cs="Courier New"/>
                          <w:szCs w:val="32"/>
                        </w:rPr>
                        <w:t>#define kpifr 1500</w:t>
                      </w:r>
                    </w:p>
                    <w:p w14:paraId="1A19E157" w14:textId="77777777" w:rsidR="00E866FF" w:rsidRPr="005558D8" w:rsidRDefault="00E866FF" w:rsidP="00E866FF">
                      <w:pPr>
                        <w:spacing w:after="0"/>
                        <w:rPr>
                          <w:rFonts w:ascii="Courier New" w:hAnsi="Courier New" w:cs="Courier New"/>
                          <w:szCs w:val="32"/>
                        </w:rPr>
                      </w:pPr>
                      <w:r w:rsidRPr="005558D8">
                        <w:rPr>
                          <w:rFonts w:ascii="Courier New" w:hAnsi="Courier New" w:cs="Courier New"/>
                          <w:szCs w:val="32"/>
                        </w:rPr>
                        <w:t>#define kpfreq 500</w:t>
                      </w:r>
                    </w:p>
                    <w:p w14:paraId="6DE68731" w14:textId="77777777" w:rsidR="00E866FF" w:rsidRPr="005558D8" w:rsidRDefault="00E866FF" w:rsidP="00E866FF">
                      <w:pPr>
                        <w:spacing w:after="0"/>
                        <w:rPr>
                          <w:rFonts w:ascii="Courier New" w:hAnsi="Courier New" w:cs="Courier New"/>
                          <w:szCs w:val="32"/>
                        </w:rPr>
                      </w:pPr>
                      <w:r w:rsidRPr="005558D8">
                        <w:rPr>
                          <w:rFonts w:ascii="Courier New" w:hAnsi="Courier New" w:cs="Courier New"/>
                          <w:szCs w:val="32"/>
                        </w:rPr>
                        <w:t>#define kpstop_t 300</w:t>
                      </w:r>
                    </w:p>
                    <w:p w14:paraId="34E5403F" w14:textId="319C75DC" w:rsidR="00E866FF" w:rsidRPr="005558D8" w:rsidRDefault="00E866FF" w:rsidP="00E866FF">
                      <w:pPr>
                        <w:spacing w:after="0"/>
                        <w:rPr>
                          <w:rFonts w:ascii="Courier New" w:hAnsi="Courier New" w:cs="Courier New"/>
                          <w:szCs w:val="32"/>
                        </w:rPr>
                      </w:pPr>
                      <w:r w:rsidRPr="005558D8">
                        <w:rPr>
                          <w:rFonts w:ascii="Courier New" w:hAnsi="Courier New" w:cs="Courier New"/>
                          <w:szCs w:val="32"/>
                        </w:rPr>
                        <w:t>#include &lt;POP32.h&gt;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F023189" w14:textId="3346EE7B" w:rsidR="00A122E0" w:rsidRPr="007A0591" w:rsidRDefault="000B3F80" w:rsidP="00F10567">
      <w:pPr>
        <w:spacing w:before="240" w:after="0" w:line="240" w:lineRule="auto"/>
        <w:ind w:firstLine="720"/>
        <w:rPr>
          <w:rFonts w:asciiTheme="minorBidi" w:eastAsia="A-OTF Gothic MB101 Pro L" w:hAnsiTheme="minorBidi"/>
          <w:sz w:val="32"/>
          <w:szCs w:val="32"/>
          <w:cs/>
        </w:rPr>
      </w:pPr>
      <w:r w:rsidRPr="007A0591">
        <w:rPr>
          <w:rFonts w:asciiTheme="minorBidi" w:eastAsia="A-OTF Gothic MB101 Pro M" w:hAnsiTheme="minorBidi" w:hint="cs"/>
          <w:b/>
          <w:bCs/>
          <w:sz w:val="32"/>
          <w:szCs w:val="32"/>
          <w:cs/>
        </w:rPr>
        <w:t>อธิบาย</w:t>
      </w:r>
      <w:r w:rsidR="00A122E0" w:rsidRPr="007A0591">
        <w:rPr>
          <w:rFonts w:asciiTheme="minorBidi" w:eastAsia="A-OTF Gothic MB101 Pro M" w:hAnsiTheme="minorBidi"/>
          <w:b/>
          <w:bCs/>
          <w:sz w:val="32"/>
          <w:szCs w:val="32"/>
        </w:rPr>
        <w:t>:</w:t>
      </w:r>
      <w:r w:rsidR="00A122E0" w:rsidRPr="007A0591">
        <w:rPr>
          <w:rFonts w:asciiTheme="minorBidi" w:eastAsia="A-OTF Gothic MB101 Pro M" w:hAnsiTheme="minorBidi"/>
          <w:sz w:val="32"/>
          <w:szCs w:val="32"/>
        </w:rPr>
        <w:t xml:space="preserve"> </w:t>
      </w:r>
      <w:r w:rsidRPr="007A0591">
        <w:rPr>
          <w:rFonts w:asciiTheme="minorBidi" w:eastAsia="A-OTF Gothic MB101 Pro L" w:hAnsiTheme="minorBidi" w:hint="cs"/>
          <w:sz w:val="32"/>
          <w:szCs w:val="32"/>
          <w:cs/>
        </w:rPr>
        <w:t>ตัวแปรให้อยู่ในรูปมาโคร</w:t>
      </w:r>
    </w:p>
    <w:p w14:paraId="2332FF3E" w14:textId="6001606F" w:rsidR="00E466EB" w:rsidRPr="007A0591" w:rsidRDefault="00E466EB" w:rsidP="00F10567">
      <w:pPr>
        <w:pStyle w:val="ListParagraph"/>
        <w:numPr>
          <w:ilvl w:val="1"/>
          <w:numId w:val="3"/>
        </w:numPr>
        <w:spacing w:before="240" w:after="0" w:line="240" w:lineRule="auto"/>
        <w:rPr>
          <w:rFonts w:asciiTheme="minorBidi" w:eastAsia="A-OTF Gothic MB101 Pro L" w:hAnsiTheme="minorBidi"/>
          <w:sz w:val="32"/>
          <w:szCs w:val="32"/>
        </w:rPr>
      </w:pPr>
      <w:r w:rsidRPr="007A0591">
        <w:rPr>
          <w:rFonts w:asciiTheme="minorBidi" w:eastAsia="A-OTF Gothic MB101 Pro L" w:hAnsiTheme="minorBidi"/>
          <w:sz w:val="32"/>
          <w:szCs w:val="32"/>
        </w:rPr>
        <w:t xml:space="preserve">SONAR_READ_CM: </w:t>
      </w:r>
      <w:r w:rsidR="000B3F80" w:rsidRPr="007A0591">
        <w:rPr>
          <w:rFonts w:asciiTheme="minorBidi" w:eastAsia="A-OTF Gothic MB101 Pro L" w:hAnsiTheme="minorBidi" w:hint="cs"/>
          <w:sz w:val="32"/>
          <w:szCs w:val="32"/>
          <w:cs/>
        </w:rPr>
        <w:t>ค่าจากการแปลงสูตรจากค่าข้อมูลดิบให้เป็นหน่วยเซนติเมตร</w:t>
      </w:r>
    </w:p>
    <w:p w14:paraId="5EF65224" w14:textId="40BBC91C" w:rsidR="00F305A9" w:rsidRPr="007A0591" w:rsidRDefault="00E466EB" w:rsidP="00F10567">
      <w:pPr>
        <w:pStyle w:val="ListParagraph"/>
        <w:numPr>
          <w:ilvl w:val="1"/>
          <w:numId w:val="3"/>
        </w:numPr>
        <w:spacing w:before="240" w:after="0" w:line="240" w:lineRule="auto"/>
        <w:rPr>
          <w:rFonts w:asciiTheme="minorBidi" w:eastAsia="A-OTF Gothic MB101 Pro L" w:hAnsiTheme="minorBidi"/>
          <w:sz w:val="32"/>
          <w:szCs w:val="32"/>
        </w:rPr>
      </w:pPr>
      <w:r w:rsidRPr="007A0591">
        <w:rPr>
          <w:rFonts w:asciiTheme="minorBidi" w:eastAsia="A-OTF Gothic MB101 Pro L" w:hAnsiTheme="minorBidi"/>
          <w:sz w:val="32"/>
          <w:szCs w:val="32"/>
        </w:rPr>
        <w:t xml:space="preserve">SPD: </w:t>
      </w:r>
      <w:r w:rsidR="00803F44" w:rsidRPr="007A0591">
        <w:rPr>
          <w:rFonts w:asciiTheme="minorBidi" w:eastAsia="A-OTF Gothic MB101 Pro L" w:hAnsiTheme="minorBidi" w:hint="cs"/>
          <w:sz w:val="32"/>
          <w:szCs w:val="32"/>
          <w:cs/>
        </w:rPr>
        <w:t>ปรับค่าความเร็วมอเตอร์</w:t>
      </w:r>
    </w:p>
    <w:p w14:paraId="194B138B" w14:textId="124FC9DE" w:rsidR="00B23E00" w:rsidRPr="007A0591" w:rsidRDefault="00E466EB" w:rsidP="00F10567">
      <w:pPr>
        <w:pStyle w:val="ListParagraph"/>
        <w:numPr>
          <w:ilvl w:val="1"/>
          <w:numId w:val="3"/>
        </w:numPr>
        <w:spacing w:before="240" w:after="0" w:line="240" w:lineRule="auto"/>
        <w:rPr>
          <w:rFonts w:asciiTheme="minorBidi" w:eastAsia="A-OTF Gothic MB101 Pro L" w:hAnsiTheme="minorBidi"/>
          <w:sz w:val="32"/>
          <w:szCs w:val="32"/>
        </w:rPr>
      </w:pPr>
      <w:proofErr w:type="spellStart"/>
      <w:r w:rsidRPr="007A0591">
        <w:rPr>
          <w:rFonts w:asciiTheme="minorBidi" w:eastAsia="A-OTF Gothic MB101 Pro L" w:hAnsiTheme="minorBidi"/>
          <w:sz w:val="32"/>
          <w:szCs w:val="32"/>
        </w:rPr>
        <w:t>kpsonar</w:t>
      </w:r>
      <w:proofErr w:type="spellEnd"/>
      <w:r w:rsidRPr="007A0591">
        <w:rPr>
          <w:rFonts w:asciiTheme="minorBidi" w:eastAsia="A-OTF Gothic MB101 Pro L" w:hAnsiTheme="minorBidi"/>
          <w:sz w:val="32"/>
          <w:szCs w:val="32"/>
        </w:rPr>
        <w:t xml:space="preserve">: </w:t>
      </w:r>
      <w:r w:rsidR="00803F44" w:rsidRPr="007A0591">
        <w:rPr>
          <w:rFonts w:asciiTheme="minorBidi" w:eastAsia="A-OTF Gothic MB101 Pro L" w:hAnsiTheme="minorBidi" w:hint="cs"/>
          <w:sz w:val="32"/>
          <w:szCs w:val="32"/>
          <w:cs/>
        </w:rPr>
        <w:t>ปรับค่าเกณฑ์ระยะห่างระหว่างตัวเซนเซอร์อัลตร้าโซนิคและกำแพงในหน่วยเซนติเมตร</w:t>
      </w:r>
    </w:p>
    <w:p w14:paraId="05D3BA0D" w14:textId="12FBC568" w:rsidR="00B23E00" w:rsidRPr="007A0591" w:rsidRDefault="00B23E00" w:rsidP="00F10567">
      <w:pPr>
        <w:pStyle w:val="ListParagraph"/>
        <w:numPr>
          <w:ilvl w:val="1"/>
          <w:numId w:val="3"/>
        </w:numPr>
        <w:spacing w:before="240" w:after="0" w:line="240" w:lineRule="auto"/>
        <w:rPr>
          <w:rFonts w:asciiTheme="minorBidi" w:eastAsia="A-OTF Gothic MB101 Pro L" w:hAnsiTheme="minorBidi"/>
          <w:sz w:val="32"/>
          <w:szCs w:val="32"/>
        </w:rPr>
      </w:pPr>
      <w:proofErr w:type="spellStart"/>
      <w:r w:rsidRPr="007A0591">
        <w:rPr>
          <w:rFonts w:asciiTheme="minorBidi" w:eastAsia="A-OTF Gothic MB101 Pro L" w:hAnsiTheme="minorBidi"/>
          <w:sz w:val="32"/>
          <w:szCs w:val="32"/>
        </w:rPr>
        <w:t>kpspin_t</w:t>
      </w:r>
      <w:proofErr w:type="spellEnd"/>
      <w:r w:rsidRPr="007A0591">
        <w:rPr>
          <w:rFonts w:asciiTheme="minorBidi" w:eastAsia="A-OTF Gothic MB101 Pro L" w:hAnsiTheme="minorBidi"/>
          <w:sz w:val="32"/>
          <w:szCs w:val="32"/>
        </w:rPr>
        <w:t xml:space="preserve">: </w:t>
      </w:r>
      <w:r w:rsidR="007A0591">
        <w:rPr>
          <w:rFonts w:asciiTheme="minorBidi" w:eastAsia="A-OTF Gothic MB101 Pro L" w:hAnsiTheme="minorBidi" w:hint="cs"/>
          <w:sz w:val="32"/>
          <w:szCs w:val="32"/>
          <w:cs/>
        </w:rPr>
        <w:t>ปรับค่าเวลาหมุนตัวของหุ่นยนต์ในหน่วยมิลลิวินาที</w:t>
      </w:r>
    </w:p>
    <w:p w14:paraId="44355E3C" w14:textId="746752F5" w:rsidR="00B23E00" w:rsidRPr="007A0591" w:rsidRDefault="00B23E00" w:rsidP="00F10567">
      <w:pPr>
        <w:pStyle w:val="ListParagraph"/>
        <w:numPr>
          <w:ilvl w:val="1"/>
          <w:numId w:val="3"/>
        </w:numPr>
        <w:spacing w:before="240" w:after="0" w:line="240" w:lineRule="auto"/>
        <w:rPr>
          <w:rFonts w:asciiTheme="minorBidi" w:eastAsia="A-OTF Gothic MB101 Pro L" w:hAnsiTheme="minorBidi"/>
          <w:sz w:val="32"/>
          <w:szCs w:val="32"/>
        </w:rPr>
      </w:pPr>
      <w:proofErr w:type="spellStart"/>
      <w:r w:rsidRPr="007A0591">
        <w:rPr>
          <w:rFonts w:asciiTheme="minorBidi" w:eastAsia="A-OTF Gothic MB101 Pro L" w:hAnsiTheme="minorBidi"/>
          <w:sz w:val="32"/>
          <w:szCs w:val="32"/>
        </w:rPr>
        <w:t>kpifr</w:t>
      </w:r>
      <w:proofErr w:type="spellEnd"/>
      <w:r w:rsidRPr="007A0591">
        <w:rPr>
          <w:rFonts w:asciiTheme="minorBidi" w:eastAsia="A-OTF Gothic MB101 Pro L" w:hAnsiTheme="minorBidi"/>
          <w:sz w:val="32"/>
          <w:szCs w:val="32"/>
        </w:rPr>
        <w:t xml:space="preserve">: </w:t>
      </w:r>
      <w:r w:rsidR="007A0591">
        <w:rPr>
          <w:rFonts w:asciiTheme="minorBidi" w:eastAsia="A-OTF Gothic MB101 Pro L" w:hAnsiTheme="minorBidi" w:hint="cs"/>
          <w:sz w:val="32"/>
          <w:szCs w:val="32"/>
          <w:cs/>
        </w:rPr>
        <w:t>ปรับค่าเกณฑ์เซนเซอร์ตรวจจับแสงสีแดงสะท้อน</w:t>
      </w:r>
    </w:p>
    <w:p w14:paraId="4E6D0979" w14:textId="167D9FCA" w:rsidR="00B23E00" w:rsidRPr="007A0591" w:rsidRDefault="00B23E00" w:rsidP="00F10567">
      <w:pPr>
        <w:pStyle w:val="ListParagraph"/>
        <w:numPr>
          <w:ilvl w:val="1"/>
          <w:numId w:val="3"/>
        </w:numPr>
        <w:spacing w:before="240" w:after="0" w:line="240" w:lineRule="auto"/>
        <w:rPr>
          <w:rFonts w:asciiTheme="minorBidi" w:eastAsia="A-OTF Gothic MB101 Pro L" w:hAnsiTheme="minorBidi"/>
          <w:sz w:val="32"/>
          <w:szCs w:val="32"/>
        </w:rPr>
      </w:pPr>
      <w:proofErr w:type="spellStart"/>
      <w:r w:rsidRPr="007A0591">
        <w:rPr>
          <w:rFonts w:asciiTheme="minorBidi" w:eastAsia="A-OTF Gothic MB101 Pro L" w:hAnsiTheme="minorBidi"/>
          <w:sz w:val="32"/>
          <w:szCs w:val="32"/>
        </w:rPr>
        <w:t>kpfreq</w:t>
      </w:r>
      <w:proofErr w:type="spellEnd"/>
      <w:r w:rsidRPr="007A0591">
        <w:rPr>
          <w:rFonts w:asciiTheme="minorBidi" w:eastAsia="A-OTF Gothic MB101 Pro L" w:hAnsiTheme="minorBidi"/>
          <w:sz w:val="32"/>
          <w:szCs w:val="32"/>
        </w:rPr>
        <w:t xml:space="preserve">: </w:t>
      </w:r>
      <w:r w:rsidR="007A0591">
        <w:rPr>
          <w:rFonts w:asciiTheme="minorBidi" w:eastAsia="A-OTF Gothic MB101 Pro L" w:hAnsiTheme="minorBidi" w:hint="cs"/>
          <w:sz w:val="32"/>
          <w:szCs w:val="32"/>
          <w:cs/>
        </w:rPr>
        <w:t>ปรับค่าความถี่เสียงที่ต้องการเตือน</w:t>
      </w:r>
    </w:p>
    <w:p w14:paraId="3C6645C7" w14:textId="31CFE412" w:rsidR="00E466EB" w:rsidRPr="007A0591" w:rsidRDefault="00B23E00" w:rsidP="00F10567">
      <w:pPr>
        <w:pStyle w:val="ListParagraph"/>
        <w:numPr>
          <w:ilvl w:val="1"/>
          <w:numId w:val="3"/>
        </w:numPr>
        <w:spacing w:before="240" w:after="0" w:line="240" w:lineRule="auto"/>
        <w:rPr>
          <w:rFonts w:asciiTheme="minorBidi" w:eastAsia="A-OTF Gothic MB101 Pro L" w:hAnsiTheme="minorBidi"/>
          <w:sz w:val="32"/>
          <w:szCs w:val="32"/>
        </w:rPr>
      </w:pPr>
      <w:proofErr w:type="spellStart"/>
      <w:r w:rsidRPr="007A0591">
        <w:rPr>
          <w:rFonts w:asciiTheme="minorBidi" w:eastAsia="A-OTF Gothic MB101 Pro L" w:hAnsiTheme="minorBidi"/>
          <w:sz w:val="32"/>
          <w:szCs w:val="32"/>
        </w:rPr>
        <w:t>kpstop_t</w:t>
      </w:r>
      <w:proofErr w:type="spellEnd"/>
      <w:r w:rsidRPr="007A0591">
        <w:rPr>
          <w:rFonts w:asciiTheme="minorBidi" w:eastAsia="A-OTF Gothic MB101 Pro L" w:hAnsiTheme="minorBidi"/>
          <w:sz w:val="32"/>
          <w:szCs w:val="32"/>
        </w:rPr>
        <w:t xml:space="preserve">: </w:t>
      </w:r>
      <w:r w:rsidR="007A0591">
        <w:rPr>
          <w:rFonts w:asciiTheme="minorBidi" w:eastAsia="A-OTF Gothic MB101 Pro L" w:hAnsiTheme="minorBidi" w:hint="cs"/>
          <w:sz w:val="32"/>
          <w:szCs w:val="32"/>
          <w:cs/>
        </w:rPr>
        <w:t>ปรับค่าเวลาหยุดเคลื่อนที่ของหุ่นยนต์ในหน่วยมิลลิวินาที</w:t>
      </w:r>
    </w:p>
    <w:p w14:paraId="7BCA2DE8" w14:textId="2C6261DD" w:rsidR="00244C46" w:rsidRDefault="00244C46" w:rsidP="00F10567">
      <w:pPr>
        <w:spacing w:before="240" w:after="0" w:line="240" w:lineRule="auto"/>
        <w:ind w:firstLine="720"/>
        <w:rPr>
          <w:rFonts w:asciiTheme="minorBidi" w:eastAsia="A-OTF Gothic MB101 Pro L" w:hAnsiTheme="minorBidi"/>
          <w:b/>
          <w:bCs/>
          <w:sz w:val="32"/>
          <w:szCs w:val="32"/>
        </w:rPr>
      </w:pPr>
      <w:r>
        <w:rPr>
          <w:rFonts w:asciiTheme="minorBidi" w:eastAsia="A-OTF Gothic MB101 Pro L" w:hAnsiTheme="minorBidi" w:hint="cs"/>
          <w:sz w:val="32"/>
          <w:szCs w:val="32"/>
          <w:cs/>
        </w:rPr>
        <w:t xml:space="preserve">และผนวกไลบารี่ </w:t>
      </w:r>
      <w:r>
        <w:rPr>
          <w:rFonts w:asciiTheme="minorBidi" w:eastAsia="A-OTF Gothic MB101 Pro L" w:hAnsiTheme="minorBidi"/>
          <w:sz w:val="32"/>
          <w:szCs w:val="32"/>
        </w:rPr>
        <w:t>POP-32</w:t>
      </w:r>
      <w:r w:rsidR="00A86223" w:rsidRPr="007A0591">
        <w:rPr>
          <w:rFonts w:asciiTheme="minorBidi" w:eastAsia="A-OTF Gothic MB101 Pro L" w:hAnsiTheme="minorBidi"/>
          <w:b/>
          <w:bCs/>
          <w:sz w:val="32"/>
          <w:szCs w:val="32"/>
        </w:rPr>
        <w:t xml:space="preserve"> </w:t>
      </w:r>
    </w:p>
    <w:p w14:paraId="46D22825" w14:textId="317F4D6D" w:rsidR="000B3F80" w:rsidRPr="00244C46" w:rsidRDefault="000B3F80" w:rsidP="00F10567">
      <w:pPr>
        <w:spacing w:before="240" w:after="0" w:line="240" w:lineRule="auto"/>
        <w:ind w:firstLine="720"/>
        <w:rPr>
          <w:rFonts w:asciiTheme="minorBidi" w:eastAsia="A-OTF Gothic MB101 Pro L" w:hAnsiTheme="minorBidi"/>
          <w:b/>
          <w:bCs/>
          <w:sz w:val="32"/>
          <w:szCs w:val="32"/>
        </w:rPr>
      </w:pPr>
      <w:r>
        <w:rPr>
          <w:rFonts w:asciiTheme="minorBidi" w:eastAsia="A-OTF Gothic MB101 Pro L" w:hAnsiTheme="minorBidi" w:hint="cs"/>
          <w:b/>
          <w:bCs/>
          <w:sz w:val="32"/>
          <w:szCs w:val="32"/>
          <w:cs/>
        </w:rPr>
        <w:t>2</w:t>
      </w:r>
      <w:r w:rsidRPr="0036196D">
        <w:rPr>
          <w:rFonts w:asciiTheme="minorBidi" w:eastAsia="A-OTF Gothic MB101 Pro L" w:hAnsiTheme="minorBidi"/>
          <w:b/>
          <w:bCs/>
          <w:sz w:val="32"/>
          <w:szCs w:val="32"/>
        </w:rPr>
        <w:t xml:space="preserve">) </w:t>
      </w:r>
      <w:r w:rsidR="00244C46">
        <w:rPr>
          <w:rFonts w:asciiTheme="minorBidi" w:eastAsia="A-OTF Gothic MB101 Pro L" w:hAnsiTheme="minorBidi" w:hint="cs"/>
          <w:b/>
          <w:bCs/>
          <w:sz w:val="32"/>
          <w:szCs w:val="32"/>
          <w:cs/>
        </w:rPr>
        <w:t xml:space="preserve">ฟังก์ชัน </w:t>
      </w:r>
      <w:r w:rsidR="00244C46">
        <w:rPr>
          <w:rFonts w:asciiTheme="minorBidi" w:eastAsia="A-OTF Gothic MB101 Pro L" w:hAnsiTheme="minorBidi"/>
          <w:b/>
          <w:bCs/>
          <w:sz w:val="32"/>
          <w:szCs w:val="32"/>
        </w:rPr>
        <w:t>“</w:t>
      </w:r>
      <w:r w:rsidR="00244C46">
        <w:rPr>
          <w:rFonts w:asciiTheme="minorBidi" w:eastAsia="A-OTF Gothic MB101 Pro L" w:hAnsiTheme="minorBidi" w:hint="cs"/>
          <w:b/>
          <w:bCs/>
          <w:sz w:val="32"/>
          <w:szCs w:val="32"/>
          <w:cs/>
        </w:rPr>
        <w:t>เดินไปด้านหน้าจากนั้นหยุดชั่วคราวเมื่อเจอกำแพง</w:t>
      </w:r>
      <w:r w:rsidR="00244C46">
        <w:rPr>
          <w:rFonts w:asciiTheme="minorBidi" w:eastAsia="A-OTF Gothic MB101 Pro L" w:hAnsiTheme="minorBidi"/>
          <w:b/>
          <w:bCs/>
          <w:sz w:val="32"/>
          <w:szCs w:val="32"/>
        </w:rPr>
        <w:t>”</w:t>
      </w:r>
    </w:p>
    <w:p w14:paraId="5178AE51" w14:textId="77777777" w:rsidR="00086130" w:rsidRPr="00CF20C1" w:rsidRDefault="00EF7064" w:rsidP="00F10567">
      <w:pPr>
        <w:spacing w:before="240" w:after="0" w:line="240" w:lineRule="auto"/>
        <w:ind w:firstLine="720"/>
        <w:rPr>
          <w:rFonts w:asciiTheme="minorBidi" w:eastAsia="A-OTF Gothic MB101 Pro B" w:hAnsiTheme="minorBidi"/>
          <w:sz w:val="28"/>
          <w:szCs w:val="28"/>
        </w:rPr>
      </w:pPr>
      <w:r w:rsidRPr="00CF20C1">
        <w:rPr>
          <w:rFonts w:asciiTheme="minorBidi" w:eastAsia="A-OTF Gothic MB101 Pro L" w:hAnsiTheme="minorBidi"/>
          <w:noProof/>
          <w:sz w:val="28"/>
          <w:szCs w:val="28"/>
        </w:rPr>
        <mc:AlternateContent>
          <mc:Choice Requires="wps">
            <w:drawing>
              <wp:inline distT="0" distB="0" distL="0" distR="0" wp14:anchorId="440DA2AA" wp14:editId="197CABCB">
                <wp:extent cx="4207397" cy="1404620"/>
                <wp:effectExtent l="0" t="0" r="22225" b="13970"/>
                <wp:docPr id="15240333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0739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42BB24" w14:textId="77777777" w:rsidR="00D924FE" w:rsidRPr="005558D8" w:rsidRDefault="00D924FE" w:rsidP="00D924FE">
                            <w:pPr>
                              <w:spacing w:after="0"/>
                              <w:rPr>
                                <w:rFonts w:ascii="Courier New" w:hAnsi="Courier New" w:cs="Courier New"/>
                                <w:szCs w:val="32"/>
                              </w:rPr>
                            </w:pPr>
                            <w:r w:rsidRPr="005558D8">
                              <w:rPr>
                                <w:rFonts w:ascii="Courier New" w:hAnsi="Courier New" w:cs="Courier New"/>
                                <w:szCs w:val="32"/>
                              </w:rPr>
                              <w:t>void fdSONAR(int cm, int freq, int ao_t) {</w:t>
                            </w:r>
                          </w:p>
                          <w:p w14:paraId="64CC97D7" w14:textId="51DED030" w:rsidR="00D924FE" w:rsidRPr="005558D8" w:rsidRDefault="00D924FE" w:rsidP="00A164BF">
                            <w:pPr>
                              <w:spacing w:after="0"/>
                              <w:rPr>
                                <w:rFonts w:ascii="Courier New" w:hAnsi="Courier New" w:cs="Courier New"/>
                                <w:szCs w:val="32"/>
                              </w:rPr>
                            </w:pPr>
                            <w:r w:rsidRPr="005558D8">
                              <w:rPr>
                                <w:rFonts w:ascii="Courier New" w:hAnsi="Courier New" w:cs="Courier New"/>
                                <w:szCs w:val="32"/>
                              </w:rPr>
                              <w:t>  fd2(SPD - 2, SPD);</w:t>
                            </w:r>
                          </w:p>
                          <w:p w14:paraId="17EA06DF" w14:textId="77777777" w:rsidR="00D924FE" w:rsidRPr="005558D8" w:rsidRDefault="00D924FE" w:rsidP="00D924FE">
                            <w:pPr>
                              <w:spacing w:after="0"/>
                              <w:rPr>
                                <w:rFonts w:ascii="Courier New" w:hAnsi="Courier New" w:cs="Courier New"/>
                                <w:szCs w:val="32"/>
                              </w:rPr>
                            </w:pPr>
                            <w:r w:rsidRPr="005558D8">
                              <w:rPr>
                                <w:rFonts w:ascii="Courier New" w:hAnsi="Courier New" w:cs="Courier New"/>
                                <w:szCs w:val="32"/>
                              </w:rPr>
                              <w:t>  while (SONAR_READ_CM &gt; cm);</w:t>
                            </w:r>
                          </w:p>
                          <w:p w14:paraId="081664D8" w14:textId="77777777" w:rsidR="00D924FE" w:rsidRPr="005558D8" w:rsidRDefault="00D924FE" w:rsidP="00D924FE">
                            <w:pPr>
                              <w:spacing w:after="0"/>
                              <w:rPr>
                                <w:rFonts w:ascii="Courier New" w:hAnsi="Courier New" w:cs="Courier New"/>
                                <w:szCs w:val="32"/>
                              </w:rPr>
                            </w:pPr>
                            <w:r w:rsidRPr="005558D8">
                              <w:rPr>
                                <w:rFonts w:ascii="Courier New" w:hAnsi="Courier New" w:cs="Courier New"/>
                                <w:szCs w:val="32"/>
                              </w:rPr>
                              <w:t>  ao();</w:t>
                            </w:r>
                          </w:p>
                          <w:p w14:paraId="5E275F0D" w14:textId="77777777" w:rsidR="00D924FE" w:rsidRPr="005558D8" w:rsidRDefault="00D924FE" w:rsidP="00D924FE">
                            <w:pPr>
                              <w:spacing w:after="0"/>
                              <w:rPr>
                                <w:rFonts w:ascii="Courier New" w:hAnsi="Courier New" w:cs="Courier New"/>
                                <w:szCs w:val="32"/>
                              </w:rPr>
                            </w:pPr>
                            <w:r w:rsidRPr="005558D8">
                              <w:rPr>
                                <w:rFonts w:ascii="Courier New" w:hAnsi="Courier New" w:cs="Courier New"/>
                                <w:szCs w:val="32"/>
                              </w:rPr>
                              <w:t>  sound(freq, ao_t);</w:t>
                            </w:r>
                          </w:p>
                          <w:p w14:paraId="1A049D5D" w14:textId="33B50D9C" w:rsidR="00EF7064" w:rsidRPr="005558D8" w:rsidRDefault="00D924FE" w:rsidP="00EF7064">
                            <w:pPr>
                              <w:spacing w:after="0"/>
                              <w:rPr>
                                <w:rFonts w:ascii="Courier New" w:hAnsi="Courier New" w:cs="Courier New"/>
                                <w:szCs w:val="32"/>
                              </w:rPr>
                            </w:pPr>
                            <w:r w:rsidRPr="005558D8">
                              <w:rPr>
                                <w:rFonts w:ascii="Courier New" w:hAnsi="Courier New" w:cs="Courier New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40DA2AA" id="_x0000_s1027" type="#_x0000_t202" style="width:331.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">
                <v:textbox style="mso-fit-shape-to-text:t">
                  <w:txbxContent>
                    <w:p w14:paraId="1642BB24" w14:textId="77777777" w:rsidR="00D924FE" w:rsidRPr="005558D8" w:rsidRDefault="00D924FE" w:rsidP="00D924FE">
                      <w:pPr>
                        <w:spacing w:after="0"/>
                        <w:rPr>
                          <w:rFonts w:ascii="Courier New" w:hAnsi="Courier New" w:cs="Courier New"/>
                          <w:szCs w:val="32"/>
                        </w:rPr>
                      </w:pPr>
                      <w:r w:rsidRPr="005558D8">
                        <w:rPr>
                          <w:rFonts w:ascii="Courier New" w:hAnsi="Courier New" w:cs="Courier New"/>
                          <w:szCs w:val="32"/>
                        </w:rPr>
                        <w:t xml:space="preserve">void </w:t>
                      </w:r>
                      <w:proofErr w:type="spellStart"/>
                      <w:proofErr w:type="gramStart"/>
                      <w:r w:rsidRPr="005558D8">
                        <w:rPr>
                          <w:rFonts w:ascii="Courier New" w:hAnsi="Courier New" w:cs="Courier New"/>
                          <w:szCs w:val="32"/>
                        </w:rPr>
                        <w:t>fdSONAR</w:t>
                      </w:r>
                      <w:proofErr w:type="spellEnd"/>
                      <w:r w:rsidRPr="005558D8">
                        <w:rPr>
                          <w:rFonts w:ascii="Courier New" w:hAnsi="Courier New" w:cs="Courier New"/>
                          <w:szCs w:val="32"/>
                        </w:rPr>
                        <w:t>(</w:t>
                      </w:r>
                      <w:proofErr w:type="gramEnd"/>
                      <w:r w:rsidRPr="005558D8">
                        <w:rPr>
                          <w:rFonts w:ascii="Courier New" w:hAnsi="Courier New" w:cs="Courier New"/>
                          <w:szCs w:val="32"/>
                        </w:rPr>
                        <w:t>int cm, int freq, int ao_t) {</w:t>
                      </w:r>
                    </w:p>
                    <w:p w14:paraId="64CC97D7" w14:textId="51DED030" w:rsidR="00D924FE" w:rsidRPr="005558D8" w:rsidRDefault="00D924FE" w:rsidP="00A164BF">
                      <w:pPr>
                        <w:spacing w:after="0"/>
                        <w:rPr>
                          <w:rFonts w:ascii="Courier New" w:hAnsi="Courier New" w:cs="Courier New"/>
                          <w:szCs w:val="32"/>
                        </w:rPr>
                      </w:pPr>
                      <w:r w:rsidRPr="005558D8">
                        <w:rPr>
                          <w:rFonts w:ascii="Courier New" w:hAnsi="Courier New" w:cs="Courier New"/>
                          <w:szCs w:val="32"/>
                        </w:rPr>
                        <w:t>  fd2(SPD - 2, SPD);</w:t>
                      </w:r>
                    </w:p>
                    <w:p w14:paraId="17EA06DF" w14:textId="77777777" w:rsidR="00D924FE" w:rsidRPr="005558D8" w:rsidRDefault="00D924FE" w:rsidP="00D924FE">
                      <w:pPr>
                        <w:spacing w:after="0"/>
                        <w:rPr>
                          <w:rFonts w:ascii="Courier New" w:hAnsi="Courier New" w:cs="Courier New"/>
                          <w:szCs w:val="32"/>
                        </w:rPr>
                      </w:pPr>
                      <w:r w:rsidRPr="005558D8">
                        <w:rPr>
                          <w:rFonts w:ascii="Courier New" w:hAnsi="Courier New" w:cs="Courier New"/>
                          <w:szCs w:val="32"/>
                        </w:rPr>
                        <w:t>  while (SONAR_READ_CM &gt; cm);</w:t>
                      </w:r>
                    </w:p>
                    <w:p w14:paraId="081664D8" w14:textId="77777777" w:rsidR="00D924FE" w:rsidRPr="005558D8" w:rsidRDefault="00D924FE" w:rsidP="00D924FE">
                      <w:pPr>
                        <w:spacing w:after="0"/>
                        <w:rPr>
                          <w:rFonts w:ascii="Courier New" w:hAnsi="Courier New" w:cs="Courier New"/>
                          <w:szCs w:val="32"/>
                        </w:rPr>
                      </w:pPr>
                      <w:r w:rsidRPr="005558D8">
                        <w:rPr>
                          <w:rFonts w:ascii="Courier New" w:hAnsi="Courier New" w:cs="Courier New"/>
                          <w:szCs w:val="32"/>
                        </w:rPr>
                        <w:t>  ao();</w:t>
                      </w:r>
                    </w:p>
                    <w:p w14:paraId="5E275F0D" w14:textId="77777777" w:rsidR="00D924FE" w:rsidRPr="005558D8" w:rsidRDefault="00D924FE" w:rsidP="00D924FE">
                      <w:pPr>
                        <w:spacing w:after="0"/>
                        <w:rPr>
                          <w:rFonts w:ascii="Courier New" w:hAnsi="Courier New" w:cs="Courier New"/>
                          <w:szCs w:val="32"/>
                        </w:rPr>
                      </w:pPr>
                      <w:r w:rsidRPr="005558D8">
                        <w:rPr>
                          <w:rFonts w:ascii="Courier New" w:hAnsi="Courier New" w:cs="Courier New"/>
                          <w:szCs w:val="32"/>
                        </w:rPr>
                        <w:t>  sound(freq, ao_t);</w:t>
                      </w:r>
                    </w:p>
                    <w:p w14:paraId="1A049D5D" w14:textId="33B50D9C" w:rsidR="00EF7064" w:rsidRPr="005558D8" w:rsidRDefault="00D924FE" w:rsidP="00EF7064">
                      <w:pPr>
                        <w:spacing w:after="0"/>
                        <w:rPr>
                          <w:rFonts w:ascii="Courier New" w:hAnsi="Courier New" w:cs="Courier New"/>
                          <w:szCs w:val="32"/>
                        </w:rPr>
                      </w:pPr>
                      <w:r w:rsidRPr="005558D8">
                        <w:rPr>
                          <w:rFonts w:ascii="Courier New" w:hAnsi="Courier New" w:cs="Courier New"/>
                          <w:szCs w:val="32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2F39CF4" w14:textId="4B02AE06" w:rsidR="005558D8" w:rsidRDefault="00244C46" w:rsidP="00F10567">
      <w:pPr>
        <w:spacing w:before="240" w:after="0" w:line="240" w:lineRule="auto"/>
        <w:rPr>
          <w:rFonts w:asciiTheme="minorBidi" w:eastAsia="A-OTF Gothic MB101 Pro L" w:hAnsiTheme="minorBidi"/>
          <w:sz w:val="28"/>
          <w:szCs w:val="32"/>
        </w:rPr>
      </w:pPr>
      <w:r w:rsidRPr="00305CCC">
        <w:rPr>
          <w:rFonts w:asciiTheme="minorBidi" w:eastAsia="A-OTF Gothic MB101 Pro L" w:hAnsiTheme="minorBidi"/>
          <w:sz w:val="28"/>
          <w:szCs w:val="32"/>
          <w:cs/>
        </w:rPr>
        <w:tab/>
      </w:r>
      <w:r w:rsidR="00305CCC" w:rsidRPr="007A0591">
        <w:rPr>
          <w:rFonts w:asciiTheme="minorBidi" w:eastAsia="A-OTF Gothic MB101 Pro M" w:hAnsiTheme="minorBidi" w:hint="cs"/>
          <w:b/>
          <w:bCs/>
          <w:sz w:val="32"/>
          <w:szCs w:val="32"/>
          <w:cs/>
        </w:rPr>
        <w:t>อธิบาย</w:t>
      </w:r>
      <w:r w:rsidR="00305CCC" w:rsidRPr="007A0591">
        <w:rPr>
          <w:rFonts w:asciiTheme="minorBidi" w:eastAsia="A-OTF Gothic MB101 Pro M" w:hAnsiTheme="minorBidi"/>
          <w:b/>
          <w:bCs/>
          <w:sz w:val="32"/>
          <w:szCs w:val="32"/>
        </w:rPr>
        <w:t>:</w:t>
      </w:r>
      <w:r w:rsidR="00305CCC" w:rsidRPr="007A0591">
        <w:rPr>
          <w:rFonts w:asciiTheme="minorBidi" w:eastAsia="A-OTF Gothic MB101 Pro M" w:hAnsiTheme="minorBidi"/>
          <w:sz w:val="32"/>
          <w:szCs w:val="32"/>
        </w:rPr>
        <w:t xml:space="preserve"> </w:t>
      </w:r>
      <w:r w:rsidRPr="00305CCC">
        <w:rPr>
          <w:rFonts w:asciiTheme="minorBidi" w:eastAsia="A-OTF Gothic MB101 Pro L" w:hAnsiTheme="minorBidi" w:hint="cs"/>
          <w:sz w:val="28"/>
          <w:szCs w:val="32"/>
          <w:cs/>
        </w:rPr>
        <w:t>ใช้ฟังก์ชันขับเคลื่อนหุ่นยนต์ 2 ล้อไปด้านหน้าโดยแยกอิสระของความเร็วมอเตอร์ด้านซ้ายและด้านขวาจากกัน</w:t>
      </w:r>
      <w:r w:rsidR="00305CCC">
        <w:rPr>
          <w:rFonts w:asciiTheme="minorBidi" w:eastAsia="A-OTF Gothic MB101 Pro L" w:hAnsiTheme="minorBidi" w:hint="cs"/>
          <w:sz w:val="28"/>
          <w:szCs w:val="32"/>
          <w:cs/>
        </w:rPr>
        <w:t>เพื่อเดินไปด้านหน้าให้ตรง (ในตัวอย่างนี้ได้ทำการทดสอบหุ่นยนต์เดินไปด้านหน้าเอียงไปทางด้านขวา ดั้งนั้นต้องลดความเร็วด้านซ้ายลงเพื่อให้หุ่นยนต์เดินตรง)</w:t>
      </w:r>
    </w:p>
    <w:p w14:paraId="4892271F" w14:textId="6A942886" w:rsidR="00305CCC" w:rsidRPr="00CF20C1" w:rsidRDefault="00305CCC" w:rsidP="00F10567">
      <w:pPr>
        <w:spacing w:before="240" w:after="0" w:line="240" w:lineRule="auto"/>
        <w:rPr>
          <w:rFonts w:asciiTheme="minorBidi" w:eastAsia="A-OTF Gothic MB101 Pro L" w:hAnsiTheme="minorBidi"/>
          <w:sz w:val="22"/>
          <w:szCs w:val="24"/>
          <w:cs/>
        </w:rPr>
      </w:pPr>
      <w:r>
        <w:rPr>
          <w:rFonts w:asciiTheme="minorBidi" w:eastAsia="A-OTF Gothic MB101 Pro L" w:hAnsiTheme="minorBidi"/>
          <w:sz w:val="28"/>
          <w:szCs w:val="32"/>
          <w:cs/>
        </w:rPr>
        <w:tab/>
      </w:r>
      <w:r>
        <w:rPr>
          <w:rFonts w:asciiTheme="minorBidi" w:eastAsia="A-OTF Gothic MB101 Pro L" w:hAnsiTheme="minorBidi" w:hint="cs"/>
          <w:sz w:val="28"/>
          <w:szCs w:val="32"/>
          <w:cs/>
        </w:rPr>
        <w:t>หุ่นยนต์เดินไปด้านหน้าต่อไปเมื่ออยู่ห่างไกลจากกำแพงจนกระทั่งอยู่ใกล้กำแพง จากนั้นหุ่นยนต์หยุดเคลื่อนที่ชั่วคราว</w:t>
      </w:r>
    </w:p>
    <w:p w14:paraId="36D4A00E" w14:textId="77777777" w:rsidR="00FD4182" w:rsidRDefault="00FD4182" w:rsidP="00F10567">
      <w:pPr>
        <w:spacing w:before="240"/>
        <w:rPr>
          <w:rFonts w:asciiTheme="minorBidi" w:eastAsia="A-OTF Gothic MB101 Pro L" w:hAnsiTheme="minorBidi"/>
          <w:b/>
          <w:bCs/>
          <w:sz w:val="32"/>
          <w:szCs w:val="32"/>
        </w:rPr>
      </w:pPr>
      <w:r>
        <w:rPr>
          <w:rFonts w:asciiTheme="minorBidi" w:eastAsia="A-OTF Gothic MB101 Pro L" w:hAnsiTheme="minorBidi"/>
          <w:b/>
          <w:bCs/>
          <w:sz w:val="32"/>
          <w:szCs w:val="32"/>
        </w:rPr>
        <w:br w:type="page"/>
      </w:r>
    </w:p>
    <w:p w14:paraId="1A7F76F2" w14:textId="30A7A937" w:rsidR="00FD4182" w:rsidRDefault="00305CCC" w:rsidP="00F10567">
      <w:pPr>
        <w:spacing w:before="240" w:after="0" w:line="240" w:lineRule="auto"/>
        <w:ind w:left="720"/>
        <w:rPr>
          <w:rFonts w:asciiTheme="minorBidi" w:eastAsia="A-OTF Gothic MB101 Pro L" w:hAnsiTheme="minorBidi"/>
          <w:b/>
          <w:bCs/>
          <w:sz w:val="32"/>
          <w:szCs w:val="32"/>
        </w:rPr>
      </w:pPr>
      <w:r>
        <w:rPr>
          <w:rFonts w:asciiTheme="minorBidi" w:eastAsia="A-OTF Gothic MB101 Pro L" w:hAnsiTheme="minorBidi"/>
          <w:b/>
          <w:bCs/>
          <w:sz w:val="32"/>
          <w:szCs w:val="32"/>
        </w:rPr>
        <w:lastRenderedPageBreak/>
        <w:t>3</w:t>
      </w:r>
      <w:r w:rsidRPr="0036196D">
        <w:rPr>
          <w:rFonts w:asciiTheme="minorBidi" w:eastAsia="A-OTF Gothic MB101 Pro L" w:hAnsiTheme="minorBidi"/>
          <w:b/>
          <w:bCs/>
          <w:sz w:val="32"/>
          <w:szCs w:val="32"/>
        </w:rPr>
        <w:t xml:space="preserve">) </w:t>
      </w:r>
      <w:r>
        <w:rPr>
          <w:rFonts w:asciiTheme="minorBidi" w:eastAsia="A-OTF Gothic MB101 Pro L" w:hAnsiTheme="minorBidi" w:hint="cs"/>
          <w:b/>
          <w:bCs/>
          <w:sz w:val="32"/>
          <w:szCs w:val="32"/>
          <w:cs/>
        </w:rPr>
        <w:t xml:space="preserve">ฟังก์ชัน </w:t>
      </w:r>
      <w:r>
        <w:rPr>
          <w:rFonts w:asciiTheme="minorBidi" w:eastAsia="A-OTF Gothic MB101 Pro L" w:hAnsiTheme="minorBidi"/>
          <w:b/>
          <w:bCs/>
          <w:sz w:val="32"/>
          <w:szCs w:val="32"/>
        </w:rPr>
        <w:t>“</w:t>
      </w:r>
      <w:r w:rsidR="00FD4182">
        <w:rPr>
          <w:rFonts w:asciiTheme="minorBidi" w:eastAsia="A-OTF Gothic MB101 Pro L" w:hAnsiTheme="minorBidi" w:hint="cs"/>
          <w:b/>
          <w:bCs/>
          <w:sz w:val="32"/>
          <w:szCs w:val="32"/>
          <w:cs/>
        </w:rPr>
        <w:t>หมุนซ้ายแล้วหยุดชั่วคราว</w:t>
      </w:r>
      <w:r>
        <w:rPr>
          <w:rFonts w:asciiTheme="minorBidi" w:eastAsia="A-OTF Gothic MB101 Pro L" w:hAnsiTheme="minorBidi"/>
          <w:b/>
          <w:bCs/>
          <w:sz w:val="32"/>
          <w:szCs w:val="32"/>
        </w:rPr>
        <w:t>”</w:t>
      </w:r>
    </w:p>
    <w:p w14:paraId="49A33DF9" w14:textId="417E0480" w:rsidR="00086130" w:rsidRPr="00CF20C1" w:rsidRDefault="00407C62" w:rsidP="00F10567">
      <w:pPr>
        <w:spacing w:before="240" w:after="0" w:line="240" w:lineRule="auto"/>
        <w:ind w:left="720"/>
        <w:rPr>
          <w:rFonts w:asciiTheme="minorBidi" w:eastAsia="A-OTF Gothic MB101 Pro B" w:hAnsiTheme="minorBidi"/>
          <w:sz w:val="22"/>
          <w:szCs w:val="24"/>
        </w:rPr>
      </w:pPr>
      <w:r w:rsidRPr="00CF20C1">
        <w:rPr>
          <w:rFonts w:asciiTheme="minorBidi" w:eastAsia="A-OTF Gothic MB101 Pro L" w:hAnsiTheme="minorBidi"/>
          <w:noProof/>
          <w:sz w:val="22"/>
          <w:szCs w:val="24"/>
        </w:rPr>
        <mc:AlternateContent>
          <mc:Choice Requires="wps">
            <w:drawing>
              <wp:inline distT="0" distB="0" distL="0" distR="0" wp14:anchorId="7888228D" wp14:editId="1222C37C">
                <wp:extent cx="3645535" cy="1404620"/>
                <wp:effectExtent l="0" t="0" r="12065" b="13970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4553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7C3174" w14:textId="77777777" w:rsidR="00895975" w:rsidRPr="007C2E17" w:rsidRDefault="00895975" w:rsidP="00E866FF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</w:pPr>
                            <w:r w:rsidRPr="007C2E17"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  <w:t>void slMAZE(int sl_t, int ao_t) {</w:t>
                            </w:r>
                          </w:p>
                          <w:p w14:paraId="6081FEDD" w14:textId="77777777" w:rsidR="00895975" w:rsidRPr="007C2E17" w:rsidRDefault="00895975" w:rsidP="00E866FF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</w:pPr>
                            <w:r w:rsidRPr="007C2E17"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  <w:t>  sl(SPD);</w:t>
                            </w:r>
                          </w:p>
                          <w:p w14:paraId="761B4850" w14:textId="77777777" w:rsidR="00895975" w:rsidRPr="007C2E17" w:rsidRDefault="00895975" w:rsidP="00E866FF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</w:pPr>
                            <w:r w:rsidRPr="007C2E17"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  <w:t>  delay(sl_t);</w:t>
                            </w:r>
                          </w:p>
                          <w:p w14:paraId="0FB211B6" w14:textId="77777777" w:rsidR="00895975" w:rsidRPr="007C2E17" w:rsidRDefault="00895975" w:rsidP="00E866FF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</w:pPr>
                            <w:r w:rsidRPr="007C2E17"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  <w:t>  ao();</w:t>
                            </w:r>
                          </w:p>
                          <w:p w14:paraId="3D5E3548" w14:textId="77777777" w:rsidR="00895975" w:rsidRPr="007C2E17" w:rsidRDefault="00895975" w:rsidP="00E866FF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</w:pPr>
                            <w:r w:rsidRPr="007C2E17"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  <w:t>  delay(ao_t);</w:t>
                            </w:r>
                          </w:p>
                          <w:p w14:paraId="3063D850" w14:textId="1EB93828" w:rsidR="00407C62" w:rsidRPr="007C2E17" w:rsidRDefault="00895975" w:rsidP="00E866FF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</w:pPr>
                            <w:r w:rsidRPr="007C2E17"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7888228D" id="_x0000_t202" coordsize="21600,21600" o:spt="202" path="m,l,21600r21600,l21600,xe">
                <v:stroke joinstyle="miter"/>
                <v:path gradientshapeok="t" o:connecttype="rect"/>
              </v:shapetype>
              <v:shape id="_x0000_s1028" type="#_x0000_t202" style="width:287.0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">
                <v:textbox style="mso-fit-shape-to-text:t">
                  <w:txbxContent>
                    <w:p w14:paraId="3D7C3174" w14:textId="77777777" w:rsidR="00895975" w:rsidRPr="007C2E17" w:rsidRDefault="00895975" w:rsidP="00E866FF">
                      <w:pPr>
                        <w:spacing w:after="0"/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</w:pPr>
                      <w:r w:rsidRPr="007C2E17"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  <w:t>void slMAZE(int sl_t, int ao_t) {</w:t>
                      </w:r>
                    </w:p>
                    <w:p w14:paraId="6081FEDD" w14:textId="77777777" w:rsidR="00895975" w:rsidRPr="007C2E17" w:rsidRDefault="00895975" w:rsidP="00E866FF">
                      <w:pPr>
                        <w:spacing w:after="0"/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</w:pPr>
                      <w:r w:rsidRPr="007C2E17"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  <w:t>  sl(SPD);</w:t>
                      </w:r>
                    </w:p>
                    <w:p w14:paraId="761B4850" w14:textId="77777777" w:rsidR="00895975" w:rsidRPr="007C2E17" w:rsidRDefault="00895975" w:rsidP="00E866FF">
                      <w:pPr>
                        <w:spacing w:after="0"/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</w:pPr>
                      <w:r w:rsidRPr="007C2E17"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  <w:t>  delay(sl_t);</w:t>
                      </w:r>
                    </w:p>
                    <w:p w14:paraId="0FB211B6" w14:textId="77777777" w:rsidR="00895975" w:rsidRPr="007C2E17" w:rsidRDefault="00895975" w:rsidP="00E866FF">
                      <w:pPr>
                        <w:spacing w:after="0"/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</w:pPr>
                      <w:r w:rsidRPr="007C2E17"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  <w:t>  ao();</w:t>
                      </w:r>
                    </w:p>
                    <w:p w14:paraId="3D5E3548" w14:textId="77777777" w:rsidR="00895975" w:rsidRPr="007C2E17" w:rsidRDefault="00895975" w:rsidP="00E866FF">
                      <w:pPr>
                        <w:spacing w:after="0"/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</w:pPr>
                      <w:r w:rsidRPr="007C2E17"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  <w:t>  delay(ao_t);</w:t>
                      </w:r>
                    </w:p>
                    <w:p w14:paraId="3063D850" w14:textId="1EB93828" w:rsidR="00407C62" w:rsidRPr="007C2E17" w:rsidRDefault="00895975" w:rsidP="00E866FF">
                      <w:pPr>
                        <w:spacing w:after="0"/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</w:pPr>
                      <w:r w:rsidRPr="007C2E17"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F6CBF77" w14:textId="1ADE3F09" w:rsidR="001F1C69" w:rsidRPr="00CF20C1" w:rsidRDefault="001F1C69" w:rsidP="00F10567">
      <w:pPr>
        <w:spacing w:before="240" w:after="0" w:line="240" w:lineRule="auto"/>
        <w:ind w:firstLine="720"/>
        <w:rPr>
          <w:rFonts w:asciiTheme="minorBidi" w:eastAsia="A-OTF Gothic MB101 Pro L" w:hAnsiTheme="minorBidi"/>
          <w:sz w:val="22"/>
          <w:szCs w:val="24"/>
          <w:cs/>
        </w:rPr>
      </w:pPr>
      <w:r w:rsidRPr="007A0591">
        <w:rPr>
          <w:rFonts w:asciiTheme="minorBidi" w:eastAsia="A-OTF Gothic MB101 Pro M" w:hAnsiTheme="minorBidi" w:hint="cs"/>
          <w:b/>
          <w:bCs/>
          <w:sz w:val="32"/>
          <w:szCs w:val="32"/>
          <w:cs/>
        </w:rPr>
        <w:t>อธิบาย</w:t>
      </w:r>
      <w:r w:rsidRPr="007A0591">
        <w:rPr>
          <w:rFonts w:asciiTheme="minorBidi" w:eastAsia="A-OTF Gothic MB101 Pro M" w:hAnsiTheme="minorBidi"/>
          <w:b/>
          <w:bCs/>
          <w:sz w:val="32"/>
          <w:szCs w:val="32"/>
        </w:rPr>
        <w:t>:</w:t>
      </w:r>
      <w:r w:rsidRPr="007A0591">
        <w:rPr>
          <w:rFonts w:asciiTheme="minorBidi" w:eastAsia="A-OTF Gothic MB101 Pro M" w:hAnsiTheme="minorBidi"/>
          <w:sz w:val="32"/>
          <w:szCs w:val="32"/>
        </w:rPr>
        <w:t xml:space="preserve"> </w:t>
      </w:r>
      <w:r w:rsidRPr="00305CCC">
        <w:rPr>
          <w:rFonts w:asciiTheme="minorBidi" w:eastAsia="A-OTF Gothic MB101 Pro L" w:hAnsiTheme="minorBidi" w:hint="cs"/>
          <w:sz w:val="28"/>
          <w:szCs w:val="32"/>
          <w:cs/>
        </w:rPr>
        <w:t>ใช้ฟังก์ชันขับเคลื่อนหุ่นยนต์ 2 ล้อ</w:t>
      </w:r>
      <w:r w:rsidR="00596747">
        <w:rPr>
          <w:rFonts w:asciiTheme="minorBidi" w:eastAsia="A-OTF Gothic MB101 Pro L" w:hAnsiTheme="minorBidi" w:hint="cs"/>
          <w:sz w:val="28"/>
          <w:szCs w:val="32"/>
          <w:cs/>
        </w:rPr>
        <w:t>หมุนไปทางด้านซ้าย</w:t>
      </w:r>
      <w:r>
        <w:rPr>
          <w:rFonts w:asciiTheme="minorBidi" w:eastAsia="A-OTF Gothic MB101 Pro L" w:hAnsiTheme="minorBidi" w:hint="cs"/>
          <w:sz w:val="28"/>
          <w:szCs w:val="32"/>
          <w:cs/>
        </w:rPr>
        <w:t xml:space="preserve"> จากนั้นหุ่นยนต์หยุดเคลื่อนที่ชั่วคราว</w:t>
      </w:r>
    </w:p>
    <w:p w14:paraId="62FD90B9" w14:textId="563702B7" w:rsidR="00A86223" w:rsidRPr="00FD4182" w:rsidRDefault="00FD4182" w:rsidP="00F10567">
      <w:pPr>
        <w:spacing w:before="240" w:after="0" w:line="240" w:lineRule="auto"/>
        <w:ind w:left="720"/>
        <w:rPr>
          <w:rFonts w:asciiTheme="minorBidi" w:eastAsia="A-OTF Gothic MB101 Pro L" w:hAnsiTheme="minorBidi"/>
          <w:b/>
          <w:bCs/>
          <w:sz w:val="32"/>
          <w:szCs w:val="32"/>
        </w:rPr>
      </w:pPr>
      <w:r>
        <w:rPr>
          <w:rFonts w:asciiTheme="minorBidi" w:eastAsia="A-OTF Gothic MB101 Pro L" w:hAnsiTheme="minorBidi" w:hint="cs"/>
          <w:b/>
          <w:bCs/>
          <w:sz w:val="32"/>
          <w:szCs w:val="32"/>
          <w:cs/>
        </w:rPr>
        <w:t>4</w:t>
      </w:r>
      <w:r w:rsidRPr="0036196D">
        <w:rPr>
          <w:rFonts w:asciiTheme="minorBidi" w:eastAsia="A-OTF Gothic MB101 Pro L" w:hAnsiTheme="minorBidi"/>
          <w:b/>
          <w:bCs/>
          <w:sz w:val="32"/>
          <w:szCs w:val="32"/>
        </w:rPr>
        <w:t xml:space="preserve">) </w:t>
      </w:r>
      <w:r>
        <w:rPr>
          <w:rFonts w:asciiTheme="minorBidi" w:eastAsia="A-OTF Gothic MB101 Pro L" w:hAnsiTheme="minorBidi" w:hint="cs"/>
          <w:b/>
          <w:bCs/>
          <w:sz w:val="32"/>
          <w:szCs w:val="32"/>
          <w:cs/>
        </w:rPr>
        <w:t xml:space="preserve">ฟังก์ชัน </w:t>
      </w:r>
      <w:r>
        <w:rPr>
          <w:rFonts w:asciiTheme="minorBidi" w:eastAsia="A-OTF Gothic MB101 Pro L" w:hAnsiTheme="minorBidi"/>
          <w:b/>
          <w:bCs/>
          <w:sz w:val="32"/>
          <w:szCs w:val="32"/>
        </w:rPr>
        <w:t>“</w:t>
      </w:r>
      <w:r>
        <w:rPr>
          <w:rFonts w:asciiTheme="minorBidi" w:eastAsia="A-OTF Gothic MB101 Pro L" w:hAnsiTheme="minorBidi" w:hint="cs"/>
          <w:b/>
          <w:bCs/>
          <w:sz w:val="32"/>
          <w:szCs w:val="32"/>
          <w:cs/>
        </w:rPr>
        <w:t>หมุนขวาแล้วหยุดชั่วคราว</w:t>
      </w:r>
      <w:r>
        <w:rPr>
          <w:rFonts w:asciiTheme="minorBidi" w:eastAsia="A-OTF Gothic MB101 Pro L" w:hAnsiTheme="minorBidi"/>
          <w:b/>
          <w:bCs/>
          <w:sz w:val="32"/>
          <w:szCs w:val="32"/>
        </w:rPr>
        <w:t>”</w:t>
      </w:r>
    </w:p>
    <w:p w14:paraId="416FDDFE" w14:textId="77777777" w:rsidR="00E87F28" w:rsidRPr="00CF20C1" w:rsidRDefault="000504A7" w:rsidP="00F10567">
      <w:pPr>
        <w:spacing w:before="240" w:after="0" w:line="240" w:lineRule="auto"/>
        <w:ind w:left="720"/>
        <w:rPr>
          <w:rFonts w:asciiTheme="minorBidi" w:eastAsia="A-OTF Gothic MB101 Pro B" w:hAnsiTheme="minorBidi"/>
          <w:sz w:val="22"/>
          <w:szCs w:val="24"/>
        </w:rPr>
      </w:pPr>
      <w:r w:rsidRPr="00CF20C1">
        <w:rPr>
          <w:rFonts w:asciiTheme="minorBidi" w:eastAsia="A-OTF Gothic MB101 Pro L" w:hAnsiTheme="minorBidi"/>
          <w:noProof/>
          <w:sz w:val="22"/>
          <w:szCs w:val="24"/>
        </w:rPr>
        <mc:AlternateContent>
          <mc:Choice Requires="wps">
            <w:drawing>
              <wp:inline distT="0" distB="0" distL="0" distR="0" wp14:anchorId="29285279" wp14:editId="1FAE406B">
                <wp:extent cx="3674962" cy="1404620"/>
                <wp:effectExtent l="0" t="0" r="20955" b="13970"/>
                <wp:docPr id="17216233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7496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F48A81" w14:textId="77777777" w:rsidR="000504A7" w:rsidRPr="007C2E17" w:rsidRDefault="000504A7" w:rsidP="00E866FF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</w:pPr>
                            <w:r w:rsidRPr="007C2E17"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  <w:t>void srMAZE(int sr_t, int ao_t) {</w:t>
                            </w:r>
                          </w:p>
                          <w:p w14:paraId="56723E1E" w14:textId="77777777" w:rsidR="000504A7" w:rsidRPr="007C2E17" w:rsidRDefault="000504A7" w:rsidP="00E866FF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</w:pPr>
                            <w:r w:rsidRPr="007C2E17"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  <w:t>  sr(SPD);</w:t>
                            </w:r>
                          </w:p>
                          <w:p w14:paraId="77C5FB22" w14:textId="77777777" w:rsidR="000504A7" w:rsidRPr="007C2E17" w:rsidRDefault="000504A7" w:rsidP="00E866FF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</w:pPr>
                            <w:r w:rsidRPr="007C2E17"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  <w:t>  delay(sr_t);</w:t>
                            </w:r>
                          </w:p>
                          <w:p w14:paraId="01403952" w14:textId="77777777" w:rsidR="000504A7" w:rsidRPr="007C2E17" w:rsidRDefault="000504A7" w:rsidP="00E866FF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</w:pPr>
                            <w:r w:rsidRPr="007C2E17"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  <w:t>  ao();</w:t>
                            </w:r>
                          </w:p>
                          <w:p w14:paraId="17E3BCE8" w14:textId="77777777" w:rsidR="000504A7" w:rsidRPr="007C2E17" w:rsidRDefault="000504A7" w:rsidP="00E866FF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</w:pPr>
                            <w:r w:rsidRPr="007C2E17"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  <w:t>  delay(ao_t);</w:t>
                            </w:r>
                          </w:p>
                          <w:p w14:paraId="5CD8A14B" w14:textId="4529383E" w:rsidR="000504A7" w:rsidRPr="007C2E17" w:rsidRDefault="000504A7" w:rsidP="00E866FF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</w:pPr>
                            <w:r w:rsidRPr="007C2E17"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9285279" id="_x0000_s1029" type="#_x0000_t202" style="width:289.3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">
                <v:textbox style="mso-fit-shape-to-text:t">
                  <w:txbxContent>
                    <w:p w14:paraId="0EF48A81" w14:textId="77777777" w:rsidR="000504A7" w:rsidRPr="007C2E17" w:rsidRDefault="000504A7" w:rsidP="00E866FF">
                      <w:pPr>
                        <w:spacing w:after="0"/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</w:pPr>
                      <w:r w:rsidRPr="007C2E17"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  <w:t>void srMAZE(int sr_t, int ao_t) {</w:t>
                      </w:r>
                    </w:p>
                    <w:p w14:paraId="56723E1E" w14:textId="77777777" w:rsidR="000504A7" w:rsidRPr="007C2E17" w:rsidRDefault="000504A7" w:rsidP="00E866FF">
                      <w:pPr>
                        <w:spacing w:after="0"/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</w:pPr>
                      <w:r w:rsidRPr="007C2E17"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  <w:t>  sr(SPD);</w:t>
                      </w:r>
                    </w:p>
                    <w:p w14:paraId="77C5FB22" w14:textId="77777777" w:rsidR="000504A7" w:rsidRPr="007C2E17" w:rsidRDefault="000504A7" w:rsidP="00E866FF">
                      <w:pPr>
                        <w:spacing w:after="0"/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</w:pPr>
                      <w:r w:rsidRPr="007C2E17"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  <w:t>  delay(sr_t);</w:t>
                      </w:r>
                    </w:p>
                    <w:p w14:paraId="01403952" w14:textId="77777777" w:rsidR="000504A7" w:rsidRPr="007C2E17" w:rsidRDefault="000504A7" w:rsidP="00E866FF">
                      <w:pPr>
                        <w:spacing w:after="0"/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</w:pPr>
                      <w:r w:rsidRPr="007C2E17"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  <w:t>  ao();</w:t>
                      </w:r>
                    </w:p>
                    <w:p w14:paraId="17E3BCE8" w14:textId="77777777" w:rsidR="000504A7" w:rsidRPr="007C2E17" w:rsidRDefault="000504A7" w:rsidP="00E866FF">
                      <w:pPr>
                        <w:spacing w:after="0"/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</w:pPr>
                      <w:r w:rsidRPr="007C2E17"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  <w:t>  delay(ao_t);</w:t>
                      </w:r>
                    </w:p>
                    <w:p w14:paraId="5CD8A14B" w14:textId="4529383E" w:rsidR="000504A7" w:rsidRPr="007C2E17" w:rsidRDefault="000504A7" w:rsidP="00E866FF">
                      <w:pPr>
                        <w:spacing w:after="0"/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</w:pPr>
                      <w:r w:rsidRPr="007C2E17"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1AC2DBD" w14:textId="6BF80522" w:rsidR="00FD4182" w:rsidRPr="00CF20C1" w:rsidRDefault="00E87F28" w:rsidP="00F10567">
      <w:pPr>
        <w:spacing w:before="240" w:after="0" w:line="240" w:lineRule="auto"/>
        <w:ind w:firstLine="720"/>
        <w:rPr>
          <w:rFonts w:asciiTheme="minorBidi" w:eastAsia="A-OTF Gothic MB101 Pro L" w:hAnsiTheme="minorBidi"/>
          <w:sz w:val="22"/>
          <w:szCs w:val="24"/>
          <w:cs/>
        </w:rPr>
      </w:pPr>
      <w:r w:rsidRPr="007A0591">
        <w:rPr>
          <w:rFonts w:asciiTheme="minorBidi" w:eastAsia="A-OTF Gothic MB101 Pro M" w:hAnsiTheme="minorBidi" w:hint="cs"/>
          <w:b/>
          <w:bCs/>
          <w:sz w:val="32"/>
          <w:szCs w:val="32"/>
          <w:cs/>
        </w:rPr>
        <w:t>อธิบาย</w:t>
      </w:r>
      <w:r w:rsidRPr="007A0591">
        <w:rPr>
          <w:rFonts w:asciiTheme="minorBidi" w:eastAsia="A-OTF Gothic MB101 Pro M" w:hAnsiTheme="minorBidi"/>
          <w:b/>
          <w:bCs/>
          <w:sz w:val="32"/>
          <w:szCs w:val="32"/>
        </w:rPr>
        <w:t>:</w:t>
      </w:r>
      <w:r w:rsidRPr="007A0591">
        <w:rPr>
          <w:rFonts w:asciiTheme="minorBidi" w:eastAsia="A-OTF Gothic MB101 Pro M" w:hAnsiTheme="minorBidi"/>
          <w:sz w:val="32"/>
          <w:szCs w:val="32"/>
        </w:rPr>
        <w:t xml:space="preserve"> </w:t>
      </w:r>
      <w:r w:rsidRPr="00305CCC">
        <w:rPr>
          <w:rFonts w:asciiTheme="minorBidi" w:eastAsia="A-OTF Gothic MB101 Pro L" w:hAnsiTheme="minorBidi" w:hint="cs"/>
          <w:sz w:val="28"/>
          <w:szCs w:val="32"/>
          <w:cs/>
        </w:rPr>
        <w:t>ใช้ฟังก์ชันขับเคลื่อนหุ่นยนต์ 2 ล้อ</w:t>
      </w:r>
      <w:r>
        <w:rPr>
          <w:rFonts w:asciiTheme="minorBidi" w:eastAsia="A-OTF Gothic MB101 Pro L" w:hAnsiTheme="minorBidi" w:hint="cs"/>
          <w:sz w:val="28"/>
          <w:szCs w:val="32"/>
          <w:cs/>
        </w:rPr>
        <w:t>หมุนไปทางด้านขวา จากนั้นหุ่นยนต์หยุดเคลื่อนที่ชั่วคราว</w:t>
      </w:r>
    </w:p>
    <w:p w14:paraId="6D4AF8D9" w14:textId="03FBBFC1" w:rsidR="00A86223" w:rsidRPr="00CF20C1" w:rsidRDefault="00FD4182" w:rsidP="00F10567">
      <w:pPr>
        <w:spacing w:before="240" w:after="0" w:line="240" w:lineRule="auto"/>
        <w:ind w:firstLine="720"/>
        <w:rPr>
          <w:rFonts w:asciiTheme="minorBidi" w:eastAsia="A-OTF Gothic MB101 Pro L" w:hAnsiTheme="minorBidi"/>
          <w:b/>
          <w:bCs/>
          <w:sz w:val="28"/>
          <w:szCs w:val="28"/>
        </w:rPr>
      </w:pPr>
      <w:r>
        <w:rPr>
          <w:rFonts w:asciiTheme="minorBidi" w:eastAsia="A-OTF Gothic MB101 Pro L" w:hAnsiTheme="minorBidi" w:hint="cs"/>
          <w:b/>
          <w:bCs/>
          <w:sz w:val="32"/>
          <w:szCs w:val="32"/>
          <w:cs/>
        </w:rPr>
        <w:t>5</w:t>
      </w:r>
      <w:r w:rsidRPr="0036196D">
        <w:rPr>
          <w:rFonts w:asciiTheme="minorBidi" w:eastAsia="A-OTF Gothic MB101 Pro L" w:hAnsiTheme="minorBidi"/>
          <w:b/>
          <w:bCs/>
          <w:sz w:val="32"/>
          <w:szCs w:val="32"/>
        </w:rPr>
        <w:t xml:space="preserve">) </w:t>
      </w:r>
      <w:r>
        <w:rPr>
          <w:rFonts w:asciiTheme="minorBidi" w:eastAsia="A-OTF Gothic MB101 Pro L" w:hAnsiTheme="minorBidi" w:hint="cs"/>
          <w:b/>
          <w:bCs/>
          <w:sz w:val="32"/>
          <w:szCs w:val="32"/>
          <w:cs/>
        </w:rPr>
        <w:t>ฟังก์ชัน “ถอยไปด้านหลัง สัมผัสกำแพง และตั้งตัวให้ตรง</w:t>
      </w:r>
      <w:r w:rsidR="00F10567">
        <w:rPr>
          <w:rFonts w:asciiTheme="minorBidi" w:eastAsia="A-OTF Gothic MB101 Pro L" w:hAnsiTheme="minorBidi" w:hint="cs"/>
          <w:b/>
          <w:bCs/>
          <w:sz w:val="32"/>
          <w:szCs w:val="32"/>
          <w:cs/>
        </w:rPr>
        <w:t>โดยสวิตซ์ 2 ตัว</w:t>
      </w:r>
      <w:r>
        <w:rPr>
          <w:rFonts w:asciiTheme="minorBidi" w:eastAsia="A-OTF Gothic MB101 Pro L" w:hAnsiTheme="minorBidi" w:hint="cs"/>
          <w:b/>
          <w:bCs/>
          <w:sz w:val="32"/>
          <w:szCs w:val="32"/>
          <w:cs/>
        </w:rPr>
        <w:t>”</w:t>
      </w:r>
    </w:p>
    <w:p w14:paraId="5915A43A" w14:textId="77777777" w:rsidR="00086130" w:rsidRPr="00CF20C1" w:rsidRDefault="00A86223" w:rsidP="00F10567">
      <w:pPr>
        <w:spacing w:before="240" w:after="0" w:line="240" w:lineRule="auto"/>
        <w:ind w:firstLine="720"/>
        <w:rPr>
          <w:rFonts w:asciiTheme="minorBidi" w:eastAsia="A-OTF Gothic MB101 Pro B" w:hAnsiTheme="minorBidi"/>
          <w:sz w:val="22"/>
          <w:szCs w:val="24"/>
        </w:rPr>
      </w:pPr>
      <w:r w:rsidRPr="00CF20C1">
        <w:rPr>
          <w:rFonts w:asciiTheme="minorBidi" w:eastAsia="A-OTF Gothic MB101 Pro L" w:hAnsiTheme="minorBidi"/>
          <w:noProof/>
          <w:sz w:val="22"/>
          <w:szCs w:val="24"/>
        </w:rPr>
        <mc:AlternateContent>
          <mc:Choice Requires="wps">
            <w:drawing>
              <wp:inline distT="0" distB="0" distL="0" distR="0" wp14:anchorId="1FD1D6F2" wp14:editId="58E647FA">
                <wp:extent cx="3646025" cy="1404620"/>
                <wp:effectExtent l="0" t="0" r="12065" b="24130"/>
                <wp:docPr id="14355293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460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3A8D1D" w14:textId="77777777" w:rsidR="00F50775" w:rsidRPr="007C2E17" w:rsidRDefault="00F50775" w:rsidP="00F50775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18"/>
                                <w:szCs w:val="21"/>
                              </w:rPr>
                            </w:pPr>
                            <w:r w:rsidRPr="007C2E17">
                              <w:rPr>
                                <w:rFonts w:ascii="Courier New" w:hAnsi="Courier New" w:cs="Courier New"/>
                                <w:sz w:val="18"/>
                                <w:szCs w:val="21"/>
                              </w:rPr>
                              <w:t>void bkSW(int freq, int ao_t) {</w:t>
                            </w:r>
                          </w:p>
                          <w:p w14:paraId="244441DE" w14:textId="77777777" w:rsidR="00F50775" w:rsidRPr="007C2E17" w:rsidRDefault="00F50775" w:rsidP="00F50775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18"/>
                                <w:szCs w:val="21"/>
                              </w:rPr>
                            </w:pPr>
                            <w:r w:rsidRPr="007C2E17">
                              <w:rPr>
                                <w:rFonts w:ascii="Courier New" w:hAnsi="Courier New" w:cs="Courier New"/>
                                <w:sz w:val="18"/>
                                <w:szCs w:val="21"/>
                              </w:rPr>
                              <w:t>  while (1) {</w:t>
                            </w:r>
                          </w:p>
                          <w:p w14:paraId="699F9B31" w14:textId="77777777" w:rsidR="00F50775" w:rsidRPr="007C2E17" w:rsidRDefault="00F50775" w:rsidP="00F50775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18"/>
                                <w:szCs w:val="21"/>
                              </w:rPr>
                            </w:pPr>
                            <w:r w:rsidRPr="007C2E17">
                              <w:rPr>
                                <w:rFonts w:ascii="Courier New" w:hAnsi="Courier New" w:cs="Courier New"/>
                                <w:sz w:val="18"/>
                                <w:szCs w:val="21"/>
                              </w:rPr>
                              <w:t>    if (!in(22) &amp;&amp; !in(23)) {</w:t>
                            </w:r>
                          </w:p>
                          <w:p w14:paraId="2B1193D3" w14:textId="77777777" w:rsidR="00F50775" w:rsidRPr="007C2E17" w:rsidRDefault="00F50775" w:rsidP="00F50775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18"/>
                                <w:szCs w:val="21"/>
                              </w:rPr>
                            </w:pPr>
                            <w:r w:rsidRPr="007C2E17">
                              <w:rPr>
                                <w:rFonts w:ascii="Courier New" w:hAnsi="Courier New" w:cs="Courier New"/>
                                <w:sz w:val="18"/>
                                <w:szCs w:val="21"/>
                              </w:rPr>
                              <w:t>      bk(SPD);</w:t>
                            </w:r>
                          </w:p>
                          <w:p w14:paraId="5C60C424" w14:textId="77777777" w:rsidR="00F50775" w:rsidRPr="007C2E17" w:rsidRDefault="00F50775" w:rsidP="00F50775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18"/>
                                <w:szCs w:val="21"/>
                              </w:rPr>
                            </w:pPr>
                            <w:r w:rsidRPr="007C2E17">
                              <w:rPr>
                                <w:rFonts w:ascii="Courier New" w:hAnsi="Courier New" w:cs="Courier New"/>
                                <w:sz w:val="18"/>
                                <w:szCs w:val="21"/>
                              </w:rPr>
                              <w:t>      sound(freq, ao_t);</w:t>
                            </w:r>
                          </w:p>
                          <w:p w14:paraId="075185A7" w14:textId="77777777" w:rsidR="00F50775" w:rsidRPr="007C2E17" w:rsidRDefault="00F50775" w:rsidP="00F50775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18"/>
                                <w:szCs w:val="21"/>
                              </w:rPr>
                            </w:pPr>
                            <w:r w:rsidRPr="007C2E17">
                              <w:rPr>
                                <w:rFonts w:ascii="Courier New" w:hAnsi="Courier New" w:cs="Courier New"/>
                                <w:sz w:val="18"/>
                                <w:szCs w:val="21"/>
                              </w:rPr>
                              <w:t>      ao();</w:t>
                            </w:r>
                          </w:p>
                          <w:p w14:paraId="5D8112B6" w14:textId="77777777" w:rsidR="00F50775" w:rsidRPr="007C2E17" w:rsidRDefault="00F50775" w:rsidP="00F50775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18"/>
                                <w:szCs w:val="21"/>
                              </w:rPr>
                            </w:pPr>
                            <w:r w:rsidRPr="007C2E17">
                              <w:rPr>
                                <w:rFonts w:ascii="Courier New" w:hAnsi="Courier New" w:cs="Courier New"/>
                                <w:sz w:val="18"/>
                                <w:szCs w:val="21"/>
                              </w:rPr>
                              <w:t>      delay(ao_t);</w:t>
                            </w:r>
                          </w:p>
                          <w:p w14:paraId="3BB7AF0D" w14:textId="77777777" w:rsidR="00F50775" w:rsidRPr="007C2E17" w:rsidRDefault="00F50775" w:rsidP="00F50775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18"/>
                                <w:szCs w:val="21"/>
                              </w:rPr>
                            </w:pPr>
                            <w:r w:rsidRPr="007C2E17">
                              <w:rPr>
                                <w:rFonts w:ascii="Courier New" w:hAnsi="Courier New" w:cs="Courier New"/>
                                <w:sz w:val="18"/>
                                <w:szCs w:val="21"/>
                              </w:rPr>
                              <w:t>      break;</w:t>
                            </w:r>
                          </w:p>
                          <w:p w14:paraId="10C364E3" w14:textId="77777777" w:rsidR="00F50775" w:rsidRPr="007C2E17" w:rsidRDefault="00F50775" w:rsidP="00F50775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18"/>
                                <w:szCs w:val="21"/>
                              </w:rPr>
                            </w:pPr>
                            <w:r w:rsidRPr="007C2E17">
                              <w:rPr>
                                <w:rFonts w:ascii="Courier New" w:hAnsi="Courier New" w:cs="Courier New"/>
                                <w:sz w:val="18"/>
                                <w:szCs w:val="21"/>
                              </w:rPr>
                              <w:t>    } else if (in(22) &amp;&amp; !in(23)) {</w:t>
                            </w:r>
                          </w:p>
                          <w:p w14:paraId="3301FFCE" w14:textId="77777777" w:rsidR="00F50775" w:rsidRPr="007C2E17" w:rsidRDefault="00F50775" w:rsidP="00F50775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18"/>
                                <w:szCs w:val="21"/>
                              </w:rPr>
                            </w:pPr>
                            <w:r w:rsidRPr="007C2E17">
                              <w:rPr>
                                <w:rFonts w:ascii="Courier New" w:hAnsi="Courier New" w:cs="Courier New"/>
                                <w:sz w:val="18"/>
                                <w:szCs w:val="21"/>
                              </w:rPr>
                              <w:t>      sl(SPD);</w:t>
                            </w:r>
                          </w:p>
                          <w:p w14:paraId="6EBF432C" w14:textId="77777777" w:rsidR="00F50775" w:rsidRPr="007C2E17" w:rsidRDefault="00F50775" w:rsidP="00F50775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18"/>
                                <w:szCs w:val="21"/>
                              </w:rPr>
                            </w:pPr>
                            <w:r w:rsidRPr="007C2E17">
                              <w:rPr>
                                <w:rFonts w:ascii="Courier New" w:hAnsi="Courier New" w:cs="Courier New"/>
                                <w:sz w:val="18"/>
                                <w:szCs w:val="21"/>
                              </w:rPr>
                              <w:t>    } else if (!in(22) &amp;&amp; in(23)) {</w:t>
                            </w:r>
                          </w:p>
                          <w:p w14:paraId="3A80D7CF" w14:textId="77777777" w:rsidR="00F50775" w:rsidRPr="007C2E17" w:rsidRDefault="00F50775" w:rsidP="00F50775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18"/>
                                <w:szCs w:val="21"/>
                              </w:rPr>
                            </w:pPr>
                            <w:r w:rsidRPr="007C2E17">
                              <w:rPr>
                                <w:rFonts w:ascii="Courier New" w:hAnsi="Courier New" w:cs="Courier New"/>
                                <w:sz w:val="18"/>
                                <w:szCs w:val="21"/>
                              </w:rPr>
                              <w:t>      sr(SPD);</w:t>
                            </w:r>
                          </w:p>
                          <w:p w14:paraId="7BE3FE88" w14:textId="77777777" w:rsidR="00F50775" w:rsidRPr="007C2E17" w:rsidRDefault="00F50775" w:rsidP="00F50775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18"/>
                                <w:szCs w:val="21"/>
                              </w:rPr>
                            </w:pPr>
                            <w:r w:rsidRPr="007C2E17">
                              <w:rPr>
                                <w:rFonts w:ascii="Courier New" w:hAnsi="Courier New" w:cs="Courier New"/>
                                <w:sz w:val="18"/>
                                <w:szCs w:val="21"/>
                              </w:rPr>
                              <w:t>    } else {</w:t>
                            </w:r>
                          </w:p>
                          <w:p w14:paraId="74A89B8B" w14:textId="77777777" w:rsidR="00F50775" w:rsidRPr="007C2E17" w:rsidRDefault="00F50775" w:rsidP="00F50775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18"/>
                                <w:szCs w:val="21"/>
                              </w:rPr>
                            </w:pPr>
                            <w:r w:rsidRPr="007C2E17">
                              <w:rPr>
                                <w:rFonts w:ascii="Courier New" w:hAnsi="Courier New" w:cs="Courier New"/>
                                <w:sz w:val="18"/>
                                <w:szCs w:val="21"/>
                              </w:rPr>
                              <w:t>      bk(SPD);</w:t>
                            </w:r>
                          </w:p>
                          <w:p w14:paraId="03641252" w14:textId="77777777" w:rsidR="00F50775" w:rsidRPr="007C2E17" w:rsidRDefault="00F50775" w:rsidP="00F50775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18"/>
                                <w:szCs w:val="21"/>
                              </w:rPr>
                            </w:pPr>
                            <w:r w:rsidRPr="007C2E17">
                              <w:rPr>
                                <w:rFonts w:ascii="Courier New" w:hAnsi="Courier New" w:cs="Courier New"/>
                                <w:sz w:val="18"/>
                                <w:szCs w:val="21"/>
                              </w:rPr>
                              <w:t>    }</w:t>
                            </w:r>
                          </w:p>
                          <w:p w14:paraId="311F79C7" w14:textId="77777777" w:rsidR="00F50775" w:rsidRPr="007C2E17" w:rsidRDefault="00F50775" w:rsidP="00F50775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18"/>
                                <w:szCs w:val="21"/>
                              </w:rPr>
                            </w:pPr>
                            <w:r w:rsidRPr="007C2E17">
                              <w:rPr>
                                <w:rFonts w:ascii="Courier New" w:hAnsi="Courier New" w:cs="Courier New"/>
                                <w:sz w:val="18"/>
                                <w:szCs w:val="21"/>
                              </w:rPr>
                              <w:t>  }</w:t>
                            </w:r>
                          </w:p>
                          <w:p w14:paraId="5B0F6769" w14:textId="4932888F" w:rsidR="00A86223" w:rsidRPr="007C2E17" w:rsidRDefault="00F50775" w:rsidP="00A8622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18"/>
                                <w:szCs w:val="21"/>
                              </w:rPr>
                            </w:pPr>
                            <w:r w:rsidRPr="007C2E17">
                              <w:rPr>
                                <w:rFonts w:ascii="Courier New" w:hAnsi="Courier New" w:cs="Courier New"/>
                                <w:sz w:val="18"/>
                                <w:szCs w:val="21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FD1D6F2" id="_x0000_s1030" type="#_x0000_t202" style="width:287.1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">
                <v:textbox style="mso-fit-shape-to-text:t">
                  <w:txbxContent>
                    <w:p w14:paraId="1F3A8D1D" w14:textId="77777777" w:rsidR="00F50775" w:rsidRPr="007C2E17" w:rsidRDefault="00F50775" w:rsidP="00F50775">
                      <w:pPr>
                        <w:spacing w:after="0"/>
                        <w:rPr>
                          <w:rFonts w:ascii="Courier New" w:hAnsi="Courier New" w:cs="Courier New"/>
                          <w:sz w:val="18"/>
                          <w:szCs w:val="21"/>
                        </w:rPr>
                      </w:pPr>
                      <w:r w:rsidRPr="007C2E17">
                        <w:rPr>
                          <w:rFonts w:ascii="Courier New" w:hAnsi="Courier New" w:cs="Courier New"/>
                          <w:sz w:val="18"/>
                          <w:szCs w:val="21"/>
                        </w:rPr>
                        <w:t>void bkSW(int freq, int ao_t) {</w:t>
                      </w:r>
                    </w:p>
                    <w:p w14:paraId="244441DE" w14:textId="77777777" w:rsidR="00F50775" w:rsidRPr="007C2E17" w:rsidRDefault="00F50775" w:rsidP="00F50775">
                      <w:pPr>
                        <w:spacing w:after="0"/>
                        <w:rPr>
                          <w:rFonts w:ascii="Courier New" w:hAnsi="Courier New" w:cs="Courier New"/>
                          <w:sz w:val="18"/>
                          <w:szCs w:val="21"/>
                        </w:rPr>
                      </w:pPr>
                      <w:r w:rsidRPr="007C2E17">
                        <w:rPr>
                          <w:rFonts w:ascii="Courier New" w:hAnsi="Courier New" w:cs="Courier New"/>
                          <w:sz w:val="18"/>
                          <w:szCs w:val="21"/>
                        </w:rPr>
                        <w:t>  while (1) {</w:t>
                      </w:r>
                    </w:p>
                    <w:p w14:paraId="699F9B31" w14:textId="77777777" w:rsidR="00F50775" w:rsidRPr="007C2E17" w:rsidRDefault="00F50775" w:rsidP="00F50775">
                      <w:pPr>
                        <w:spacing w:after="0"/>
                        <w:rPr>
                          <w:rFonts w:ascii="Courier New" w:hAnsi="Courier New" w:cs="Courier New"/>
                          <w:sz w:val="18"/>
                          <w:szCs w:val="21"/>
                        </w:rPr>
                      </w:pPr>
                      <w:r w:rsidRPr="007C2E17">
                        <w:rPr>
                          <w:rFonts w:ascii="Courier New" w:hAnsi="Courier New" w:cs="Courier New"/>
                          <w:sz w:val="18"/>
                          <w:szCs w:val="21"/>
                        </w:rPr>
                        <w:t>    if (!in(22) &amp;&amp; !in(23)) {</w:t>
                      </w:r>
                    </w:p>
                    <w:p w14:paraId="2B1193D3" w14:textId="77777777" w:rsidR="00F50775" w:rsidRPr="007C2E17" w:rsidRDefault="00F50775" w:rsidP="00F50775">
                      <w:pPr>
                        <w:spacing w:after="0"/>
                        <w:rPr>
                          <w:rFonts w:ascii="Courier New" w:hAnsi="Courier New" w:cs="Courier New"/>
                          <w:sz w:val="18"/>
                          <w:szCs w:val="21"/>
                        </w:rPr>
                      </w:pPr>
                      <w:r w:rsidRPr="007C2E17">
                        <w:rPr>
                          <w:rFonts w:ascii="Courier New" w:hAnsi="Courier New" w:cs="Courier New"/>
                          <w:sz w:val="18"/>
                          <w:szCs w:val="21"/>
                        </w:rPr>
                        <w:t>      bk(SPD);</w:t>
                      </w:r>
                    </w:p>
                    <w:p w14:paraId="5C60C424" w14:textId="77777777" w:rsidR="00F50775" w:rsidRPr="007C2E17" w:rsidRDefault="00F50775" w:rsidP="00F50775">
                      <w:pPr>
                        <w:spacing w:after="0"/>
                        <w:rPr>
                          <w:rFonts w:ascii="Courier New" w:hAnsi="Courier New" w:cs="Courier New"/>
                          <w:sz w:val="18"/>
                          <w:szCs w:val="21"/>
                        </w:rPr>
                      </w:pPr>
                      <w:r w:rsidRPr="007C2E17">
                        <w:rPr>
                          <w:rFonts w:ascii="Courier New" w:hAnsi="Courier New" w:cs="Courier New"/>
                          <w:sz w:val="18"/>
                          <w:szCs w:val="21"/>
                        </w:rPr>
                        <w:t>      sound(freq, ao_t);</w:t>
                      </w:r>
                    </w:p>
                    <w:p w14:paraId="075185A7" w14:textId="77777777" w:rsidR="00F50775" w:rsidRPr="007C2E17" w:rsidRDefault="00F50775" w:rsidP="00F50775">
                      <w:pPr>
                        <w:spacing w:after="0"/>
                        <w:rPr>
                          <w:rFonts w:ascii="Courier New" w:hAnsi="Courier New" w:cs="Courier New"/>
                          <w:sz w:val="18"/>
                          <w:szCs w:val="21"/>
                        </w:rPr>
                      </w:pPr>
                      <w:r w:rsidRPr="007C2E17">
                        <w:rPr>
                          <w:rFonts w:ascii="Courier New" w:hAnsi="Courier New" w:cs="Courier New"/>
                          <w:sz w:val="18"/>
                          <w:szCs w:val="21"/>
                        </w:rPr>
                        <w:t>      ao();</w:t>
                      </w:r>
                    </w:p>
                    <w:p w14:paraId="5D8112B6" w14:textId="77777777" w:rsidR="00F50775" w:rsidRPr="007C2E17" w:rsidRDefault="00F50775" w:rsidP="00F50775">
                      <w:pPr>
                        <w:spacing w:after="0"/>
                        <w:rPr>
                          <w:rFonts w:ascii="Courier New" w:hAnsi="Courier New" w:cs="Courier New"/>
                          <w:sz w:val="18"/>
                          <w:szCs w:val="21"/>
                        </w:rPr>
                      </w:pPr>
                      <w:r w:rsidRPr="007C2E17">
                        <w:rPr>
                          <w:rFonts w:ascii="Courier New" w:hAnsi="Courier New" w:cs="Courier New"/>
                          <w:sz w:val="18"/>
                          <w:szCs w:val="21"/>
                        </w:rPr>
                        <w:t>      delay(ao_t);</w:t>
                      </w:r>
                    </w:p>
                    <w:p w14:paraId="3BB7AF0D" w14:textId="77777777" w:rsidR="00F50775" w:rsidRPr="007C2E17" w:rsidRDefault="00F50775" w:rsidP="00F50775">
                      <w:pPr>
                        <w:spacing w:after="0"/>
                        <w:rPr>
                          <w:rFonts w:ascii="Courier New" w:hAnsi="Courier New" w:cs="Courier New"/>
                          <w:sz w:val="18"/>
                          <w:szCs w:val="21"/>
                        </w:rPr>
                      </w:pPr>
                      <w:r w:rsidRPr="007C2E17">
                        <w:rPr>
                          <w:rFonts w:ascii="Courier New" w:hAnsi="Courier New" w:cs="Courier New"/>
                          <w:sz w:val="18"/>
                          <w:szCs w:val="21"/>
                        </w:rPr>
                        <w:t>      break;</w:t>
                      </w:r>
                    </w:p>
                    <w:p w14:paraId="10C364E3" w14:textId="77777777" w:rsidR="00F50775" w:rsidRPr="007C2E17" w:rsidRDefault="00F50775" w:rsidP="00F50775">
                      <w:pPr>
                        <w:spacing w:after="0"/>
                        <w:rPr>
                          <w:rFonts w:ascii="Courier New" w:hAnsi="Courier New" w:cs="Courier New"/>
                          <w:sz w:val="18"/>
                          <w:szCs w:val="21"/>
                        </w:rPr>
                      </w:pPr>
                      <w:r w:rsidRPr="007C2E17">
                        <w:rPr>
                          <w:rFonts w:ascii="Courier New" w:hAnsi="Courier New" w:cs="Courier New"/>
                          <w:sz w:val="18"/>
                          <w:szCs w:val="21"/>
                        </w:rPr>
                        <w:t>    } else if (in(22) &amp;&amp; !in(23)) {</w:t>
                      </w:r>
                    </w:p>
                    <w:p w14:paraId="3301FFCE" w14:textId="77777777" w:rsidR="00F50775" w:rsidRPr="007C2E17" w:rsidRDefault="00F50775" w:rsidP="00F50775">
                      <w:pPr>
                        <w:spacing w:after="0"/>
                        <w:rPr>
                          <w:rFonts w:ascii="Courier New" w:hAnsi="Courier New" w:cs="Courier New"/>
                          <w:sz w:val="18"/>
                          <w:szCs w:val="21"/>
                        </w:rPr>
                      </w:pPr>
                      <w:r w:rsidRPr="007C2E17">
                        <w:rPr>
                          <w:rFonts w:ascii="Courier New" w:hAnsi="Courier New" w:cs="Courier New"/>
                          <w:sz w:val="18"/>
                          <w:szCs w:val="21"/>
                        </w:rPr>
                        <w:t>      sl(SPD);</w:t>
                      </w:r>
                    </w:p>
                    <w:p w14:paraId="6EBF432C" w14:textId="77777777" w:rsidR="00F50775" w:rsidRPr="007C2E17" w:rsidRDefault="00F50775" w:rsidP="00F50775">
                      <w:pPr>
                        <w:spacing w:after="0"/>
                        <w:rPr>
                          <w:rFonts w:ascii="Courier New" w:hAnsi="Courier New" w:cs="Courier New"/>
                          <w:sz w:val="18"/>
                          <w:szCs w:val="21"/>
                        </w:rPr>
                      </w:pPr>
                      <w:r w:rsidRPr="007C2E17">
                        <w:rPr>
                          <w:rFonts w:ascii="Courier New" w:hAnsi="Courier New" w:cs="Courier New"/>
                          <w:sz w:val="18"/>
                          <w:szCs w:val="21"/>
                        </w:rPr>
                        <w:t>    } else if (!in(22) &amp;&amp; in(23)) {</w:t>
                      </w:r>
                    </w:p>
                    <w:p w14:paraId="3A80D7CF" w14:textId="77777777" w:rsidR="00F50775" w:rsidRPr="007C2E17" w:rsidRDefault="00F50775" w:rsidP="00F50775">
                      <w:pPr>
                        <w:spacing w:after="0"/>
                        <w:rPr>
                          <w:rFonts w:ascii="Courier New" w:hAnsi="Courier New" w:cs="Courier New"/>
                          <w:sz w:val="18"/>
                          <w:szCs w:val="21"/>
                        </w:rPr>
                      </w:pPr>
                      <w:r w:rsidRPr="007C2E17">
                        <w:rPr>
                          <w:rFonts w:ascii="Courier New" w:hAnsi="Courier New" w:cs="Courier New"/>
                          <w:sz w:val="18"/>
                          <w:szCs w:val="21"/>
                        </w:rPr>
                        <w:t>      sr(SPD);</w:t>
                      </w:r>
                    </w:p>
                    <w:p w14:paraId="7BE3FE88" w14:textId="77777777" w:rsidR="00F50775" w:rsidRPr="007C2E17" w:rsidRDefault="00F50775" w:rsidP="00F50775">
                      <w:pPr>
                        <w:spacing w:after="0"/>
                        <w:rPr>
                          <w:rFonts w:ascii="Courier New" w:hAnsi="Courier New" w:cs="Courier New"/>
                          <w:sz w:val="18"/>
                          <w:szCs w:val="21"/>
                        </w:rPr>
                      </w:pPr>
                      <w:r w:rsidRPr="007C2E17">
                        <w:rPr>
                          <w:rFonts w:ascii="Courier New" w:hAnsi="Courier New" w:cs="Courier New"/>
                          <w:sz w:val="18"/>
                          <w:szCs w:val="21"/>
                        </w:rPr>
                        <w:t>    } else {</w:t>
                      </w:r>
                    </w:p>
                    <w:p w14:paraId="74A89B8B" w14:textId="77777777" w:rsidR="00F50775" w:rsidRPr="007C2E17" w:rsidRDefault="00F50775" w:rsidP="00F50775">
                      <w:pPr>
                        <w:spacing w:after="0"/>
                        <w:rPr>
                          <w:rFonts w:ascii="Courier New" w:hAnsi="Courier New" w:cs="Courier New"/>
                          <w:sz w:val="18"/>
                          <w:szCs w:val="21"/>
                        </w:rPr>
                      </w:pPr>
                      <w:r w:rsidRPr="007C2E17">
                        <w:rPr>
                          <w:rFonts w:ascii="Courier New" w:hAnsi="Courier New" w:cs="Courier New"/>
                          <w:sz w:val="18"/>
                          <w:szCs w:val="21"/>
                        </w:rPr>
                        <w:t>      bk(SPD);</w:t>
                      </w:r>
                    </w:p>
                    <w:p w14:paraId="03641252" w14:textId="77777777" w:rsidR="00F50775" w:rsidRPr="007C2E17" w:rsidRDefault="00F50775" w:rsidP="00F50775">
                      <w:pPr>
                        <w:spacing w:after="0"/>
                        <w:rPr>
                          <w:rFonts w:ascii="Courier New" w:hAnsi="Courier New" w:cs="Courier New"/>
                          <w:sz w:val="18"/>
                          <w:szCs w:val="21"/>
                        </w:rPr>
                      </w:pPr>
                      <w:r w:rsidRPr="007C2E17">
                        <w:rPr>
                          <w:rFonts w:ascii="Courier New" w:hAnsi="Courier New" w:cs="Courier New"/>
                          <w:sz w:val="18"/>
                          <w:szCs w:val="21"/>
                        </w:rPr>
                        <w:t>    }</w:t>
                      </w:r>
                    </w:p>
                    <w:p w14:paraId="311F79C7" w14:textId="77777777" w:rsidR="00F50775" w:rsidRPr="007C2E17" w:rsidRDefault="00F50775" w:rsidP="00F50775">
                      <w:pPr>
                        <w:spacing w:after="0"/>
                        <w:rPr>
                          <w:rFonts w:ascii="Courier New" w:hAnsi="Courier New" w:cs="Courier New"/>
                          <w:sz w:val="18"/>
                          <w:szCs w:val="21"/>
                        </w:rPr>
                      </w:pPr>
                      <w:r w:rsidRPr="007C2E17">
                        <w:rPr>
                          <w:rFonts w:ascii="Courier New" w:hAnsi="Courier New" w:cs="Courier New"/>
                          <w:sz w:val="18"/>
                          <w:szCs w:val="21"/>
                        </w:rPr>
                        <w:t>  }</w:t>
                      </w:r>
                    </w:p>
                    <w:p w14:paraId="5B0F6769" w14:textId="4932888F" w:rsidR="00A86223" w:rsidRPr="007C2E17" w:rsidRDefault="00F50775" w:rsidP="00A86223">
                      <w:pPr>
                        <w:spacing w:after="0"/>
                        <w:rPr>
                          <w:rFonts w:ascii="Courier New" w:hAnsi="Courier New" w:cs="Courier New"/>
                          <w:sz w:val="18"/>
                          <w:szCs w:val="21"/>
                        </w:rPr>
                      </w:pPr>
                      <w:r w:rsidRPr="007C2E17">
                        <w:rPr>
                          <w:rFonts w:ascii="Courier New" w:hAnsi="Courier New" w:cs="Courier New"/>
                          <w:sz w:val="18"/>
                          <w:szCs w:val="21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7A0A887" w14:textId="688E9E47" w:rsidR="001D127A" w:rsidRPr="00DA3EC3" w:rsidRDefault="001D127A" w:rsidP="001D127A">
      <w:pPr>
        <w:spacing w:before="240" w:after="0" w:line="240" w:lineRule="auto"/>
        <w:ind w:firstLine="720"/>
        <w:rPr>
          <w:rFonts w:asciiTheme="minorBidi" w:eastAsia="A-OTF Gothic MB101 Pro L" w:hAnsiTheme="minorBidi"/>
          <w:sz w:val="32"/>
          <w:szCs w:val="32"/>
        </w:rPr>
      </w:pPr>
      <w:r w:rsidRPr="00DA3EC3">
        <w:rPr>
          <w:rFonts w:asciiTheme="minorBidi" w:eastAsia="A-OTF Gothic MB101 Pro M" w:hAnsiTheme="minorBidi" w:hint="cs"/>
          <w:b/>
          <w:bCs/>
          <w:sz w:val="32"/>
          <w:szCs w:val="32"/>
          <w:cs/>
        </w:rPr>
        <w:t>อธิบาย</w:t>
      </w:r>
      <w:r w:rsidRPr="00DA3EC3">
        <w:rPr>
          <w:rFonts w:asciiTheme="minorBidi" w:eastAsia="A-OTF Gothic MB101 Pro M" w:hAnsiTheme="minorBidi"/>
          <w:b/>
          <w:bCs/>
          <w:sz w:val="32"/>
          <w:szCs w:val="32"/>
        </w:rPr>
        <w:t>:</w:t>
      </w:r>
      <w:r w:rsidRPr="00DA3EC3">
        <w:rPr>
          <w:rFonts w:asciiTheme="minorBidi" w:eastAsia="A-OTF Gothic MB101 Pro M" w:hAnsiTheme="minorBidi"/>
          <w:sz w:val="32"/>
          <w:szCs w:val="32"/>
        </w:rPr>
        <w:t xml:space="preserve"> </w:t>
      </w:r>
      <w:r w:rsidRPr="00DA3EC3">
        <w:rPr>
          <w:rFonts w:asciiTheme="minorBidi" w:eastAsia="A-OTF Gothic MB101 Pro L" w:hAnsiTheme="minorBidi" w:hint="cs"/>
          <w:sz w:val="32"/>
          <w:szCs w:val="32"/>
          <w:cs/>
        </w:rPr>
        <w:t>ถ้าสวิตซ์ยังไม่ถูกสัมผัส หุ่นยนต์จะเดินถอยหลังตรง</w:t>
      </w:r>
    </w:p>
    <w:p w14:paraId="38DAB5F9" w14:textId="76B54339" w:rsidR="001D127A" w:rsidRPr="00DA3EC3" w:rsidRDefault="001D127A" w:rsidP="001D127A">
      <w:pPr>
        <w:spacing w:before="240" w:after="0" w:line="240" w:lineRule="auto"/>
        <w:ind w:firstLine="720"/>
        <w:rPr>
          <w:rFonts w:asciiTheme="minorBidi" w:eastAsia="A-OTF Gothic MB101 Pro L" w:hAnsiTheme="minorBidi"/>
          <w:sz w:val="32"/>
          <w:szCs w:val="32"/>
        </w:rPr>
      </w:pPr>
      <w:r w:rsidRPr="00DA3EC3">
        <w:rPr>
          <w:rFonts w:asciiTheme="minorBidi" w:eastAsia="A-OTF Gothic MB101 Pro L" w:hAnsiTheme="minorBidi" w:hint="cs"/>
          <w:sz w:val="32"/>
          <w:szCs w:val="32"/>
          <w:cs/>
        </w:rPr>
        <w:t>ถ้าสวิตซ์ด้านขวาถูกสัมผัส หุ่นยนต์พยายามหมุนไปทางด้านซ้าย</w:t>
      </w:r>
    </w:p>
    <w:p w14:paraId="209B9A4A" w14:textId="3FEBF4E4" w:rsidR="001D127A" w:rsidRPr="00DA3EC3" w:rsidRDefault="001D127A" w:rsidP="001D127A">
      <w:pPr>
        <w:spacing w:before="240" w:after="0" w:line="240" w:lineRule="auto"/>
        <w:ind w:firstLine="720"/>
        <w:rPr>
          <w:rFonts w:asciiTheme="minorBidi" w:eastAsia="A-OTF Gothic MB101 Pro L" w:hAnsiTheme="minorBidi"/>
          <w:sz w:val="32"/>
          <w:szCs w:val="32"/>
        </w:rPr>
      </w:pPr>
      <w:r w:rsidRPr="00DA3EC3">
        <w:rPr>
          <w:rFonts w:asciiTheme="minorBidi" w:eastAsia="A-OTF Gothic MB101 Pro L" w:hAnsiTheme="minorBidi" w:hint="cs"/>
          <w:sz w:val="32"/>
          <w:szCs w:val="32"/>
          <w:cs/>
        </w:rPr>
        <w:t>ถ้าสวิตซ์ด้านซ้ายถูกสัมผัส หุ่นยนต์พยายามหมุนไปทางด้านขวา</w:t>
      </w:r>
    </w:p>
    <w:p w14:paraId="06838E1D" w14:textId="72CBC984" w:rsidR="00637919" w:rsidRPr="00DA3EC3" w:rsidRDefault="001D127A" w:rsidP="00DA3EC3">
      <w:pPr>
        <w:spacing w:before="240" w:after="0" w:line="240" w:lineRule="auto"/>
        <w:ind w:firstLine="720"/>
        <w:jc w:val="thaiDistribute"/>
        <w:rPr>
          <w:rFonts w:asciiTheme="minorBidi" w:eastAsia="A-OTF Gothic MB101 Pro L" w:hAnsiTheme="minorBidi"/>
          <w:sz w:val="32"/>
          <w:szCs w:val="32"/>
          <w:cs/>
        </w:rPr>
      </w:pPr>
      <w:r w:rsidRPr="00DA3EC3">
        <w:rPr>
          <w:rFonts w:asciiTheme="minorBidi" w:eastAsia="A-OTF Gothic MB101 Pro L" w:hAnsiTheme="minorBidi" w:hint="cs"/>
          <w:sz w:val="32"/>
          <w:szCs w:val="32"/>
          <w:cs/>
        </w:rPr>
        <w:t xml:space="preserve">ถ้าสวิตซ์ทั้ง 2 ตัวถูกสัมผัส มอเตอร์จะเคลื่อนที่ถอยหลังในขณะที่สะมผัสกำแพงชั่วคราวเพื่อให้แน่ใจว่าหุ่นยนต์ตั้งตัวตรงจากนั้นหยุดและออกจากวนซ้ำโดยการใช้คำสั่ง </w:t>
      </w:r>
      <w:r w:rsidRPr="00DA3EC3">
        <w:rPr>
          <w:rFonts w:asciiTheme="minorBidi" w:eastAsia="A-OTF Gothic MB101 Pro L" w:hAnsiTheme="minorBidi"/>
          <w:sz w:val="32"/>
          <w:szCs w:val="32"/>
        </w:rPr>
        <w:t>“break”</w:t>
      </w:r>
    </w:p>
    <w:p w14:paraId="661B58BC" w14:textId="42A90F2A" w:rsidR="00AD7B1F" w:rsidRPr="00637919" w:rsidRDefault="00637919" w:rsidP="00637919">
      <w:pPr>
        <w:spacing w:before="240" w:after="0" w:line="240" w:lineRule="auto"/>
        <w:ind w:firstLine="720"/>
        <w:rPr>
          <w:rFonts w:asciiTheme="minorBidi" w:eastAsia="A-OTF Gothic MB101 Pro L" w:hAnsiTheme="minorBidi"/>
          <w:b/>
          <w:bCs/>
          <w:sz w:val="28"/>
          <w:szCs w:val="28"/>
        </w:rPr>
      </w:pPr>
      <w:r>
        <w:rPr>
          <w:rFonts w:asciiTheme="minorBidi" w:eastAsia="A-OTF Gothic MB101 Pro L" w:hAnsiTheme="minorBidi"/>
          <w:b/>
          <w:bCs/>
          <w:sz w:val="32"/>
          <w:szCs w:val="32"/>
        </w:rPr>
        <w:lastRenderedPageBreak/>
        <w:t>6</w:t>
      </w:r>
      <w:r w:rsidRPr="0036196D">
        <w:rPr>
          <w:rFonts w:asciiTheme="minorBidi" w:eastAsia="A-OTF Gothic MB101 Pro L" w:hAnsiTheme="minorBidi"/>
          <w:b/>
          <w:bCs/>
          <w:sz w:val="32"/>
          <w:szCs w:val="32"/>
        </w:rPr>
        <w:t xml:space="preserve">) </w:t>
      </w:r>
      <w:r>
        <w:rPr>
          <w:rFonts w:asciiTheme="minorBidi" w:eastAsia="A-OTF Gothic MB101 Pro L" w:hAnsiTheme="minorBidi" w:hint="cs"/>
          <w:b/>
          <w:bCs/>
          <w:sz w:val="32"/>
          <w:szCs w:val="32"/>
          <w:cs/>
        </w:rPr>
        <w:t>ฟังก์ชัน “ตรวจจับและหยุดที่เส้น”</w:t>
      </w:r>
    </w:p>
    <w:p w14:paraId="540AECC4" w14:textId="37819BDD" w:rsidR="00CE7A6C" w:rsidRDefault="00CE7A6C" w:rsidP="00DA3EC3">
      <w:pPr>
        <w:spacing w:before="240" w:after="0" w:line="240" w:lineRule="auto"/>
        <w:ind w:firstLine="720"/>
        <w:rPr>
          <w:rFonts w:asciiTheme="minorBidi" w:eastAsia="A-OTF Gothic MB101 Pro L" w:hAnsiTheme="minorBidi"/>
          <w:sz w:val="28"/>
          <w:szCs w:val="32"/>
        </w:rPr>
      </w:pPr>
      <w:r w:rsidRPr="00CF20C1">
        <w:rPr>
          <w:rFonts w:asciiTheme="minorBidi" w:eastAsia="A-OTF Gothic MB101 Pro L" w:hAnsiTheme="minorBidi"/>
          <w:noProof/>
          <w:sz w:val="22"/>
          <w:szCs w:val="24"/>
        </w:rPr>
        <mc:AlternateContent>
          <mc:Choice Requires="wps">
            <w:drawing>
              <wp:inline distT="0" distB="0" distL="0" distR="0" wp14:anchorId="7FDADB66" wp14:editId="5E500092">
                <wp:extent cx="4381018" cy="1404620"/>
                <wp:effectExtent l="0" t="0" r="19685" b="13970"/>
                <wp:docPr id="17524213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01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23B123" w14:textId="77777777" w:rsidR="00CE7A6C" w:rsidRPr="007C2E17" w:rsidRDefault="00CE7A6C" w:rsidP="00CE7A6C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</w:pPr>
                            <w:r w:rsidRPr="007C2E17"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  <w:t>void stopline(int ifr, int freq, int ao_t) {</w:t>
                            </w:r>
                          </w:p>
                          <w:p w14:paraId="134F4FD4" w14:textId="77777777" w:rsidR="00CE7A6C" w:rsidRPr="007C2E17" w:rsidRDefault="00CE7A6C" w:rsidP="00CE7A6C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</w:pPr>
                            <w:r w:rsidRPr="007C2E17"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  <w:t>  fd2(SPD - 2, SPD);</w:t>
                            </w:r>
                          </w:p>
                          <w:p w14:paraId="64B62FC3" w14:textId="77777777" w:rsidR="00CE7A6C" w:rsidRPr="007C2E17" w:rsidRDefault="00CE7A6C" w:rsidP="00CE7A6C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</w:pPr>
                            <w:r w:rsidRPr="007C2E17"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  <w:t>  while (analog(2) &gt; ifr);</w:t>
                            </w:r>
                          </w:p>
                          <w:p w14:paraId="3C532B13" w14:textId="77777777" w:rsidR="00CE7A6C" w:rsidRPr="007C2E17" w:rsidRDefault="00CE7A6C" w:rsidP="00CE7A6C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</w:pPr>
                            <w:r w:rsidRPr="007C2E17"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  <w:t>  ao();</w:t>
                            </w:r>
                          </w:p>
                          <w:p w14:paraId="5DA84C92" w14:textId="77777777" w:rsidR="00CE7A6C" w:rsidRPr="007C2E17" w:rsidRDefault="00CE7A6C" w:rsidP="00CE7A6C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</w:pPr>
                            <w:r w:rsidRPr="007C2E17"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  <w:t>  sound(freq, ao_t);</w:t>
                            </w:r>
                          </w:p>
                          <w:p w14:paraId="76C3FCFD" w14:textId="07A8EAD0" w:rsidR="00CE7A6C" w:rsidRPr="007C2E17" w:rsidRDefault="00CE7A6C" w:rsidP="00CE7A6C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</w:pPr>
                            <w:r w:rsidRPr="007C2E17"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FDADB66" id="_x0000_s1031" type="#_x0000_t202" style="width:344.9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">
                <v:textbox style="mso-fit-shape-to-text:t">
                  <w:txbxContent>
                    <w:p w14:paraId="2B23B123" w14:textId="77777777" w:rsidR="00CE7A6C" w:rsidRPr="007C2E17" w:rsidRDefault="00CE7A6C" w:rsidP="00CE7A6C">
                      <w:pPr>
                        <w:spacing w:after="0"/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</w:pPr>
                      <w:r w:rsidRPr="007C2E17"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  <w:t>void stopline(int ifr, int freq, int ao_t) {</w:t>
                      </w:r>
                    </w:p>
                    <w:p w14:paraId="134F4FD4" w14:textId="77777777" w:rsidR="00CE7A6C" w:rsidRPr="007C2E17" w:rsidRDefault="00CE7A6C" w:rsidP="00CE7A6C">
                      <w:pPr>
                        <w:spacing w:after="0"/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</w:pPr>
                      <w:r w:rsidRPr="007C2E17"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  <w:t>  fd2(SPD - 2, SPD);</w:t>
                      </w:r>
                    </w:p>
                    <w:p w14:paraId="64B62FC3" w14:textId="77777777" w:rsidR="00CE7A6C" w:rsidRPr="007C2E17" w:rsidRDefault="00CE7A6C" w:rsidP="00CE7A6C">
                      <w:pPr>
                        <w:spacing w:after="0"/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</w:pPr>
                      <w:r w:rsidRPr="007C2E17"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  <w:t>  while (analog(2) &gt; ifr);</w:t>
                      </w:r>
                    </w:p>
                    <w:p w14:paraId="3C532B13" w14:textId="77777777" w:rsidR="00CE7A6C" w:rsidRPr="007C2E17" w:rsidRDefault="00CE7A6C" w:rsidP="00CE7A6C">
                      <w:pPr>
                        <w:spacing w:after="0"/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</w:pPr>
                      <w:r w:rsidRPr="007C2E17"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  <w:t>  ao();</w:t>
                      </w:r>
                    </w:p>
                    <w:p w14:paraId="5DA84C92" w14:textId="77777777" w:rsidR="00CE7A6C" w:rsidRPr="007C2E17" w:rsidRDefault="00CE7A6C" w:rsidP="00CE7A6C">
                      <w:pPr>
                        <w:spacing w:after="0"/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</w:pPr>
                      <w:r w:rsidRPr="007C2E17"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  <w:t>  sound(freq, ao_t);</w:t>
                      </w:r>
                    </w:p>
                    <w:p w14:paraId="76C3FCFD" w14:textId="07A8EAD0" w:rsidR="00CE7A6C" w:rsidRPr="007C2E17" w:rsidRDefault="00CE7A6C" w:rsidP="00CE7A6C">
                      <w:pPr>
                        <w:spacing w:after="0"/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</w:pPr>
                      <w:r w:rsidRPr="007C2E17"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2AEDE9F" w14:textId="671BFB39" w:rsidR="00DA3EC3" w:rsidRPr="00DA3EC3" w:rsidRDefault="00DA3EC3" w:rsidP="00DA3EC3">
      <w:pPr>
        <w:spacing w:before="240" w:after="0" w:line="240" w:lineRule="auto"/>
        <w:ind w:firstLine="720"/>
        <w:rPr>
          <w:rFonts w:asciiTheme="minorBidi" w:eastAsia="A-OTF Gothic MB101 Pro L" w:hAnsiTheme="minorBidi"/>
          <w:sz w:val="32"/>
          <w:szCs w:val="32"/>
        </w:rPr>
      </w:pPr>
      <w:r w:rsidRPr="00DA3EC3">
        <w:rPr>
          <w:rFonts w:asciiTheme="minorBidi" w:eastAsia="A-OTF Gothic MB101 Pro M" w:hAnsiTheme="minorBidi" w:hint="cs"/>
          <w:b/>
          <w:bCs/>
          <w:sz w:val="32"/>
          <w:szCs w:val="32"/>
          <w:cs/>
        </w:rPr>
        <w:t>อธิบาย</w:t>
      </w:r>
      <w:r w:rsidRPr="00DA3EC3">
        <w:rPr>
          <w:rFonts w:asciiTheme="minorBidi" w:eastAsia="A-OTF Gothic MB101 Pro M" w:hAnsiTheme="minorBidi"/>
          <w:b/>
          <w:bCs/>
          <w:sz w:val="32"/>
          <w:szCs w:val="32"/>
        </w:rPr>
        <w:t>:</w:t>
      </w:r>
      <w:r w:rsidRPr="00DA3EC3">
        <w:rPr>
          <w:rFonts w:asciiTheme="minorBidi" w:eastAsia="A-OTF Gothic MB101 Pro M" w:hAnsiTheme="minorBidi"/>
          <w:sz w:val="32"/>
          <w:szCs w:val="32"/>
        </w:rPr>
        <w:t xml:space="preserve"> </w:t>
      </w:r>
      <w:r>
        <w:rPr>
          <w:rFonts w:asciiTheme="minorBidi" w:eastAsia="A-OTF Gothic MB101 Pro L" w:hAnsiTheme="minorBidi" w:hint="cs"/>
          <w:sz w:val="32"/>
          <w:szCs w:val="32"/>
          <w:cs/>
        </w:rPr>
        <w:t>ฟังก์ชันนี้เหมือนฟังก์ชันข้อที่ 2 แต่ใช้เซนเซอร์แสงสีแดงสะท้อนเพื่อตรวจจับเส้นสีดำแทนที่เซนเซอร์อัลตร้าโซนิก</w:t>
      </w:r>
    </w:p>
    <w:p w14:paraId="05A41433" w14:textId="0C960D4A" w:rsidR="005A3197" w:rsidRPr="00637919" w:rsidRDefault="005A3197" w:rsidP="005A3197">
      <w:pPr>
        <w:spacing w:before="240" w:after="0" w:line="240" w:lineRule="auto"/>
        <w:ind w:firstLine="720"/>
        <w:rPr>
          <w:rFonts w:asciiTheme="minorBidi" w:eastAsia="A-OTF Gothic MB101 Pro L" w:hAnsiTheme="minorBidi"/>
          <w:b/>
          <w:bCs/>
          <w:sz w:val="28"/>
          <w:szCs w:val="28"/>
        </w:rPr>
      </w:pPr>
      <w:r>
        <w:rPr>
          <w:rFonts w:asciiTheme="minorBidi" w:eastAsia="A-OTF Gothic MB101 Pro L" w:hAnsiTheme="minorBidi"/>
          <w:b/>
          <w:bCs/>
          <w:sz w:val="32"/>
          <w:szCs w:val="32"/>
        </w:rPr>
        <w:t>7</w:t>
      </w:r>
      <w:r w:rsidRPr="0036196D">
        <w:rPr>
          <w:rFonts w:asciiTheme="minorBidi" w:eastAsia="A-OTF Gothic MB101 Pro L" w:hAnsiTheme="minorBidi"/>
          <w:b/>
          <w:bCs/>
          <w:sz w:val="32"/>
          <w:szCs w:val="32"/>
        </w:rPr>
        <w:t xml:space="preserve">) </w:t>
      </w:r>
      <w:r>
        <w:rPr>
          <w:rFonts w:asciiTheme="minorBidi" w:eastAsia="A-OTF Gothic MB101 Pro L" w:hAnsiTheme="minorBidi" w:hint="cs"/>
          <w:b/>
          <w:bCs/>
          <w:sz w:val="32"/>
          <w:szCs w:val="32"/>
          <w:cs/>
        </w:rPr>
        <w:t>ฟังก์ชัน “ลำดับการทำงานหลักในภารกิจ”</w:t>
      </w:r>
    </w:p>
    <w:p w14:paraId="7CCB68F6" w14:textId="77777777" w:rsidR="008D4FF5" w:rsidRPr="00CF20C1" w:rsidRDefault="00CE7A6C" w:rsidP="00F10567">
      <w:pPr>
        <w:spacing w:before="240" w:after="0" w:line="240" w:lineRule="auto"/>
        <w:ind w:firstLine="720"/>
        <w:rPr>
          <w:rFonts w:asciiTheme="minorBidi" w:eastAsia="A-OTF Gothic MB101 Pro B" w:hAnsiTheme="minorBidi"/>
          <w:sz w:val="22"/>
          <w:szCs w:val="24"/>
        </w:rPr>
      </w:pPr>
      <w:r w:rsidRPr="00CF20C1">
        <w:rPr>
          <w:rFonts w:asciiTheme="minorBidi" w:eastAsia="A-OTF Gothic MB101 Pro L" w:hAnsiTheme="minorBidi"/>
          <w:noProof/>
          <w:sz w:val="22"/>
          <w:szCs w:val="24"/>
        </w:rPr>
        <mc:AlternateContent>
          <mc:Choice Requires="wps">
            <w:drawing>
              <wp:inline distT="0" distB="0" distL="0" distR="0" wp14:anchorId="27EC1AE2" wp14:editId="4C8B3A0B">
                <wp:extent cx="4994476" cy="5243332"/>
                <wp:effectExtent l="0" t="0" r="15875" b="15240"/>
                <wp:docPr id="19811330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94476" cy="524333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D48EFC" w14:textId="77777777" w:rsidR="00CE7A6C" w:rsidRPr="007C2E17" w:rsidRDefault="00CE7A6C" w:rsidP="00CE7A6C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</w:pPr>
                            <w:r w:rsidRPr="007C2E17"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  <w:t>void setup() {</w:t>
                            </w:r>
                          </w:p>
                          <w:p w14:paraId="037E3EAB" w14:textId="77777777" w:rsidR="00CE7A6C" w:rsidRPr="007C2E17" w:rsidRDefault="00CE7A6C" w:rsidP="00CE7A6C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</w:pPr>
                            <w:r w:rsidRPr="007C2E17"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  <w:t>  // put your setup code here, to run once:</w:t>
                            </w:r>
                          </w:p>
                          <w:p w14:paraId="1D36CB23" w14:textId="77777777" w:rsidR="00CE7A6C" w:rsidRPr="007C2E17" w:rsidRDefault="00CE7A6C" w:rsidP="00CE7A6C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</w:pPr>
                            <w:r w:rsidRPr="007C2E17"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  <w:t>}</w:t>
                            </w:r>
                          </w:p>
                          <w:p w14:paraId="5A1BCD36" w14:textId="77777777" w:rsidR="00CE7A6C" w:rsidRPr="007C2E17" w:rsidRDefault="00CE7A6C" w:rsidP="00CE7A6C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</w:pPr>
                            <w:r w:rsidRPr="007C2E17"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  <w:t>void loop() {</w:t>
                            </w:r>
                          </w:p>
                          <w:p w14:paraId="779C861A" w14:textId="77777777" w:rsidR="00CE7A6C" w:rsidRPr="007C2E17" w:rsidRDefault="00CE7A6C" w:rsidP="00CE7A6C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</w:pPr>
                            <w:r w:rsidRPr="007C2E17"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  <w:t>  // put your main code here, to run repeatedly:</w:t>
                            </w:r>
                          </w:p>
                          <w:p w14:paraId="4AD18C74" w14:textId="77777777" w:rsidR="00CE7A6C" w:rsidRPr="007C2E17" w:rsidRDefault="00CE7A6C" w:rsidP="00CE7A6C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</w:pPr>
                            <w:r w:rsidRPr="007C2E17"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  <w:t>  waitSW_OK_bmp();</w:t>
                            </w:r>
                          </w:p>
                          <w:p w14:paraId="64062577" w14:textId="77777777" w:rsidR="00CE7A6C" w:rsidRPr="007C2E17" w:rsidRDefault="00CE7A6C" w:rsidP="00CE7A6C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</w:pPr>
                            <w:r w:rsidRPr="007C2E17"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  <w:t>  fdSONAR(kpsonar, kpfreq, kpstop_t);</w:t>
                            </w:r>
                          </w:p>
                          <w:p w14:paraId="5AD83293" w14:textId="77777777" w:rsidR="00CE7A6C" w:rsidRPr="007C2E17" w:rsidRDefault="00CE7A6C" w:rsidP="00CE7A6C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</w:pPr>
                            <w:r w:rsidRPr="007C2E17"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  <w:t>  srMAZE(kpspin_t, kpstop_t);</w:t>
                            </w:r>
                          </w:p>
                          <w:p w14:paraId="33192445" w14:textId="77777777" w:rsidR="00CE7A6C" w:rsidRPr="007C2E17" w:rsidRDefault="00CE7A6C" w:rsidP="00CE7A6C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</w:pPr>
                            <w:r w:rsidRPr="007C2E17"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  <w:t>  bkSW(kpfreq, kpstop_t);</w:t>
                            </w:r>
                          </w:p>
                          <w:p w14:paraId="66913000" w14:textId="77777777" w:rsidR="00CE7A6C" w:rsidRPr="007C2E17" w:rsidRDefault="00CE7A6C" w:rsidP="00CE7A6C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</w:pPr>
                            <w:r w:rsidRPr="007C2E17"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  <w:t>  fdSONAR(kpsonar, kpfreq, kpstop_t);</w:t>
                            </w:r>
                          </w:p>
                          <w:p w14:paraId="6AEB4E08" w14:textId="77777777" w:rsidR="00CE7A6C" w:rsidRPr="007C2E17" w:rsidRDefault="00CE7A6C" w:rsidP="00CE7A6C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</w:pPr>
                            <w:r w:rsidRPr="007C2E17"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  <w:t>  slMAZE(kpspin_t, kpstop_t);</w:t>
                            </w:r>
                          </w:p>
                          <w:p w14:paraId="601D8789" w14:textId="77777777" w:rsidR="00CE7A6C" w:rsidRPr="007C2E17" w:rsidRDefault="00CE7A6C" w:rsidP="00CE7A6C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</w:pPr>
                            <w:r w:rsidRPr="007C2E17"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  <w:t>  bkSW(kpfreq, kpstop_t);</w:t>
                            </w:r>
                          </w:p>
                          <w:p w14:paraId="67E56BB5" w14:textId="77777777" w:rsidR="00CE7A6C" w:rsidRPr="007C2E17" w:rsidRDefault="00CE7A6C" w:rsidP="00CE7A6C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</w:pPr>
                            <w:r w:rsidRPr="007C2E17"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  <w:t>  fdSONAR(kpsonar, kpfreq, kpstop_t);</w:t>
                            </w:r>
                          </w:p>
                          <w:p w14:paraId="6761EFE5" w14:textId="77777777" w:rsidR="00CE7A6C" w:rsidRPr="007C2E17" w:rsidRDefault="00CE7A6C" w:rsidP="00CE7A6C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</w:pPr>
                            <w:r w:rsidRPr="007C2E17"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  <w:t>  slMAZE(kpspin_t, kpstop_t);</w:t>
                            </w:r>
                          </w:p>
                          <w:p w14:paraId="333D08AC" w14:textId="77777777" w:rsidR="00CE7A6C" w:rsidRPr="007C2E17" w:rsidRDefault="00CE7A6C" w:rsidP="00CE7A6C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</w:pPr>
                            <w:r w:rsidRPr="007C2E17"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  <w:t>  bkSW(kpfreq, kpstop_t);</w:t>
                            </w:r>
                          </w:p>
                          <w:p w14:paraId="47827837" w14:textId="77777777" w:rsidR="00CE7A6C" w:rsidRPr="007C2E17" w:rsidRDefault="00CE7A6C" w:rsidP="00CE7A6C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</w:pPr>
                            <w:r w:rsidRPr="007C2E17"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  <w:t>  fdSONAR(kpsonar, kpfreq, kpstop_t);</w:t>
                            </w:r>
                          </w:p>
                          <w:p w14:paraId="734AA5A0" w14:textId="77777777" w:rsidR="00CE7A6C" w:rsidRPr="007C2E17" w:rsidRDefault="00CE7A6C" w:rsidP="00CE7A6C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</w:pPr>
                            <w:r w:rsidRPr="007C2E17"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  <w:t>  slMAZE(kpspin_t, kpstop_t);</w:t>
                            </w:r>
                          </w:p>
                          <w:p w14:paraId="11C0EE8D" w14:textId="77777777" w:rsidR="00CE7A6C" w:rsidRPr="007C2E17" w:rsidRDefault="00CE7A6C" w:rsidP="00CE7A6C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</w:pPr>
                            <w:r w:rsidRPr="007C2E17"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  <w:t>  bkSW(kpfreq, kpstop_t);</w:t>
                            </w:r>
                          </w:p>
                          <w:p w14:paraId="318C61C7" w14:textId="77777777" w:rsidR="00CE7A6C" w:rsidRPr="007C2E17" w:rsidRDefault="00CE7A6C" w:rsidP="00CE7A6C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</w:pPr>
                            <w:r w:rsidRPr="007C2E17"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  <w:t>  fdSONAR(kpsonar, kpfreq, kpstop_t);</w:t>
                            </w:r>
                          </w:p>
                          <w:p w14:paraId="718FDEDD" w14:textId="77777777" w:rsidR="00CE7A6C" w:rsidRPr="007C2E17" w:rsidRDefault="00CE7A6C" w:rsidP="00CE7A6C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</w:pPr>
                            <w:r w:rsidRPr="007C2E17"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  <w:t>  srMAZE(kpspin_t, kpstop_t);</w:t>
                            </w:r>
                          </w:p>
                          <w:p w14:paraId="3765C0BE" w14:textId="77777777" w:rsidR="00CE7A6C" w:rsidRPr="007C2E17" w:rsidRDefault="00CE7A6C" w:rsidP="00CE7A6C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</w:pPr>
                            <w:r w:rsidRPr="007C2E17"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  <w:t>  bkSW(kpfreq, kpstop_t);</w:t>
                            </w:r>
                          </w:p>
                          <w:p w14:paraId="55A0079F" w14:textId="77777777" w:rsidR="00CE7A6C" w:rsidRPr="007C2E17" w:rsidRDefault="00CE7A6C" w:rsidP="00CE7A6C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</w:pPr>
                            <w:r w:rsidRPr="007C2E17"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  <w:t>  fdSONAR(kpsonar, kpfreq, kpstop_t);</w:t>
                            </w:r>
                          </w:p>
                          <w:p w14:paraId="77514D5A" w14:textId="77777777" w:rsidR="00CE7A6C" w:rsidRPr="007C2E17" w:rsidRDefault="00CE7A6C" w:rsidP="00CE7A6C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</w:pPr>
                            <w:r w:rsidRPr="007C2E17"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  <w:t>  srMAZE(kpspin_t, kpstop_t);</w:t>
                            </w:r>
                          </w:p>
                          <w:p w14:paraId="051179CC" w14:textId="77777777" w:rsidR="00CE7A6C" w:rsidRPr="007C2E17" w:rsidRDefault="00CE7A6C" w:rsidP="00CE7A6C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</w:pPr>
                            <w:r w:rsidRPr="007C2E17"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  <w:t>  bkSW(kpfreq, kpstop_t);</w:t>
                            </w:r>
                          </w:p>
                          <w:p w14:paraId="0A7A4395" w14:textId="77777777" w:rsidR="00CE7A6C" w:rsidRPr="007C2E17" w:rsidRDefault="00CE7A6C" w:rsidP="00CE7A6C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</w:pPr>
                            <w:r w:rsidRPr="007C2E17"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  <w:t>  stopline(kpifr, kpfreq, kpstop_t);</w:t>
                            </w:r>
                          </w:p>
                          <w:p w14:paraId="2F89E3B3" w14:textId="7644D1D3" w:rsidR="00CE7A6C" w:rsidRPr="007C2E17" w:rsidRDefault="00CE7A6C" w:rsidP="00CE7A6C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</w:pPr>
                            <w:r w:rsidRPr="007C2E17">
                              <w:rPr>
                                <w:rFonts w:ascii="Courier New" w:hAnsi="Courier New" w:cs="Courier New"/>
                                <w:sz w:val="22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7EC1AE2" id="_x0000_s1032" type="#_x0000_t202" style="width:393.25pt;height:41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">
                <v:textbox style="mso-fit-shape-to-text:t">
                  <w:txbxContent>
                    <w:p w14:paraId="66D48EFC" w14:textId="77777777" w:rsidR="00CE7A6C" w:rsidRPr="007C2E17" w:rsidRDefault="00CE7A6C" w:rsidP="00CE7A6C">
                      <w:pPr>
                        <w:spacing w:after="0"/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</w:pPr>
                      <w:r w:rsidRPr="007C2E17"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  <w:t>void setup() {</w:t>
                      </w:r>
                    </w:p>
                    <w:p w14:paraId="037E3EAB" w14:textId="77777777" w:rsidR="00CE7A6C" w:rsidRPr="007C2E17" w:rsidRDefault="00CE7A6C" w:rsidP="00CE7A6C">
                      <w:pPr>
                        <w:spacing w:after="0"/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</w:pPr>
                      <w:r w:rsidRPr="007C2E17"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  <w:t>  // put your setup code here, to run once:</w:t>
                      </w:r>
                    </w:p>
                    <w:p w14:paraId="1D36CB23" w14:textId="77777777" w:rsidR="00CE7A6C" w:rsidRPr="007C2E17" w:rsidRDefault="00CE7A6C" w:rsidP="00CE7A6C">
                      <w:pPr>
                        <w:spacing w:after="0"/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</w:pPr>
                      <w:r w:rsidRPr="007C2E17"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  <w:t>}</w:t>
                      </w:r>
                    </w:p>
                    <w:p w14:paraId="5A1BCD36" w14:textId="77777777" w:rsidR="00CE7A6C" w:rsidRPr="007C2E17" w:rsidRDefault="00CE7A6C" w:rsidP="00CE7A6C">
                      <w:pPr>
                        <w:spacing w:after="0"/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</w:pPr>
                      <w:r w:rsidRPr="007C2E17"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  <w:t>void loop() {</w:t>
                      </w:r>
                    </w:p>
                    <w:p w14:paraId="779C861A" w14:textId="77777777" w:rsidR="00CE7A6C" w:rsidRPr="007C2E17" w:rsidRDefault="00CE7A6C" w:rsidP="00CE7A6C">
                      <w:pPr>
                        <w:spacing w:after="0"/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</w:pPr>
                      <w:r w:rsidRPr="007C2E17"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  <w:t>  // put your main code here, to run repeatedly:</w:t>
                      </w:r>
                    </w:p>
                    <w:p w14:paraId="4AD18C74" w14:textId="77777777" w:rsidR="00CE7A6C" w:rsidRPr="007C2E17" w:rsidRDefault="00CE7A6C" w:rsidP="00CE7A6C">
                      <w:pPr>
                        <w:spacing w:after="0"/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</w:pPr>
                      <w:r w:rsidRPr="007C2E17"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  <w:t>  waitSW_OK_bmp();</w:t>
                      </w:r>
                    </w:p>
                    <w:p w14:paraId="64062577" w14:textId="77777777" w:rsidR="00CE7A6C" w:rsidRPr="007C2E17" w:rsidRDefault="00CE7A6C" w:rsidP="00CE7A6C">
                      <w:pPr>
                        <w:spacing w:after="0"/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</w:pPr>
                      <w:r w:rsidRPr="007C2E17"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  <w:t>  fdSONAR(kpsonar, kpfreq, kpstop_t);</w:t>
                      </w:r>
                    </w:p>
                    <w:p w14:paraId="5AD83293" w14:textId="77777777" w:rsidR="00CE7A6C" w:rsidRPr="007C2E17" w:rsidRDefault="00CE7A6C" w:rsidP="00CE7A6C">
                      <w:pPr>
                        <w:spacing w:after="0"/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</w:pPr>
                      <w:r w:rsidRPr="007C2E17"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  <w:t>  srMAZE(kpspin_t, kpstop_t);</w:t>
                      </w:r>
                    </w:p>
                    <w:p w14:paraId="33192445" w14:textId="77777777" w:rsidR="00CE7A6C" w:rsidRPr="007C2E17" w:rsidRDefault="00CE7A6C" w:rsidP="00CE7A6C">
                      <w:pPr>
                        <w:spacing w:after="0"/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</w:pPr>
                      <w:r w:rsidRPr="007C2E17"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  <w:t>  bkSW(kpfreq, kpstop_t);</w:t>
                      </w:r>
                    </w:p>
                    <w:p w14:paraId="66913000" w14:textId="77777777" w:rsidR="00CE7A6C" w:rsidRPr="007C2E17" w:rsidRDefault="00CE7A6C" w:rsidP="00CE7A6C">
                      <w:pPr>
                        <w:spacing w:after="0"/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</w:pPr>
                      <w:r w:rsidRPr="007C2E17"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  <w:t>  fdSONAR(kpsonar, kpfreq, kpstop_t);</w:t>
                      </w:r>
                    </w:p>
                    <w:p w14:paraId="6AEB4E08" w14:textId="77777777" w:rsidR="00CE7A6C" w:rsidRPr="007C2E17" w:rsidRDefault="00CE7A6C" w:rsidP="00CE7A6C">
                      <w:pPr>
                        <w:spacing w:after="0"/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</w:pPr>
                      <w:r w:rsidRPr="007C2E17"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  <w:t>  slMAZE(kpspin_t, kpstop_t);</w:t>
                      </w:r>
                    </w:p>
                    <w:p w14:paraId="601D8789" w14:textId="77777777" w:rsidR="00CE7A6C" w:rsidRPr="007C2E17" w:rsidRDefault="00CE7A6C" w:rsidP="00CE7A6C">
                      <w:pPr>
                        <w:spacing w:after="0"/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</w:pPr>
                      <w:r w:rsidRPr="007C2E17"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  <w:t>  bkSW(kpfreq, kpstop_t);</w:t>
                      </w:r>
                    </w:p>
                    <w:p w14:paraId="67E56BB5" w14:textId="77777777" w:rsidR="00CE7A6C" w:rsidRPr="007C2E17" w:rsidRDefault="00CE7A6C" w:rsidP="00CE7A6C">
                      <w:pPr>
                        <w:spacing w:after="0"/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</w:pPr>
                      <w:r w:rsidRPr="007C2E17"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  <w:t>  fdSONAR(kpsonar, kpfreq, kpstop_t);</w:t>
                      </w:r>
                    </w:p>
                    <w:p w14:paraId="6761EFE5" w14:textId="77777777" w:rsidR="00CE7A6C" w:rsidRPr="007C2E17" w:rsidRDefault="00CE7A6C" w:rsidP="00CE7A6C">
                      <w:pPr>
                        <w:spacing w:after="0"/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</w:pPr>
                      <w:r w:rsidRPr="007C2E17"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  <w:t>  slMAZE(kpspin_t, kpstop_t);</w:t>
                      </w:r>
                    </w:p>
                    <w:p w14:paraId="333D08AC" w14:textId="77777777" w:rsidR="00CE7A6C" w:rsidRPr="007C2E17" w:rsidRDefault="00CE7A6C" w:rsidP="00CE7A6C">
                      <w:pPr>
                        <w:spacing w:after="0"/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</w:pPr>
                      <w:r w:rsidRPr="007C2E17"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  <w:t>  bkSW(kpfreq, kpstop_t);</w:t>
                      </w:r>
                    </w:p>
                    <w:p w14:paraId="47827837" w14:textId="77777777" w:rsidR="00CE7A6C" w:rsidRPr="007C2E17" w:rsidRDefault="00CE7A6C" w:rsidP="00CE7A6C">
                      <w:pPr>
                        <w:spacing w:after="0"/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</w:pPr>
                      <w:r w:rsidRPr="007C2E17"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  <w:t>  fdSONAR(kpsonar, kpfreq, kpstop_t);</w:t>
                      </w:r>
                    </w:p>
                    <w:p w14:paraId="734AA5A0" w14:textId="77777777" w:rsidR="00CE7A6C" w:rsidRPr="007C2E17" w:rsidRDefault="00CE7A6C" w:rsidP="00CE7A6C">
                      <w:pPr>
                        <w:spacing w:after="0"/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</w:pPr>
                      <w:r w:rsidRPr="007C2E17"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  <w:t>  slMAZE(kpspin_t, kpstop_t);</w:t>
                      </w:r>
                    </w:p>
                    <w:p w14:paraId="11C0EE8D" w14:textId="77777777" w:rsidR="00CE7A6C" w:rsidRPr="007C2E17" w:rsidRDefault="00CE7A6C" w:rsidP="00CE7A6C">
                      <w:pPr>
                        <w:spacing w:after="0"/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</w:pPr>
                      <w:r w:rsidRPr="007C2E17"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  <w:t>  bkSW(kpfreq, kpstop_t);</w:t>
                      </w:r>
                    </w:p>
                    <w:p w14:paraId="318C61C7" w14:textId="77777777" w:rsidR="00CE7A6C" w:rsidRPr="007C2E17" w:rsidRDefault="00CE7A6C" w:rsidP="00CE7A6C">
                      <w:pPr>
                        <w:spacing w:after="0"/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</w:pPr>
                      <w:r w:rsidRPr="007C2E17"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  <w:t>  fdSONAR(kpsonar, kpfreq, kpstop_t);</w:t>
                      </w:r>
                    </w:p>
                    <w:p w14:paraId="718FDEDD" w14:textId="77777777" w:rsidR="00CE7A6C" w:rsidRPr="007C2E17" w:rsidRDefault="00CE7A6C" w:rsidP="00CE7A6C">
                      <w:pPr>
                        <w:spacing w:after="0"/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</w:pPr>
                      <w:r w:rsidRPr="007C2E17"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  <w:t>  srMAZE(kpspin_t, kpstop_t);</w:t>
                      </w:r>
                    </w:p>
                    <w:p w14:paraId="3765C0BE" w14:textId="77777777" w:rsidR="00CE7A6C" w:rsidRPr="007C2E17" w:rsidRDefault="00CE7A6C" w:rsidP="00CE7A6C">
                      <w:pPr>
                        <w:spacing w:after="0"/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</w:pPr>
                      <w:r w:rsidRPr="007C2E17"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  <w:t>  bkSW(kpfreq, kpstop_t);</w:t>
                      </w:r>
                    </w:p>
                    <w:p w14:paraId="55A0079F" w14:textId="77777777" w:rsidR="00CE7A6C" w:rsidRPr="007C2E17" w:rsidRDefault="00CE7A6C" w:rsidP="00CE7A6C">
                      <w:pPr>
                        <w:spacing w:after="0"/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</w:pPr>
                      <w:r w:rsidRPr="007C2E17"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  <w:t>  fdSONAR(kpsonar, kpfreq, kpstop_t);</w:t>
                      </w:r>
                    </w:p>
                    <w:p w14:paraId="77514D5A" w14:textId="77777777" w:rsidR="00CE7A6C" w:rsidRPr="007C2E17" w:rsidRDefault="00CE7A6C" w:rsidP="00CE7A6C">
                      <w:pPr>
                        <w:spacing w:after="0"/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</w:pPr>
                      <w:r w:rsidRPr="007C2E17"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  <w:t>  srMAZE(kpspin_t, kpstop_t);</w:t>
                      </w:r>
                    </w:p>
                    <w:p w14:paraId="051179CC" w14:textId="77777777" w:rsidR="00CE7A6C" w:rsidRPr="007C2E17" w:rsidRDefault="00CE7A6C" w:rsidP="00CE7A6C">
                      <w:pPr>
                        <w:spacing w:after="0"/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</w:pPr>
                      <w:r w:rsidRPr="007C2E17"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  <w:t>  bkSW(kpfreq, kpstop_t);</w:t>
                      </w:r>
                    </w:p>
                    <w:p w14:paraId="0A7A4395" w14:textId="77777777" w:rsidR="00CE7A6C" w:rsidRPr="007C2E17" w:rsidRDefault="00CE7A6C" w:rsidP="00CE7A6C">
                      <w:pPr>
                        <w:spacing w:after="0"/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</w:pPr>
                      <w:r w:rsidRPr="007C2E17"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  <w:t>  stopline(kpifr, kpfreq, kpstop_t);</w:t>
                      </w:r>
                    </w:p>
                    <w:p w14:paraId="2F89E3B3" w14:textId="7644D1D3" w:rsidR="00CE7A6C" w:rsidRPr="007C2E17" w:rsidRDefault="00CE7A6C" w:rsidP="00CE7A6C">
                      <w:pPr>
                        <w:spacing w:after="0"/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</w:pPr>
                      <w:r w:rsidRPr="007C2E17">
                        <w:rPr>
                          <w:rFonts w:ascii="Courier New" w:hAnsi="Courier New" w:cs="Courier New"/>
                          <w:sz w:val="22"/>
                          <w:szCs w:val="2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0AA9950" w14:textId="56CAE2B2" w:rsidR="008D4FF5" w:rsidRPr="007C2E17" w:rsidRDefault="005A3197" w:rsidP="007C2E17">
      <w:pPr>
        <w:spacing w:before="240" w:after="0" w:line="240" w:lineRule="auto"/>
        <w:ind w:firstLine="720"/>
        <w:rPr>
          <w:rFonts w:asciiTheme="minorBidi" w:eastAsia="A-OTF Gothic MB101 Pro B" w:hAnsiTheme="minorBidi"/>
          <w:sz w:val="22"/>
          <w:szCs w:val="24"/>
        </w:rPr>
      </w:pPr>
      <w:r w:rsidRPr="00DA3EC3">
        <w:rPr>
          <w:rFonts w:asciiTheme="minorBidi" w:eastAsia="A-OTF Gothic MB101 Pro M" w:hAnsiTheme="minorBidi" w:hint="cs"/>
          <w:b/>
          <w:bCs/>
          <w:sz w:val="32"/>
          <w:szCs w:val="32"/>
          <w:cs/>
        </w:rPr>
        <w:t>อธิบาย</w:t>
      </w:r>
      <w:r w:rsidRPr="00DA3EC3">
        <w:rPr>
          <w:rFonts w:asciiTheme="minorBidi" w:eastAsia="A-OTF Gothic MB101 Pro M" w:hAnsiTheme="minorBidi"/>
          <w:b/>
          <w:bCs/>
          <w:sz w:val="32"/>
          <w:szCs w:val="32"/>
        </w:rPr>
        <w:t>:</w:t>
      </w:r>
      <w:r w:rsidRPr="00DA3EC3">
        <w:rPr>
          <w:rFonts w:asciiTheme="minorBidi" w:eastAsia="A-OTF Gothic MB101 Pro M" w:hAnsiTheme="minorBidi"/>
          <w:sz w:val="32"/>
          <w:szCs w:val="32"/>
        </w:rPr>
        <w:t xml:space="preserve"> </w:t>
      </w:r>
      <w:r w:rsidRPr="005A3197">
        <w:rPr>
          <w:rFonts w:asciiTheme="minorBidi" w:eastAsia="A-OTF Gothic MB101 Pro L" w:hAnsiTheme="minorBidi" w:cs="Cordia New" w:hint="cs"/>
          <w:sz w:val="28"/>
          <w:szCs w:val="32"/>
          <w:cs/>
        </w:rPr>
        <w:t>รอให้กดปุ่ม</w:t>
      </w:r>
      <w:r w:rsidRPr="005A3197">
        <w:rPr>
          <w:rFonts w:asciiTheme="minorBidi" w:eastAsia="A-OTF Gothic MB101 Pro L" w:hAnsiTheme="minorBidi" w:cs="Cordia New"/>
          <w:sz w:val="28"/>
          <w:szCs w:val="32"/>
          <w:cs/>
        </w:rPr>
        <w:t xml:space="preserve"> </w:t>
      </w:r>
      <w:r w:rsidRPr="005A3197">
        <w:rPr>
          <w:rFonts w:asciiTheme="minorBidi" w:eastAsia="A-OTF Gothic MB101 Pro L" w:hAnsiTheme="minorBidi"/>
          <w:sz w:val="28"/>
          <w:szCs w:val="32"/>
        </w:rPr>
        <w:t xml:space="preserve">OK </w:t>
      </w:r>
      <w:r w:rsidRPr="005A3197">
        <w:rPr>
          <w:rFonts w:asciiTheme="minorBidi" w:eastAsia="A-OTF Gothic MB101 Pro L" w:hAnsiTheme="minorBidi" w:cs="Cordia New" w:hint="cs"/>
          <w:sz w:val="28"/>
          <w:szCs w:val="32"/>
          <w:cs/>
        </w:rPr>
        <w:t>แล้วปล่อยให้หุ่นยนต์ทำภารกิจตามลำดับ</w:t>
      </w:r>
      <w:r w:rsidRPr="005A3197">
        <w:rPr>
          <w:rFonts w:asciiTheme="minorBidi" w:eastAsia="A-OTF Gothic MB101 Pro L" w:hAnsiTheme="minorBidi" w:cs="Cordia New"/>
          <w:sz w:val="28"/>
          <w:szCs w:val="32"/>
          <w:cs/>
        </w:rPr>
        <w:t xml:space="preserve"> </w:t>
      </w:r>
      <w:r w:rsidRPr="005A3197">
        <w:rPr>
          <w:rFonts w:asciiTheme="minorBidi" w:eastAsia="A-OTF Gothic MB101 Pro L" w:hAnsiTheme="minorBidi" w:cs="Cordia New" w:hint="cs"/>
          <w:sz w:val="28"/>
          <w:szCs w:val="32"/>
          <w:cs/>
        </w:rPr>
        <w:t>เมื่อทำภารกิจเสร็จสิ้นแล้ว</w:t>
      </w:r>
      <w:r w:rsidRPr="005A3197">
        <w:rPr>
          <w:rFonts w:asciiTheme="minorBidi" w:eastAsia="A-OTF Gothic MB101 Pro L" w:hAnsiTheme="minorBidi" w:cs="Cordia New"/>
          <w:sz w:val="28"/>
          <w:szCs w:val="32"/>
          <w:cs/>
        </w:rPr>
        <w:t xml:space="preserve"> </w:t>
      </w:r>
      <w:r w:rsidRPr="005A3197">
        <w:rPr>
          <w:rFonts w:asciiTheme="minorBidi" w:eastAsia="A-OTF Gothic MB101 Pro L" w:hAnsiTheme="minorBidi" w:cs="Cordia New" w:hint="cs"/>
          <w:sz w:val="28"/>
          <w:szCs w:val="32"/>
          <w:cs/>
        </w:rPr>
        <w:t>เริ่มรอกดปุ่ม</w:t>
      </w:r>
      <w:r w:rsidRPr="005A3197">
        <w:rPr>
          <w:rFonts w:asciiTheme="minorBidi" w:eastAsia="A-OTF Gothic MB101 Pro L" w:hAnsiTheme="minorBidi" w:cs="Cordia New"/>
          <w:sz w:val="28"/>
          <w:szCs w:val="32"/>
          <w:cs/>
        </w:rPr>
        <w:t xml:space="preserve"> </w:t>
      </w:r>
      <w:r w:rsidRPr="005A3197">
        <w:rPr>
          <w:rFonts w:asciiTheme="minorBidi" w:eastAsia="A-OTF Gothic MB101 Pro L" w:hAnsiTheme="minorBidi"/>
          <w:sz w:val="28"/>
          <w:szCs w:val="32"/>
        </w:rPr>
        <w:t xml:space="preserve">OK </w:t>
      </w:r>
      <w:r w:rsidRPr="005A3197">
        <w:rPr>
          <w:rFonts w:asciiTheme="minorBidi" w:eastAsia="A-OTF Gothic MB101 Pro L" w:hAnsiTheme="minorBidi" w:cs="Cordia New" w:hint="cs"/>
          <w:sz w:val="28"/>
          <w:szCs w:val="32"/>
          <w:cs/>
        </w:rPr>
        <w:t>อีกครั้ง</w:t>
      </w:r>
    </w:p>
    <w:p w14:paraId="7BBE37E6" w14:textId="77777777" w:rsidR="007C2E17" w:rsidRDefault="007C2E17">
      <w:pPr>
        <w:rPr>
          <w:rFonts w:asciiTheme="minorBidi" w:eastAsia="A-OTF Gothic MB101 Pro B" w:hAnsiTheme="minorBidi"/>
          <w:b/>
          <w:bCs/>
          <w:sz w:val="32"/>
          <w:szCs w:val="36"/>
        </w:rPr>
      </w:pPr>
      <w:r>
        <w:rPr>
          <w:rFonts w:asciiTheme="minorBidi" w:eastAsia="A-OTF Gothic MB101 Pro B" w:hAnsiTheme="minorBidi"/>
          <w:b/>
          <w:bCs/>
          <w:sz w:val="32"/>
          <w:szCs w:val="36"/>
        </w:rPr>
        <w:br w:type="page"/>
      </w:r>
    </w:p>
    <w:p w14:paraId="38265993" w14:textId="717A4BE3" w:rsidR="00D15D55" w:rsidRPr="007C2E17" w:rsidRDefault="00222276" w:rsidP="00F10567">
      <w:pPr>
        <w:spacing w:before="240" w:after="0" w:line="240" w:lineRule="auto"/>
        <w:rPr>
          <w:rFonts w:asciiTheme="minorBidi" w:eastAsia="A-OTF Gothic MB101 Pro L" w:hAnsiTheme="minorBidi"/>
          <w:b/>
          <w:bCs/>
          <w:sz w:val="36"/>
          <w:szCs w:val="40"/>
        </w:rPr>
      </w:pPr>
      <w:r w:rsidRPr="007C2E17">
        <w:rPr>
          <w:rFonts w:asciiTheme="minorBidi" w:eastAsia="A-OTF Gothic MB101 Pro B" w:hAnsiTheme="minorBidi"/>
          <w:b/>
          <w:bCs/>
          <w:sz w:val="36"/>
          <w:szCs w:val="40"/>
        </w:rPr>
        <w:lastRenderedPageBreak/>
        <w:t>9</w:t>
      </w:r>
      <w:r w:rsidRPr="007C2E17">
        <w:rPr>
          <w:rFonts w:asciiTheme="minorBidi" w:eastAsia="A-OTF Gothic MB101 Pro B" w:hAnsiTheme="minorBidi"/>
          <w:b/>
          <w:bCs/>
          <w:sz w:val="36"/>
          <w:szCs w:val="40"/>
        </w:rPr>
        <w:tab/>
      </w:r>
      <w:r w:rsidR="00B4176B" w:rsidRPr="007C2E17">
        <w:rPr>
          <w:rFonts w:asciiTheme="minorBidi" w:eastAsia="A-OTF Gothic MB101 Pro B" w:hAnsiTheme="minorBidi"/>
          <w:b/>
          <w:bCs/>
          <w:sz w:val="36"/>
          <w:szCs w:val="40"/>
        </w:rPr>
        <w:t>Code Download</w:t>
      </w:r>
    </w:p>
    <w:p w14:paraId="2BB7885D" w14:textId="0927F83C" w:rsidR="00D15D55" w:rsidRPr="007C2E17" w:rsidRDefault="00B4176B" w:rsidP="00F10567">
      <w:pPr>
        <w:spacing w:before="240" w:after="0" w:line="240" w:lineRule="auto"/>
        <w:rPr>
          <w:rFonts w:asciiTheme="minorBidi" w:eastAsia="A-OTF Gothic MB101 Pro B" w:hAnsiTheme="minorBidi"/>
          <w:szCs w:val="28"/>
        </w:rPr>
      </w:pPr>
      <w:r w:rsidRPr="007C2E17">
        <w:rPr>
          <w:rFonts w:asciiTheme="minorBidi" w:eastAsia="A-OTF Gothic MB101 Pro B" w:hAnsiTheme="minorBidi"/>
          <w:noProof/>
          <w:szCs w:val="28"/>
        </w:rPr>
        <w:drawing>
          <wp:inline distT="0" distB="0" distL="0" distR="0" wp14:anchorId="47B40CC0" wp14:editId="46C75B62">
            <wp:extent cx="891540" cy="891540"/>
            <wp:effectExtent l="0" t="0" r="3810" b="3810"/>
            <wp:docPr id="20509664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894261" cy="894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AF429" w14:textId="7317B7A8" w:rsidR="00B4176B" w:rsidRPr="007C2E17" w:rsidRDefault="00000000" w:rsidP="00F10567">
      <w:pPr>
        <w:spacing w:before="240" w:after="0" w:line="240" w:lineRule="auto"/>
        <w:rPr>
          <w:rFonts w:asciiTheme="minorBidi" w:eastAsia="A-OTF Gothic MB101 Pro L" w:hAnsiTheme="minorBidi"/>
          <w:sz w:val="32"/>
          <w:szCs w:val="32"/>
        </w:rPr>
      </w:pPr>
      <w:hyperlink r:id="rId28" w:history="1">
        <w:r w:rsidR="00B4176B" w:rsidRPr="007C2E17">
          <w:rPr>
            <w:rStyle w:val="Hyperlink"/>
            <w:rFonts w:asciiTheme="minorBidi" w:eastAsia="A-OTF Gothic MB101 Pro L" w:hAnsiTheme="minorBidi"/>
            <w:sz w:val="32"/>
            <w:szCs w:val="32"/>
          </w:rPr>
          <w:t>https://pastebin.com/DwQiF8US</w:t>
        </w:r>
      </w:hyperlink>
      <w:r w:rsidR="00B4176B" w:rsidRPr="007C2E17">
        <w:rPr>
          <w:rFonts w:asciiTheme="minorBidi" w:eastAsia="A-OTF Gothic MB101 Pro L" w:hAnsiTheme="minorBidi"/>
          <w:sz w:val="32"/>
          <w:szCs w:val="32"/>
        </w:rPr>
        <w:t xml:space="preserve"> </w:t>
      </w:r>
    </w:p>
    <w:p w14:paraId="0E189C4B" w14:textId="0C0F6944" w:rsidR="00D15D55" w:rsidRPr="007C2E17" w:rsidRDefault="00222276" w:rsidP="00F10567">
      <w:pPr>
        <w:spacing w:before="240" w:after="0" w:line="240" w:lineRule="auto"/>
        <w:rPr>
          <w:rFonts w:asciiTheme="minorBidi" w:eastAsia="A-OTF Gothic MB101 Pro L" w:hAnsiTheme="minorBidi"/>
          <w:b/>
          <w:bCs/>
          <w:sz w:val="36"/>
          <w:szCs w:val="40"/>
        </w:rPr>
      </w:pPr>
      <w:r w:rsidRPr="007C2E17">
        <w:rPr>
          <w:rFonts w:asciiTheme="minorBidi" w:eastAsia="A-OTF Gothic MB101 Pro B" w:hAnsiTheme="minorBidi"/>
          <w:b/>
          <w:bCs/>
          <w:sz w:val="36"/>
          <w:szCs w:val="40"/>
        </w:rPr>
        <w:t>10</w:t>
      </w:r>
      <w:r w:rsidRPr="007C2E17">
        <w:rPr>
          <w:rFonts w:asciiTheme="minorBidi" w:eastAsia="A-OTF Gothic MB101 Pro B" w:hAnsiTheme="minorBidi"/>
          <w:b/>
          <w:bCs/>
          <w:sz w:val="36"/>
          <w:szCs w:val="40"/>
        </w:rPr>
        <w:tab/>
      </w:r>
      <w:r w:rsidR="00D15D55" w:rsidRPr="007C2E17">
        <w:rPr>
          <w:rFonts w:asciiTheme="minorBidi" w:eastAsia="A-OTF Gothic MB101 Pro B" w:hAnsiTheme="minorBidi"/>
          <w:b/>
          <w:bCs/>
          <w:sz w:val="36"/>
          <w:szCs w:val="40"/>
        </w:rPr>
        <w:t>Video Demo</w:t>
      </w:r>
    </w:p>
    <w:p w14:paraId="205B1DFE" w14:textId="639B3809" w:rsidR="00D15D55" w:rsidRPr="007C2E17" w:rsidRDefault="00D15D55" w:rsidP="00F10567">
      <w:pPr>
        <w:spacing w:before="240" w:after="0" w:line="240" w:lineRule="auto"/>
        <w:rPr>
          <w:rFonts w:asciiTheme="minorBidi" w:eastAsia="A-OTF Gothic MB101 Pro L" w:hAnsiTheme="minorBidi"/>
          <w:szCs w:val="28"/>
        </w:rPr>
      </w:pPr>
      <w:r w:rsidRPr="007C2E17">
        <w:rPr>
          <w:rFonts w:asciiTheme="minorBidi" w:eastAsia="A-OTF Gothic MB101 Pro L" w:hAnsiTheme="minorBidi"/>
          <w:noProof/>
          <w:szCs w:val="28"/>
        </w:rPr>
        <w:drawing>
          <wp:inline distT="0" distB="0" distL="0" distR="0" wp14:anchorId="0F905DD2" wp14:editId="6EDC5282">
            <wp:extent cx="891766" cy="891766"/>
            <wp:effectExtent l="0" t="0" r="3810" b="3810"/>
            <wp:docPr id="1926415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6115" cy="89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2DF95" w14:textId="13DFF51B" w:rsidR="00FA2EB6" w:rsidRPr="007C2E17" w:rsidRDefault="00000000" w:rsidP="00F10567">
      <w:pPr>
        <w:spacing w:before="240" w:after="0" w:line="240" w:lineRule="auto"/>
        <w:rPr>
          <w:rFonts w:asciiTheme="minorBidi" w:eastAsia="A-OTF Gothic MB101 Pro L" w:hAnsiTheme="minorBidi"/>
          <w:sz w:val="32"/>
          <w:szCs w:val="32"/>
        </w:rPr>
      </w:pPr>
      <w:hyperlink r:id="rId30" w:history="1">
        <w:r w:rsidR="00D15D55" w:rsidRPr="007C2E17">
          <w:rPr>
            <w:rStyle w:val="Hyperlink"/>
            <w:rFonts w:asciiTheme="minorBidi" w:eastAsia="A-OTF Gothic MB101 Pro L" w:hAnsiTheme="minorBidi"/>
            <w:sz w:val="32"/>
            <w:szCs w:val="32"/>
          </w:rPr>
          <w:t>https://youtu.be/uzIP8nUF6zk</w:t>
        </w:r>
      </w:hyperlink>
      <w:r w:rsidR="00D15D55" w:rsidRPr="007C2E17">
        <w:rPr>
          <w:rFonts w:asciiTheme="minorBidi" w:eastAsia="A-OTF Gothic MB101 Pro L" w:hAnsiTheme="minorBidi"/>
          <w:sz w:val="32"/>
          <w:szCs w:val="32"/>
        </w:rPr>
        <w:t xml:space="preserve"> </w:t>
      </w:r>
    </w:p>
    <w:p w14:paraId="5D723132" w14:textId="3ADE166F" w:rsidR="00EB0E56" w:rsidRPr="007C2E17" w:rsidRDefault="007C2E17" w:rsidP="00F10567">
      <w:pPr>
        <w:spacing w:before="240" w:after="0" w:line="240" w:lineRule="auto"/>
        <w:jc w:val="right"/>
        <w:rPr>
          <w:rFonts w:asciiTheme="minorBidi" w:eastAsia="A-OTF Gothic MB101 Pro L" w:hAnsiTheme="minorBidi"/>
          <w:i/>
          <w:iCs/>
          <w:sz w:val="21"/>
          <w:szCs w:val="22"/>
        </w:rPr>
      </w:pPr>
      <w:r w:rsidRPr="007C2E17">
        <w:rPr>
          <w:rFonts w:asciiTheme="minorBidi" w:eastAsia="A-OTF Gothic MB101 Pro L" w:hAnsiTheme="minorBidi"/>
          <w:i/>
          <w:iCs/>
          <w:sz w:val="21"/>
          <w:szCs w:val="22"/>
        </w:rPr>
        <w:t>THA</w:t>
      </w:r>
      <w:r w:rsidR="00B502DB" w:rsidRPr="007C2E17">
        <w:rPr>
          <w:rFonts w:asciiTheme="minorBidi" w:eastAsia="A-OTF Gothic MB101 Pro L" w:hAnsiTheme="minorBidi"/>
          <w:i/>
          <w:iCs/>
          <w:sz w:val="21"/>
          <w:szCs w:val="22"/>
        </w:rPr>
        <w:t xml:space="preserve"> Rev1.0 20240919</w:t>
      </w:r>
    </w:p>
    <w:sectPr w:rsidR="00EB0E56" w:rsidRPr="007C2E17" w:rsidSect="0093101C">
      <w:footerReference w:type="default" r:id="rId31"/>
      <w:pgSz w:w="11907" w:h="16840" w:code="9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27DD27D" w14:textId="77777777" w:rsidR="0099099F" w:rsidRDefault="0099099F" w:rsidP="00BE7F28">
      <w:pPr>
        <w:spacing w:after="0" w:line="240" w:lineRule="auto"/>
      </w:pPr>
      <w:r>
        <w:separator/>
      </w:r>
    </w:p>
  </w:endnote>
  <w:endnote w:type="continuationSeparator" w:id="0">
    <w:p w14:paraId="481A9E9E" w14:textId="77777777" w:rsidR="0099099F" w:rsidRDefault="0099099F" w:rsidP="00BE7F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-OTF Gothic MB101 Pro L">
    <w:panose1 w:val="020B0300000000000000"/>
    <w:charset w:val="80"/>
    <w:family w:val="swiss"/>
    <w:notTrueType/>
    <w:pitch w:val="variable"/>
    <w:sig w:usb0="A00002FF" w:usb1="68C7FEFF" w:usb2="00000012" w:usb3="00000000" w:csb0="00020005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-OTF Gothic MB101 Pro B">
    <w:panose1 w:val="020B0700000000000000"/>
    <w:charset w:val="80"/>
    <w:family w:val="swiss"/>
    <w:notTrueType/>
    <w:pitch w:val="variable"/>
    <w:sig w:usb0="A00002FF" w:usb1="68C7FEFF" w:usb2="00000012" w:usb3="00000000" w:csb0="00020005" w:csb1="00000000"/>
  </w:font>
  <w:font w:name="A-OTF Gothic MB101 Pro M">
    <w:panose1 w:val="020B0500000000000000"/>
    <w:charset w:val="80"/>
    <w:family w:val="swiss"/>
    <w:notTrueType/>
    <w:pitch w:val="variable"/>
    <w:sig w:usb0="A00002FF" w:usb1="68C7FEFF" w:usb2="00000012" w:usb3="00000000" w:csb0="00020005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C1F4D4" w14:textId="7479E338" w:rsidR="00BE7F28" w:rsidRPr="00805EBC" w:rsidRDefault="00BE7F28" w:rsidP="007810B5">
    <w:pPr>
      <w:pStyle w:val="Footer"/>
      <w:tabs>
        <w:tab w:val="clear" w:pos="4680"/>
        <w:tab w:val="clear" w:pos="9360"/>
      </w:tabs>
      <w:jc w:val="center"/>
      <w:rPr>
        <w:rFonts w:ascii="Tahoma" w:eastAsia="A-OTF Gothic MB101 Pro M" w:hAnsi="Tahoma" w:cs="Tahoma"/>
        <w:b/>
        <w:bCs/>
        <w:caps/>
        <w:noProof/>
        <w:color w:val="000000" w:themeColor="text1"/>
        <w:szCs w:val="24"/>
      </w:rPr>
    </w:pPr>
    <w:r w:rsidRPr="00805EBC">
      <w:rPr>
        <w:rFonts w:ascii="Tahoma" w:eastAsia="A-OTF Gothic MB101 Pro M" w:hAnsi="Tahoma" w:cs="Tahoma"/>
        <w:b/>
        <w:bCs/>
        <w:caps/>
        <w:color w:val="000000" w:themeColor="text1"/>
        <w:szCs w:val="24"/>
      </w:rPr>
      <w:t xml:space="preserve">- </w:t>
    </w:r>
    <w:r w:rsidRPr="00805EBC">
      <w:rPr>
        <w:rFonts w:ascii="Tahoma" w:eastAsia="A-OTF Gothic MB101 Pro M" w:hAnsi="Tahoma" w:cs="Tahoma"/>
        <w:b/>
        <w:bCs/>
        <w:caps/>
        <w:color w:val="000000" w:themeColor="text1"/>
        <w:szCs w:val="24"/>
      </w:rPr>
      <w:fldChar w:fldCharType="begin"/>
    </w:r>
    <w:r w:rsidRPr="00805EBC">
      <w:rPr>
        <w:rFonts w:ascii="Tahoma" w:eastAsia="A-OTF Gothic MB101 Pro M" w:hAnsi="Tahoma" w:cs="Tahoma"/>
        <w:b/>
        <w:bCs/>
        <w:caps/>
        <w:color w:val="000000" w:themeColor="text1"/>
        <w:szCs w:val="24"/>
      </w:rPr>
      <w:instrText xml:space="preserve"> PAGE   \* MERGEFORMAT </w:instrText>
    </w:r>
    <w:r w:rsidRPr="00805EBC">
      <w:rPr>
        <w:rFonts w:ascii="Tahoma" w:eastAsia="A-OTF Gothic MB101 Pro M" w:hAnsi="Tahoma" w:cs="Tahoma"/>
        <w:b/>
        <w:bCs/>
        <w:caps/>
        <w:color w:val="000000" w:themeColor="text1"/>
        <w:szCs w:val="24"/>
      </w:rPr>
      <w:fldChar w:fldCharType="separate"/>
    </w:r>
    <w:r w:rsidRPr="00805EBC">
      <w:rPr>
        <w:rFonts w:ascii="Tahoma" w:eastAsia="A-OTF Gothic MB101 Pro M" w:hAnsi="Tahoma" w:cs="Tahoma"/>
        <w:b/>
        <w:bCs/>
        <w:caps/>
        <w:noProof/>
        <w:color w:val="000000" w:themeColor="text1"/>
        <w:szCs w:val="24"/>
      </w:rPr>
      <w:t>2</w:t>
    </w:r>
    <w:r w:rsidRPr="00805EBC">
      <w:rPr>
        <w:rFonts w:ascii="Tahoma" w:eastAsia="A-OTF Gothic MB101 Pro M" w:hAnsi="Tahoma" w:cs="Tahoma"/>
        <w:b/>
        <w:bCs/>
        <w:caps/>
        <w:noProof/>
        <w:color w:val="000000" w:themeColor="text1"/>
        <w:szCs w:val="24"/>
      </w:rPr>
      <w:fldChar w:fldCharType="end"/>
    </w:r>
    <w:r w:rsidRPr="00805EBC">
      <w:rPr>
        <w:rFonts w:ascii="Tahoma" w:eastAsia="A-OTF Gothic MB101 Pro M" w:hAnsi="Tahoma" w:cs="Tahoma"/>
        <w:b/>
        <w:bCs/>
        <w:caps/>
        <w:noProof/>
        <w:color w:val="000000" w:themeColor="text1"/>
        <w:szCs w:val="24"/>
      </w:rPr>
      <w:t xml:space="preserve"> 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DBD88E9" w14:textId="77777777" w:rsidR="0099099F" w:rsidRDefault="0099099F" w:rsidP="00BE7F28">
      <w:pPr>
        <w:spacing w:after="0" w:line="240" w:lineRule="auto"/>
      </w:pPr>
      <w:r>
        <w:separator/>
      </w:r>
    </w:p>
  </w:footnote>
  <w:footnote w:type="continuationSeparator" w:id="0">
    <w:p w14:paraId="723F3D6A" w14:textId="77777777" w:rsidR="0099099F" w:rsidRDefault="0099099F" w:rsidP="00BE7F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3F038E"/>
    <w:multiLevelType w:val="hybridMultilevel"/>
    <w:tmpl w:val="3490E248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A34B4E"/>
    <w:multiLevelType w:val="hybridMultilevel"/>
    <w:tmpl w:val="B5E0E7D2"/>
    <w:lvl w:ilvl="0" w:tplc="16064D88">
      <w:numFmt w:val="bullet"/>
      <w:lvlText w:val="-"/>
      <w:lvlJc w:val="left"/>
      <w:pPr>
        <w:ind w:left="720" w:hanging="360"/>
      </w:pPr>
      <w:rPr>
        <w:rFonts w:ascii="A-OTF Gothic MB101 Pro L" w:eastAsia="A-OTF Gothic MB101 Pro L" w:hAnsi="A-OTF Gothic MB101 Pro L" w:cstheme="minorBidi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EA854F7"/>
    <w:multiLevelType w:val="hybridMultilevel"/>
    <w:tmpl w:val="ACFCD9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20005080">
    <w:abstractNumId w:val="1"/>
  </w:num>
  <w:num w:numId="2" w16cid:durableId="1551577162">
    <w:abstractNumId w:val="2"/>
  </w:num>
  <w:num w:numId="3" w16cid:durableId="5275735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101C"/>
    <w:rsid w:val="0000606A"/>
    <w:rsid w:val="00006206"/>
    <w:rsid w:val="00006BFF"/>
    <w:rsid w:val="00012E3E"/>
    <w:rsid w:val="00021079"/>
    <w:rsid w:val="00043345"/>
    <w:rsid w:val="000447F5"/>
    <w:rsid w:val="000504A7"/>
    <w:rsid w:val="00054812"/>
    <w:rsid w:val="00077DBC"/>
    <w:rsid w:val="000852E6"/>
    <w:rsid w:val="00086130"/>
    <w:rsid w:val="000868DC"/>
    <w:rsid w:val="000A05E5"/>
    <w:rsid w:val="000A7450"/>
    <w:rsid w:val="000B1FA3"/>
    <w:rsid w:val="000B2BD1"/>
    <w:rsid w:val="000B3F80"/>
    <w:rsid w:val="000C6F7C"/>
    <w:rsid w:val="000F0D3E"/>
    <w:rsid w:val="000F1047"/>
    <w:rsid w:val="00130B5D"/>
    <w:rsid w:val="00134703"/>
    <w:rsid w:val="00137E77"/>
    <w:rsid w:val="001411F9"/>
    <w:rsid w:val="00143072"/>
    <w:rsid w:val="00166345"/>
    <w:rsid w:val="00174089"/>
    <w:rsid w:val="001848A3"/>
    <w:rsid w:val="00186642"/>
    <w:rsid w:val="001B04A5"/>
    <w:rsid w:val="001B7D21"/>
    <w:rsid w:val="001D127A"/>
    <w:rsid w:val="001D2B2A"/>
    <w:rsid w:val="001D63FF"/>
    <w:rsid w:val="001F1C69"/>
    <w:rsid w:val="00222276"/>
    <w:rsid w:val="002263D6"/>
    <w:rsid w:val="00236869"/>
    <w:rsid w:val="00244C46"/>
    <w:rsid w:val="0028495A"/>
    <w:rsid w:val="0029406F"/>
    <w:rsid w:val="00297E46"/>
    <w:rsid w:val="002F27C3"/>
    <w:rsid w:val="002F6045"/>
    <w:rsid w:val="002F6B39"/>
    <w:rsid w:val="00305CCC"/>
    <w:rsid w:val="00306893"/>
    <w:rsid w:val="00311A31"/>
    <w:rsid w:val="00323403"/>
    <w:rsid w:val="0036196D"/>
    <w:rsid w:val="003832E1"/>
    <w:rsid w:val="00392B9F"/>
    <w:rsid w:val="003A6C54"/>
    <w:rsid w:val="003B3EE0"/>
    <w:rsid w:val="003D27E5"/>
    <w:rsid w:val="003E086F"/>
    <w:rsid w:val="00401E28"/>
    <w:rsid w:val="00407C62"/>
    <w:rsid w:val="00410C93"/>
    <w:rsid w:val="00413230"/>
    <w:rsid w:val="00424B25"/>
    <w:rsid w:val="00453757"/>
    <w:rsid w:val="004577D7"/>
    <w:rsid w:val="004667AB"/>
    <w:rsid w:val="00486201"/>
    <w:rsid w:val="004927C2"/>
    <w:rsid w:val="004D691C"/>
    <w:rsid w:val="004F3D8E"/>
    <w:rsid w:val="005071BD"/>
    <w:rsid w:val="00523E24"/>
    <w:rsid w:val="00524E30"/>
    <w:rsid w:val="005553A5"/>
    <w:rsid w:val="005558D8"/>
    <w:rsid w:val="00564B2E"/>
    <w:rsid w:val="00575F52"/>
    <w:rsid w:val="00582B03"/>
    <w:rsid w:val="00596747"/>
    <w:rsid w:val="005A3197"/>
    <w:rsid w:val="005B3AAF"/>
    <w:rsid w:val="005E18FF"/>
    <w:rsid w:val="006067E2"/>
    <w:rsid w:val="006243B7"/>
    <w:rsid w:val="00626DF5"/>
    <w:rsid w:val="00630B7F"/>
    <w:rsid w:val="00633F2C"/>
    <w:rsid w:val="00637919"/>
    <w:rsid w:val="006461DC"/>
    <w:rsid w:val="006614BA"/>
    <w:rsid w:val="00664A23"/>
    <w:rsid w:val="00672993"/>
    <w:rsid w:val="00676D94"/>
    <w:rsid w:val="00687048"/>
    <w:rsid w:val="006A138F"/>
    <w:rsid w:val="006E0BD6"/>
    <w:rsid w:val="006F7753"/>
    <w:rsid w:val="00700909"/>
    <w:rsid w:val="00712886"/>
    <w:rsid w:val="007148DF"/>
    <w:rsid w:val="00724A01"/>
    <w:rsid w:val="00772086"/>
    <w:rsid w:val="00773E5A"/>
    <w:rsid w:val="00777842"/>
    <w:rsid w:val="007810B5"/>
    <w:rsid w:val="007A0591"/>
    <w:rsid w:val="007B0260"/>
    <w:rsid w:val="007B4773"/>
    <w:rsid w:val="007C2E17"/>
    <w:rsid w:val="007E432F"/>
    <w:rsid w:val="007F4A53"/>
    <w:rsid w:val="00803F44"/>
    <w:rsid w:val="00805EBC"/>
    <w:rsid w:val="00806296"/>
    <w:rsid w:val="0081177B"/>
    <w:rsid w:val="008173DC"/>
    <w:rsid w:val="00834BC2"/>
    <w:rsid w:val="008812E1"/>
    <w:rsid w:val="00895975"/>
    <w:rsid w:val="008B707E"/>
    <w:rsid w:val="008D4FF5"/>
    <w:rsid w:val="008E55BB"/>
    <w:rsid w:val="008F0065"/>
    <w:rsid w:val="008F41DE"/>
    <w:rsid w:val="0093101C"/>
    <w:rsid w:val="0099099F"/>
    <w:rsid w:val="00997067"/>
    <w:rsid w:val="009A3391"/>
    <w:rsid w:val="009B080D"/>
    <w:rsid w:val="009C5C8F"/>
    <w:rsid w:val="009D7FD8"/>
    <w:rsid w:val="009F37B6"/>
    <w:rsid w:val="009F6A71"/>
    <w:rsid w:val="00A122E0"/>
    <w:rsid w:val="00A164BF"/>
    <w:rsid w:val="00A23490"/>
    <w:rsid w:val="00A30282"/>
    <w:rsid w:val="00A44834"/>
    <w:rsid w:val="00A64627"/>
    <w:rsid w:val="00A8088E"/>
    <w:rsid w:val="00A86223"/>
    <w:rsid w:val="00A901AB"/>
    <w:rsid w:val="00AA4B53"/>
    <w:rsid w:val="00AA738F"/>
    <w:rsid w:val="00AD7B1F"/>
    <w:rsid w:val="00B12647"/>
    <w:rsid w:val="00B23E00"/>
    <w:rsid w:val="00B346F5"/>
    <w:rsid w:val="00B4176B"/>
    <w:rsid w:val="00B502DB"/>
    <w:rsid w:val="00B65238"/>
    <w:rsid w:val="00BB2D51"/>
    <w:rsid w:val="00BB7428"/>
    <w:rsid w:val="00BE7F28"/>
    <w:rsid w:val="00C0687E"/>
    <w:rsid w:val="00C67957"/>
    <w:rsid w:val="00C96A4D"/>
    <w:rsid w:val="00CB6EF5"/>
    <w:rsid w:val="00CD315A"/>
    <w:rsid w:val="00CE7A6C"/>
    <w:rsid w:val="00CF20C1"/>
    <w:rsid w:val="00CF76F8"/>
    <w:rsid w:val="00D04934"/>
    <w:rsid w:val="00D15D55"/>
    <w:rsid w:val="00D453B2"/>
    <w:rsid w:val="00D453EC"/>
    <w:rsid w:val="00D47D38"/>
    <w:rsid w:val="00D776A0"/>
    <w:rsid w:val="00D847DE"/>
    <w:rsid w:val="00D924FE"/>
    <w:rsid w:val="00DA3EC3"/>
    <w:rsid w:val="00DA6C54"/>
    <w:rsid w:val="00E20814"/>
    <w:rsid w:val="00E36C75"/>
    <w:rsid w:val="00E466EB"/>
    <w:rsid w:val="00E611E8"/>
    <w:rsid w:val="00E704D4"/>
    <w:rsid w:val="00E817E7"/>
    <w:rsid w:val="00E864B1"/>
    <w:rsid w:val="00E866FF"/>
    <w:rsid w:val="00E87F28"/>
    <w:rsid w:val="00EA2FA8"/>
    <w:rsid w:val="00EB0E56"/>
    <w:rsid w:val="00EB7963"/>
    <w:rsid w:val="00EF7064"/>
    <w:rsid w:val="00F10567"/>
    <w:rsid w:val="00F305A9"/>
    <w:rsid w:val="00F32FFE"/>
    <w:rsid w:val="00F45F0B"/>
    <w:rsid w:val="00F50775"/>
    <w:rsid w:val="00F67677"/>
    <w:rsid w:val="00F950B4"/>
    <w:rsid w:val="00FA2EB6"/>
    <w:rsid w:val="00FB5137"/>
    <w:rsid w:val="00FD0E26"/>
    <w:rsid w:val="00FD4182"/>
    <w:rsid w:val="00FD507D"/>
    <w:rsid w:val="00FD66AF"/>
    <w:rsid w:val="00FE5B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62EB577"/>
  <w15:chartTrackingRefBased/>
  <w15:docId w15:val="{26F975FF-D966-4914-B95F-89CAE21A9E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30"/>
        <w:lang w:val="en-US" w:eastAsia="ja-JP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3101C"/>
  </w:style>
  <w:style w:type="paragraph" w:styleId="Heading1">
    <w:name w:val="heading 1"/>
    <w:basedOn w:val="Normal"/>
    <w:next w:val="Normal"/>
    <w:link w:val="Heading1Char"/>
    <w:uiPriority w:val="9"/>
    <w:qFormat/>
    <w:rsid w:val="0093101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3101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3101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3101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3101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3101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3101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3101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3101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3101C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3101C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3101C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3101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3101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3101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3101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3101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3101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3101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93101C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93101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93101C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93101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3101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3101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3101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3101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3101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3101C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E36C7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D15D5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15D5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453B2"/>
    <w:rPr>
      <w:color w:val="96607D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BE7F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7F28"/>
  </w:style>
  <w:style w:type="paragraph" w:styleId="Footer">
    <w:name w:val="footer"/>
    <w:basedOn w:val="Normal"/>
    <w:link w:val="FooterChar"/>
    <w:uiPriority w:val="99"/>
    <w:unhideWhenUsed/>
    <w:rsid w:val="00BE7F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7F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321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08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4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2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2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26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0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7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7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8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6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7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1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83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58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8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85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79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4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4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33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7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3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3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99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53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6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8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2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9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82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42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9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56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64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4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4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3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2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21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14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01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28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794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44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41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81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68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0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9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5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9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9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8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6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97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91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80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57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9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7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15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27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92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0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svg"/><Relationship Id="rId7" Type="http://schemas.openxmlformats.org/officeDocument/2006/relationships/image" Target="media/image1.png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6.sv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svg"/><Relationship Id="rId23" Type="http://schemas.openxmlformats.org/officeDocument/2006/relationships/image" Target="media/image14.svg"/><Relationship Id="rId28" Type="http://schemas.openxmlformats.org/officeDocument/2006/relationships/hyperlink" Target="https://pastebin.com/DwQiF8US" TargetMode="External"/><Relationship Id="rId10" Type="http://schemas.microsoft.com/office/2007/relationships/hdphoto" Target="media/hdphoto2.wdp"/><Relationship Id="rId19" Type="http://schemas.microsoft.com/office/2007/relationships/hdphoto" Target="media/hdphoto3.wdp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youtu.be/uzIP8nUF6zk" TargetMode="External"/><Relationship Id="rId8" Type="http://schemas.microsoft.com/office/2007/relationships/hdphoto" Target="media/hdphoto1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237</TotalTime>
  <Pages>9</Pages>
  <Words>877</Words>
  <Characters>3894</Characters>
  <Application>Microsoft Office Word</Application>
  <DocSecurity>0</DocSecurity>
  <Lines>105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Krittamet Thawong</dc:creator>
  <cp:keywords/>
  <dc:description/>
  <cp:lastModifiedBy>Krittamet Thawong</cp:lastModifiedBy>
  <cp:revision>32</cp:revision>
  <dcterms:created xsi:type="dcterms:W3CDTF">2024-09-20T10:12:00Z</dcterms:created>
  <dcterms:modified xsi:type="dcterms:W3CDTF">2024-09-23T06:43:00Z</dcterms:modified>
</cp:coreProperties>
</file>